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11FA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11FA1" w:rsidRDefault="005248D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FA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11FA1" w:rsidRDefault="005248D8">
            <w:pPr>
              <w:pStyle w:val="ConsPlusTitlePage0"/>
              <w:jc w:val="center"/>
            </w:pPr>
            <w:r>
              <w:rPr>
                <w:sz w:val="34"/>
              </w:rPr>
              <w:t>Распоряжение Администрации Томской области от 01.04.2024 N 245-ра</w:t>
            </w:r>
            <w:r>
              <w:rPr>
                <w:sz w:val="34"/>
              </w:rPr>
              <w:br/>
              <w:t>(ред. от 30.09.2025)</w:t>
            </w:r>
            <w:r>
              <w:rPr>
                <w:sz w:val="34"/>
              </w:rPr>
              <w:br/>
              <w:t>"Об утверждении паспортов ведомственных проектов на 2024 год и на плановый период 2025 и 2026 годов государственной программы "</w:t>
            </w:r>
            <w:r>
              <w:rPr>
                <w:sz w:val="34"/>
              </w:rPr>
              <w:t>Развитие транспортной инфраструктуры в Томской области"</w:t>
            </w:r>
            <w:r>
              <w:rPr>
                <w:sz w:val="34"/>
              </w:rPr>
              <w:br/>
              <w:t>(вместе с "Паспортом ведомственного проекта "Строительство и реконструкция автомобильных дорог общего пользования и сооружений на них", "Паспортом ведомственного проекта "Строительство и реконструкция</w:t>
            </w:r>
            <w:r>
              <w:rPr>
                <w:sz w:val="34"/>
              </w:rPr>
              <w:t xml:space="preserve"> линий электроосвещения на автомобильных дорогах общего пользования", "Паспортом ведомственного проекта "Содержание, ремонт и капитальный ремонт автомобильных дорог общего пользования регионального или межмуниципального значения и сооружений на них", "Пасп</w:t>
            </w:r>
            <w:r>
              <w:rPr>
                <w:sz w:val="34"/>
              </w:rPr>
              <w:t>ортом ведомственного проекта "Капитальный ремонт и (или) ремонт автомобильных дорог общего пользования местного значения")</w:t>
            </w:r>
          </w:p>
        </w:tc>
      </w:tr>
      <w:tr w:rsidR="00911FA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11FA1" w:rsidRDefault="005248D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911FA1" w:rsidRDefault="00911FA1">
      <w:pPr>
        <w:pStyle w:val="ConsPlusNormal0"/>
        <w:sectPr w:rsidR="00911FA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11FA1" w:rsidRDefault="00911FA1">
      <w:pPr>
        <w:pStyle w:val="ConsPlusNormal0"/>
        <w:jc w:val="both"/>
        <w:outlineLvl w:val="0"/>
      </w:pPr>
    </w:p>
    <w:p w:rsidR="00911FA1" w:rsidRDefault="005248D8">
      <w:pPr>
        <w:pStyle w:val="ConsPlusTitle0"/>
        <w:jc w:val="center"/>
        <w:outlineLvl w:val="0"/>
      </w:pPr>
      <w:r>
        <w:t>АДМИНИСТРАЦИЯ ТОМСКОЙ ОБЛАСТИ</w:t>
      </w:r>
    </w:p>
    <w:p w:rsidR="00911FA1" w:rsidRDefault="00911FA1">
      <w:pPr>
        <w:pStyle w:val="ConsPlusTitle0"/>
        <w:jc w:val="both"/>
      </w:pPr>
    </w:p>
    <w:p w:rsidR="00911FA1" w:rsidRDefault="005248D8">
      <w:pPr>
        <w:pStyle w:val="ConsPlusTitle0"/>
        <w:jc w:val="center"/>
      </w:pPr>
      <w:r>
        <w:t>РАСПОРЯЖЕНИЕ</w:t>
      </w:r>
    </w:p>
    <w:p w:rsidR="00911FA1" w:rsidRDefault="005248D8">
      <w:pPr>
        <w:pStyle w:val="ConsPlusTitle0"/>
        <w:jc w:val="center"/>
      </w:pPr>
      <w:r>
        <w:t>от 1 апреля 2024 г. N 245-ра</w:t>
      </w:r>
    </w:p>
    <w:p w:rsidR="00911FA1" w:rsidRDefault="00911FA1">
      <w:pPr>
        <w:pStyle w:val="ConsPlusTitle0"/>
        <w:jc w:val="both"/>
      </w:pPr>
    </w:p>
    <w:p w:rsidR="00911FA1" w:rsidRDefault="005248D8">
      <w:pPr>
        <w:pStyle w:val="ConsPlusTitle0"/>
        <w:jc w:val="center"/>
      </w:pPr>
      <w:r>
        <w:t>ОБ УТВЕРЖДЕНИИ ПАСПОРТОВ ВЕДОМСТВЕННЫХ ПРОЕКТОВ НА 2024 ГОД</w:t>
      </w:r>
    </w:p>
    <w:p w:rsidR="00911FA1" w:rsidRDefault="005248D8">
      <w:pPr>
        <w:pStyle w:val="ConsPlusTitle0"/>
        <w:jc w:val="center"/>
      </w:pPr>
      <w:r>
        <w:t>И НА ПЛАНОВЫЙ ПЕРИОД 2025 И 2026 ГОДОВ ГОСУДАРСТВЕННОЙ</w:t>
      </w:r>
    </w:p>
    <w:p w:rsidR="00911FA1" w:rsidRDefault="005248D8">
      <w:pPr>
        <w:pStyle w:val="ConsPlusTitle0"/>
        <w:jc w:val="center"/>
      </w:pPr>
      <w:r>
        <w:t>ПРОГРАММЫ "РАЗВИТИЕ ТРАНСПОРТНОЙ ИНФРАСТРУКТУРЫ</w:t>
      </w:r>
    </w:p>
    <w:p w:rsidR="00911FA1" w:rsidRDefault="005248D8">
      <w:pPr>
        <w:pStyle w:val="ConsPlusTitle0"/>
        <w:jc w:val="center"/>
      </w:pPr>
      <w:r>
        <w:t>В ТОМСКОЙ ОБЛАСТИ"</w:t>
      </w:r>
    </w:p>
    <w:p w:rsidR="00911FA1" w:rsidRDefault="00911F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1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Администрации Томской области</w:t>
            </w:r>
          </w:p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от 12.07.2024 N 512-ра, от 15.01.2025 N 16-ра, от 15.07.2025 N 488-ра,</w:t>
            </w:r>
          </w:p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от 30.09.2025 N 666-ра)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Normal0"/>
        <w:ind w:firstLine="540"/>
        <w:jc w:val="both"/>
      </w:pPr>
      <w:r>
        <w:t xml:space="preserve">В соответствии с постановлением Администрации Томской области от 05.09.2019 N 313а "Об утверждении Порядка </w:t>
      </w:r>
      <w:r>
        <w:t>принятия решений о разработке государственных программ Томской области, их формирования и реализации" и постановлением Правительства Российской Федерации от 26.05.2021 N 786 "О системе управления государственными программами Российской Федерации":</w:t>
      </w:r>
    </w:p>
    <w:p w:rsidR="00911FA1" w:rsidRDefault="005248D8">
      <w:pPr>
        <w:pStyle w:val="ConsPlusNormal0"/>
        <w:spacing w:before="240"/>
        <w:ind w:firstLine="540"/>
        <w:jc w:val="both"/>
      </w:pPr>
      <w:r>
        <w:t>1. Утвердить:</w:t>
      </w:r>
    </w:p>
    <w:p w:rsidR="00911FA1" w:rsidRDefault="005248D8">
      <w:pPr>
        <w:pStyle w:val="ConsPlusNormal0"/>
        <w:spacing w:before="240"/>
        <w:ind w:firstLine="540"/>
        <w:jc w:val="both"/>
      </w:pPr>
      <w:r>
        <w:t xml:space="preserve">1) </w:t>
      </w:r>
      <w:hyperlink w:anchor="P40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"Строительство и реконструкция автомобильных дорог общего пользования и сооружений на них" согласно приложению N 1 к настоящему распоряжению;</w:t>
      </w:r>
    </w:p>
    <w:p w:rsidR="00911FA1" w:rsidRDefault="005248D8">
      <w:pPr>
        <w:pStyle w:val="ConsPlusNormal0"/>
        <w:spacing w:before="240"/>
        <w:ind w:firstLine="540"/>
        <w:jc w:val="both"/>
      </w:pPr>
      <w:r>
        <w:t xml:space="preserve">2) </w:t>
      </w:r>
      <w:hyperlink w:anchor="P2894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"Строительство и реконструкция линий электроосвещения на автомобильных дорогах общего пользования" согласно приложению N 2 к настоящему распоряжению;</w:t>
      </w:r>
    </w:p>
    <w:p w:rsidR="00911FA1" w:rsidRDefault="005248D8">
      <w:pPr>
        <w:pStyle w:val="ConsPlusNormal0"/>
        <w:spacing w:before="240"/>
        <w:ind w:firstLine="540"/>
        <w:jc w:val="both"/>
      </w:pPr>
      <w:r>
        <w:t xml:space="preserve">3) </w:t>
      </w:r>
      <w:hyperlink w:anchor="P7972" w:tooltip="ПАСПОРТ">
        <w:r>
          <w:rPr>
            <w:color w:val="0000FF"/>
          </w:rPr>
          <w:t>паспорт</w:t>
        </w:r>
      </w:hyperlink>
      <w:r>
        <w:t xml:space="preserve"> ведомс</w:t>
      </w:r>
      <w:r>
        <w:t>твенного проекта "Содержание, ремонт и капитальный ремонт автомобильных дорог общего пользования регионального или межмуниципального значения и сооружений на них" согласно приложению N 3 к настоящему распоряжению;</w:t>
      </w:r>
    </w:p>
    <w:p w:rsidR="00911FA1" w:rsidRDefault="005248D8">
      <w:pPr>
        <w:pStyle w:val="ConsPlusNormal0"/>
        <w:spacing w:before="240"/>
        <w:ind w:firstLine="540"/>
        <w:jc w:val="both"/>
      </w:pPr>
      <w:r>
        <w:t xml:space="preserve">4) </w:t>
      </w:r>
      <w:hyperlink w:anchor="P8528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"Капитальный ремонт и (или) ремонт автомобильных дорог общего пользования местного значения" согласно приложению N 4 к настоящему распоряжению.</w:t>
      </w:r>
    </w:p>
    <w:p w:rsidR="00911FA1" w:rsidRDefault="005248D8">
      <w:pPr>
        <w:pStyle w:val="ConsPlusNormal0"/>
        <w:spacing w:before="240"/>
        <w:ind w:firstLine="540"/>
        <w:jc w:val="both"/>
      </w:pPr>
      <w:r>
        <w:t xml:space="preserve">2. Настоящее распоряжение вступает в силу с даты его принятия и распространяет </w:t>
      </w:r>
      <w:r>
        <w:t>свое действие на правоотношения, возникшие с 1 января 2024 года.</w:t>
      </w:r>
    </w:p>
    <w:p w:rsidR="00911FA1" w:rsidRDefault="005248D8">
      <w:pPr>
        <w:pStyle w:val="ConsPlusNormal0"/>
        <w:spacing w:before="240"/>
        <w:ind w:firstLine="540"/>
        <w:jc w:val="both"/>
      </w:pPr>
      <w:r>
        <w:t>3. Контроль за исполнением настоящего распоряжения возложить на заместителя Губернатора Томской области по транспорту, дорожной деятельности и связи.</w:t>
      </w:r>
    </w:p>
    <w:p w:rsidR="00911FA1" w:rsidRDefault="005248D8">
      <w:pPr>
        <w:pStyle w:val="ConsPlusNormal0"/>
        <w:jc w:val="both"/>
      </w:pPr>
      <w:r>
        <w:t>(в ред. распоряжений Администрации Томско</w:t>
      </w:r>
      <w:r>
        <w:t>й области от 15.01.2025 N 16-ра, от 15.07.2025 N 488-ра)</w:t>
      </w: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Normal0"/>
        <w:jc w:val="right"/>
      </w:pPr>
      <w:r>
        <w:t>И.о. Губернатора</w:t>
      </w:r>
    </w:p>
    <w:p w:rsidR="00911FA1" w:rsidRDefault="005248D8">
      <w:pPr>
        <w:pStyle w:val="ConsPlusNormal0"/>
        <w:jc w:val="right"/>
      </w:pPr>
      <w:r>
        <w:t>Томской области</w:t>
      </w:r>
    </w:p>
    <w:p w:rsidR="00911FA1" w:rsidRDefault="005248D8">
      <w:pPr>
        <w:pStyle w:val="ConsPlusNormal0"/>
        <w:jc w:val="right"/>
      </w:pPr>
      <w:r>
        <w:t>Н.Я.РУППЕЛЬ</w:t>
      </w: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Normal0"/>
        <w:jc w:val="right"/>
        <w:outlineLvl w:val="0"/>
      </w:pPr>
      <w:r>
        <w:t>Приложение N 1</w:t>
      </w: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Normal0"/>
        <w:jc w:val="right"/>
      </w:pPr>
      <w:r>
        <w:t>Утвержден</w:t>
      </w:r>
    </w:p>
    <w:p w:rsidR="00911FA1" w:rsidRDefault="005248D8">
      <w:pPr>
        <w:pStyle w:val="ConsPlusNormal0"/>
        <w:jc w:val="right"/>
      </w:pPr>
      <w:r>
        <w:t>распоряжением</w:t>
      </w:r>
    </w:p>
    <w:p w:rsidR="00911FA1" w:rsidRDefault="005248D8">
      <w:pPr>
        <w:pStyle w:val="ConsPlusNormal0"/>
        <w:jc w:val="right"/>
      </w:pPr>
      <w:r>
        <w:t>Администрации Томской области</w:t>
      </w:r>
    </w:p>
    <w:p w:rsidR="00911FA1" w:rsidRDefault="005248D8">
      <w:pPr>
        <w:pStyle w:val="ConsPlusNormal0"/>
        <w:jc w:val="right"/>
      </w:pPr>
      <w:r>
        <w:t>от 01.04.2024 N 245-ра</w:t>
      </w: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</w:pPr>
      <w:bookmarkStart w:id="1" w:name="P40"/>
      <w:bookmarkEnd w:id="1"/>
      <w:r>
        <w:t>ПАСПОРТ</w:t>
      </w:r>
    </w:p>
    <w:p w:rsidR="00911FA1" w:rsidRDefault="005248D8">
      <w:pPr>
        <w:pStyle w:val="ConsPlusTitle0"/>
        <w:jc w:val="center"/>
      </w:pPr>
      <w:r>
        <w:t>ВЕДОМСТВЕННОГО ПРОЕКТА "</w:t>
      </w:r>
      <w:r>
        <w:t>СТРОИТЕЛЬСТВО И РЕКОНСТРУКЦИЯ</w:t>
      </w:r>
    </w:p>
    <w:p w:rsidR="00911FA1" w:rsidRDefault="005248D8">
      <w:pPr>
        <w:pStyle w:val="ConsPlusTitle0"/>
        <w:jc w:val="center"/>
      </w:pPr>
      <w:r>
        <w:t>АВТОМОБИЛЬНЫХ ДОРОГ ОБЩЕГО ПОЛЬЗОВАНИЯ И СООРУЖЕНИЙ НА НИХ"</w:t>
      </w:r>
    </w:p>
    <w:p w:rsidR="00911FA1" w:rsidRDefault="00911F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1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Администрации Томской области</w:t>
            </w:r>
          </w:p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от 15.07.2025 N 488-ра)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</w:tr>
    </w:tbl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89"/>
      </w:tblGrid>
      <w:tr w:rsidR="00911FA1">
        <w:tc>
          <w:tcPr>
            <w:tcW w:w="4082" w:type="dxa"/>
            <w:vAlign w:val="center"/>
          </w:tcPr>
          <w:p w:rsidR="00911FA1" w:rsidRDefault="005248D8">
            <w:pPr>
              <w:pStyle w:val="ConsPlusNormal0"/>
            </w:pPr>
            <w:r>
              <w:t>Ответственный за выполнение ведомственного проекта</w:t>
            </w:r>
          </w:p>
        </w:tc>
        <w:tc>
          <w:tcPr>
            <w:tcW w:w="4989" w:type="dxa"/>
            <w:vAlign w:val="center"/>
          </w:tcPr>
          <w:p w:rsidR="00911FA1" w:rsidRDefault="005248D8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11FA1">
        <w:tc>
          <w:tcPr>
            <w:tcW w:w="4082" w:type="dxa"/>
            <w:vAlign w:val="center"/>
          </w:tcPr>
          <w:p w:rsidR="00911FA1" w:rsidRDefault="005248D8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4989" w:type="dxa"/>
            <w:vAlign w:val="center"/>
          </w:tcPr>
          <w:p w:rsidR="00911FA1" w:rsidRDefault="005248D8">
            <w:pPr>
              <w:pStyle w:val="ConsPlusNormal0"/>
            </w:pPr>
            <w:r>
              <w:t>Государственная программа "Развитие транспортной инфраструктуры в Томской области"</w:t>
            </w:r>
          </w:p>
        </w:tc>
      </w:tr>
      <w:tr w:rsidR="00911FA1">
        <w:tc>
          <w:tcPr>
            <w:tcW w:w="4082" w:type="dxa"/>
            <w:vAlign w:val="center"/>
          </w:tcPr>
          <w:p w:rsidR="00911FA1" w:rsidRDefault="005248D8">
            <w:pPr>
              <w:pStyle w:val="ConsPlusNormal0"/>
            </w:pPr>
            <w:r>
              <w:t>Подпрограмма (направление) государственной программы Томской облас</w:t>
            </w:r>
            <w:r>
              <w:t>ти</w:t>
            </w:r>
          </w:p>
        </w:tc>
        <w:tc>
          <w:tcPr>
            <w:tcW w:w="4989" w:type="dxa"/>
            <w:vAlign w:val="center"/>
          </w:tcPr>
          <w:p w:rsidR="00911FA1" w:rsidRDefault="005248D8">
            <w:pPr>
              <w:pStyle w:val="ConsPlusNormal0"/>
            </w:pPr>
            <w:r>
              <w:t>Подпрограмма (направление) 2 "Сохранение и развитие автомобильных дорог Томской области"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sectPr w:rsidR="00911FA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737"/>
        <w:gridCol w:w="1474"/>
        <w:gridCol w:w="964"/>
        <w:gridCol w:w="1054"/>
        <w:gridCol w:w="604"/>
        <w:gridCol w:w="604"/>
        <w:gridCol w:w="664"/>
        <w:gridCol w:w="604"/>
        <w:gridCol w:w="604"/>
        <w:gridCol w:w="964"/>
        <w:gridCol w:w="1417"/>
        <w:gridCol w:w="737"/>
        <w:gridCol w:w="1191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53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96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658" w:type="dxa"/>
            <w:gridSpan w:val="2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836" w:type="dxa"/>
            <w:gridSpan w:val="4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73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19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5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>Протяженность автомобильных дорог общего пользования, введенных в эксплуатацию после строительства и реконструкции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ГП,</w:t>
            </w:r>
          </w:p>
          <w:p w:rsidR="00911FA1" w:rsidRDefault="005248D8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05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6,87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0,212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11FA1" w:rsidRDefault="005248D8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>Количество построенных и реконструированных мостовых переходов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ГП,</w:t>
            </w:r>
          </w:p>
          <w:p w:rsidR="00911FA1" w:rsidRDefault="005248D8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5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11FA1" w:rsidRDefault="005248D8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 xml:space="preserve">Финансовое обеспечение </w:t>
            </w:r>
            <w:r>
              <w:lastRenderedPageBreak/>
              <w:t>выплат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ГП,</w:t>
            </w:r>
          </w:p>
          <w:p w:rsidR="00911FA1" w:rsidRDefault="005248D8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Департамент транспорта, </w:t>
            </w:r>
            <w:r>
              <w:lastRenderedPageBreak/>
              <w:t>дорожной деятельности и связи Томской области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05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11FA1" w:rsidRDefault="005248D8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План достижения показателей ведомственного</w:t>
      </w:r>
    </w:p>
    <w:p w:rsidR="00911FA1" w:rsidRDefault="005248D8">
      <w:pPr>
        <w:pStyle w:val="ConsPlusTitle0"/>
        <w:jc w:val="center"/>
      </w:pPr>
      <w:r>
        <w:t>проекта в 2025 году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1219"/>
        <w:gridCol w:w="1701"/>
        <w:gridCol w:w="544"/>
        <w:gridCol w:w="664"/>
        <w:gridCol w:w="604"/>
        <w:gridCol w:w="544"/>
        <w:gridCol w:w="514"/>
        <w:gridCol w:w="679"/>
        <w:gridCol w:w="664"/>
        <w:gridCol w:w="499"/>
        <w:gridCol w:w="664"/>
        <w:gridCol w:w="514"/>
        <w:gridCol w:w="664"/>
        <w:gridCol w:w="794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54" w:type="dxa"/>
            <w:gridSpan w:val="11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9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 конец 2025 года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2835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1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94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13557" w:type="dxa"/>
            <w:gridSpan w:val="16"/>
            <w:vAlign w:val="center"/>
          </w:tcPr>
          <w:p w:rsidR="00911FA1" w:rsidRDefault="005248D8">
            <w:pPr>
              <w:pStyle w:val="ConsPlusNormal0"/>
            </w:pPr>
            <w:r>
              <w:t>Задача "Развитие и увеличение пропускной способности сети автомобильных дорог общего пользования"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911FA1" w:rsidRDefault="005248D8">
            <w:pPr>
              <w:pStyle w:val="ConsPlusNormal0"/>
            </w:pPr>
            <w:r>
              <w:t>Протяженность автомобильных дорог общего пользования, введенных в эксплуатацию после строительства и реконструкции</w:t>
            </w:r>
          </w:p>
        </w:tc>
        <w:tc>
          <w:tcPr>
            <w:tcW w:w="1219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0,212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0,212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911FA1" w:rsidRDefault="005248D8">
            <w:pPr>
              <w:pStyle w:val="ConsPlusNormal0"/>
            </w:pPr>
            <w:r>
              <w:t>Количество построенных и реконструированных мостовых переходов</w:t>
            </w:r>
          </w:p>
        </w:tc>
        <w:tc>
          <w:tcPr>
            <w:tcW w:w="1219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911FA1" w:rsidRDefault="005248D8">
            <w:pPr>
              <w:pStyle w:val="ConsPlusNormal0"/>
            </w:pPr>
            <w:r>
              <w:t>Финансовое обеспечение выплат</w:t>
            </w:r>
          </w:p>
        </w:tc>
        <w:tc>
          <w:tcPr>
            <w:tcW w:w="1219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100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644"/>
        <w:gridCol w:w="850"/>
        <w:gridCol w:w="737"/>
        <w:gridCol w:w="604"/>
        <w:gridCol w:w="604"/>
        <w:gridCol w:w="664"/>
        <w:gridCol w:w="604"/>
        <w:gridCol w:w="604"/>
        <w:gridCol w:w="794"/>
        <w:gridCol w:w="1191"/>
        <w:gridCol w:w="1474"/>
        <w:gridCol w:w="1701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6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341" w:type="dxa"/>
            <w:gridSpan w:val="2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666" w:type="dxa"/>
            <w:gridSpan w:val="4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  <w:tc>
          <w:tcPr>
            <w:tcW w:w="119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47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79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  <w:tc>
          <w:tcPr>
            <w:tcW w:w="119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  <w:vMerge w:val="restart"/>
          </w:tcPr>
          <w:p w:rsidR="00911FA1" w:rsidRDefault="005248D8">
            <w:pPr>
              <w:pStyle w:val="ConsPlusNormal0"/>
            </w:pPr>
            <w:r>
              <w:t>Реконструкция автомобильной дороги Могильный Мыс - Парабель - Каргасок на участке км 30 - км 45 в Колпашевском районе Томской области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Протяженность автомобильных дорог общего пользования, введенных в эксплуатацию после строительства и реконструкции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</w:t>
            </w:r>
            <w:r>
              <w:t>23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Реконструировано 5,0 км автомобильной дороги</w:t>
            </w:r>
          </w:p>
        </w:tc>
        <w:tc>
          <w:tcPr>
            <w:tcW w:w="147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701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Протяженность автомобильных дорог общего пользования, введенных в эксплуатацию после строительства и реконструкции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Степень готовности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47,54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64,9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44" w:type="dxa"/>
            <w:vMerge w:val="restart"/>
          </w:tcPr>
          <w:p w:rsidR="00911FA1" w:rsidRDefault="005248D8">
            <w:pPr>
              <w:pStyle w:val="ConsPlusNormal0"/>
            </w:pPr>
            <w:r>
              <w:t xml:space="preserve">Строительство автомобильной дороги Малое </w:t>
            </w:r>
            <w:r>
              <w:lastRenderedPageBreak/>
              <w:t>транспортное кольцо г. Томска на участке км 0 - км 5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lastRenderedPageBreak/>
              <w:t xml:space="preserve">Протяженность автомобильных дорог </w:t>
            </w:r>
            <w:r>
              <w:lastRenderedPageBreak/>
              <w:t>общего пользования, введенных в эксплуатацию после строительства и реконструкции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К 2026 году построено 4,1 км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Строительство (реконструкция, </w:t>
            </w:r>
            <w:r>
              <w:lastRenderedPageBreak/>
              <w:t>техническое перевооружение) объекта недвижимого имущества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Протяженность автомобильных дорог общего </w:t>
            </w:r>
            <w:r>
              <w:lastRenderedPageBreak/>
              <w:t>пользования, введенных в эксплуатацию после строительства и реконструкции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911FA1" w:rsidRDefault="005248D8">
            <w:pPr>
              <w:pStyle w:val="ConsPlusNormal0"/>
            </w:pPr>
            <w:r>
              <w:t>Степень готовности</w:t>
            </w:r>
          </w:p>
        </w:tc>
        <w:tc>
          <w:tcPr>
            <w:tcW w:w="85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3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43,0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44" w:type="dxa"/>
            <w:vMerge w:val="restart"/>
          </w:tcPr>
          <w:p w:rsidR="00911FA1" w:rsidRDefault="005248D8">
            <w:pPr>
              <w:pStyle w:val="ConsPlusNormal0"/>
            </w:pPr>
            <w:r>
              <w:t>Реконструкция автомобильной дороги Томск - Каргала - Колпашево на участке км 308 - км 310 в Колпашевском районе Томской области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Протяженность автомобильных дорог общего пользования, введенных в эксплуатацию после строительства и реконструкции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1,87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Реконструировано 1,87 км автомобильной дороги</w:t>
            </w:r>
          </w:p>
        </w:tc>
        <w:tc>
          <w:tcPr>
            <w:tcW w:w="147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701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Протяженность автомобильных дорог общего пользования, введенных в эксплуатацию после строительства и реконструкции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Степень готовности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Реконструкция автомобильно</w:t>
            </w:r>
            <w:r>
              <w:lastRenderedPageBreak/>
              <w:t>й дороги Томск - Каргала - Колпашево на участке км 5+976 - км 7+880 в Томской области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lastRenderedPageBreak/>
              <w:t xml:space="preserve">Количество проектно-сметной </w:t>
            </w:r>
            <w:r>
              <w:lastRenderedPageBreak/>
              <w:t>документации (далее по тексту - количество ПСД)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Разработана 1 проектно-</w:t>
            </w:r>
            <w:r>
              <w:lastRenderedPageBreak/>
              <w:t>сметная документация (далее по тексту - ПСД)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Строительство/ремонт дорог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автомобильны</w:t>
            </w:r>
            <w:r>
              <w:lastRenderedPageBreak/>
              <w:t>х дорог общего пользования, введенных в эксплуатацию после строительства и реконструкции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Реконструкция автомобильной дороги Могильн</w:t>
            </w:r>
            <w:r>
              <w:t>ый Мыс - Парабель - Каргасок на участке км 65 + 110 - км 81 + 691 в Парабельском и Колпашевском районах Томской области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Количество ПСД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В 2025 году запланирована к разработке 1 ПСД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Строительство/ремонт дорог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автомобильных дорог общего пользования, введенных в эксплуатацию после строительства и реконструкции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 xml:space="preserve">Строительство мостового перехода через р. </w:t>
            </w:r>
            <w:r>
              <w:lastRenderedPageBreak/>
              <w:t>Аленин Еган на км 25 автомобильной дороги Стрежевой - Нижневартовск примыкание к Самотлорскому кольцу в Александровском районе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lastRenderedPageBreak/>
              <w:t>Количество ПСД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В 2025 году запланирована к </w:t>
            </w:r>
            <w:r>
              <w:lastRenderedPageBreak/>
              <w:t>разработке 1 ПСД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Строитель</w:t>
            </w:r>
            <w:r>
              <w:t>ство/ремонт дорог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Количество построенных и реконструированных </w:t>
            </w:r>
            <w:r>
              <w:lastRenderedPageBreak/>
              <w:t>мостовых переходов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Строительство мостового перехода через р. Ручей на км 29 автомобильной дороги Стрежевой - Нижневартовск примыкание к Самотлорскому кольцу в Александровском районе Томской области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Количество ПСД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В 2025 году запланирована к разработке 1 ПСД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Строительство/ремонт дорог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мостовых переходов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 xml:space="preserve">Строительство </w:t>
            </w:r>
            <w:r>
              <w:lastRenderedPageBreak/>
              <w:t>мостового перехода через р. Мишкин Сайм на км 19 автомобильной дороги Стрежевой - Нижневартовск примыкание к Самотлорскому кольцу в Александровском</w:t>
            </w:r>
            <w:r>
              <w:t xml:space="preserve"> районе Томской области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lastRenderedPageBreak/>
              <w:t xml:space="preserve">Количество </w:t>
            </w:r>
            <w:r>
              <w:lastRenderedPageBreak/>
              <w:t>ПСД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В 2025 </w:t>
            </w:r>
            <w:r>
              <w:lastRenderedPageBreak/>
              <w:t>году запланирована к разработке 1 ПСД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Строительст</w:t>
            </w:r>
            <w:r>
              <w:lastRenderedPageBreak/>
              <w:t>во/ремонт дорог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построенных и реконструированных мостовых переходов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Строительство мостового перехода через р. Ларьеган на км 19 + 600 автомобильной дороги Александровское - 35 км в Александровском районе Томской области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Количество ПСД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В 2025 году запланирована к разработке 1 ПСД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Строительство/ремонт дорог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мостовых переходов</w:t>
            </w: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1644" w:type="dxa"/>
            <w:vMerge w:val="restart"/>
          </w:tcPr>
          <w:p w:rsidR="00911FA1" w:rsidRDefault="005248D8">
            <w:pPr>
              <w:pStyle w:val="ConsPlusNormal0"/>
            </w:pPr>
            <w:r>
              <w:t>Строительство третьего моста через р. Томь в г. Томске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Обоснование проекта (предпроектная стадия)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Определено местоположение створа мостового перехода</w:t>
            </w:r>
          </w:p>
        </w:tc>
        <w:tc>
          <w:tcPr>
            <w:tcW w:w="147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701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Финансовое обеспечение выплат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Степень готовности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Реконструкция моста через р. Шегарка на км 135 + 300 автомобильной дороги Томск - Каргала - Колпашево в Кривошеинском районе Томской области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Количество ПСД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В 2025 году запланирована к разработке 1 ПСД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Строительство/ремонт дорог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мостовых переходов</w:t>
            </w: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644" w:type="dxa"/>
            <w:vMerge w:val="restart"/>
          </w:tcPr>
          <w:p w:rsidR="00911FA1" w:rsidRDefault="005248D8">
            <w:pPr>
              <w:pStyle w:val="ConsPlusNormal0"/>
            </w:pPr>
            <w:r>
              <w:t xml:space="preserve">Реконструкция автомобильной дороги Томск - Самусь на участке км 20 + 000 - км 22 + </w:t>
            </w:r>
            <w:r>
              <w:lastRenderedPageBreak/>
              <w:t>000 с устройством примыкания в Томском районе Томской области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lastRenderedPageBreak/>
              <w:t>Количество ПСД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Разработана 1 ПСД</w:t>
            </w:r>
          </w:p>
        </w:tc>
        <w:tc>
          <w:tcPr>
            <w:tcW w:w="147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Строительство/ремонт дорог</w:t>
            </w:r>
          </w:p>
        </w:tc>
        <w:tc>
          <w:tcPr>
            <w:tcW w:w="1701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 xml:space="preserve">Протяженность автомобильных дорог общего пользования, введенных в эксплуатацию после </w:t>
            </w:r>
            <w:r>
              <w:lastRenderedPageBreak/>
              <w:t>строительства и реконструкции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 xml:space="preserve">Протяженность автомобильных дорог общего </w:t>
            </w:r>
            <w:r>
              <w:lastRenderedPageBreak/>
              <w:t>пользования, введенных в эксплуатацию после строительства и реконструкции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0,212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Реконструировано 0,212 км автомобильной </w:t>
            </w:r>
            <w:r>
              <w:lastRenderedPageBreak/>
              <w:t>дороги</w:t>
            </w:r>
          </w:p>
        </w:tc>
        <w:tc>
          <w:tcPr>
            <w:tcW w:w="147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1644" w:type="dxa"/>
            <w:vMerge w:val="restart"/>
          </w:tcPr>
          <w:p w:rsidR="00911FA1" w:rsidRDefault="005248D8">
            <w:pPr>
              <w:pStyle w:val="ConsPlusNormal0"/>
            </w:pPr>
            <w:r>
              <w:t>Реконструкция автомобильной дороги Камаевка - Асино - Первомайское на участке км 0 - км 53 в Томской области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Компенсационное восстановление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Проведено компенсационное восстановление лесополосы</w:t>
            </w:r>
          </w:p>
        </w:tc>
        <w:tc>
          <w:tcPr>
            <w:tcW w:w="147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701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Финансовое обеспечение выплат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Степень готовности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 xml:space="preserve">Строительство мостового перехода через р. Северный на км 38 автомобильной дороги Томск - Аникино - Ярское с </w:t>
            </w:r>
            <w:r>
              <w:lastRenderedPageBreak/>
              <w:t>подъездом к д.о. "Синий Утес" и базе ТГАСУ в Томском районе Томской области</w:t>
            </w:r>
          </w:p>
          <w:p w:rsidR="00911FA1" w:rsidRDefault="005248D8">
            <w:pPr>
              <w:pStyle w:val="ConsPlusNormal0"/>
            </w:pPr>
            <w:r>
              <w:t>(ПСД)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lastRenderedPageBreak/>
              <w:t>Количество ПСД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В 2025 году запланирована к разработке 1 ПСД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Строительство/ремонт дорог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мостовых переходов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Строительство мостового перехода через р. Северный на км 38 автомобильной дороги Томск - Аникино - Ярское с подъездо</w:t>
            </w:r>
            <w:r>
              <w:t>м к д.о. "Синий Утес" и базе ТГАСУ в Томском районе Томской области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Степень готовности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К 2027 году построено 39,0 п. м мостового перехода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Строительство/ремонт дорог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мостовых переходов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 xml:space="preserve">Строительство мостового </w:t>
            </w:r>
            <w:r>
              <w:lastRenderedPageBreak/>
              <w:t>перехода через р. Тугояковка на км 26 автомобильной дороги Томск - Аникино - Ярское с подъездом к д.о. "Синий Утес" и базе ТГАСУ в Томском районе Томской области</w:t>
            </w:r>
          </w:p>
          <w:p w:rsidR="00911FA1" w:rsidRDefault="005248D8">
            <w:pPr>
              <w:pStyle w:val="ConsPlusNormal0"/>
            </w:pPr>
            <w:r>
              <w:t>(ПСД)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lastRenderedPageBreak/>
              <w:t>Количество ПСД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В 2025 году </w:t>
            </w:r>
            <w:r>
              <w:lastRenderedPageBreak/>
              <w:t>запланирована к раз</w:t>
            </w:r>
            <w:r>
              <w:t>работке 1 ПСД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Строительство/ ремонт </w:t>
            </w:r>
            <w:r>
              <w:lastRenderedPageBreak/>
              <w:t>дорог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Количество построенных и </w:t>
            </w:r>
            <w:r>
              <w:lastRenderedPageBreak/>
              <w:t>реконструированных мостовых переходов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 xml:space="preserve">Строительство мостового перехода через р. Тугояковка на км 26 автомобильной дороги Томск - Аникино - Ярское с подъездом к д.о. "Синий </w:t>
            </w:r>
            <w:r>
              <w:lastRenderedPageBreak/>
              <w:t>Утес"</w:t>
            </w:r>
            <w:r>
              <w:t xml:space="preserve"> и базе ТГАСУ в Томском районе Томской области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lastRenderedPageBreak/>
              <w:t>Степень готовности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К 2027 году построено 40,0 п. м мостового перехода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Строительство/ремонт дорог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мостовых переходов</w:t>
            </w:r>
          </w:p>
        </w:tc>
      </w:tr>
    </w:tbl>
    <w:p w:rsidR="00911FA1" w:rsidRDefault="00911FA1">
      <w:pPr>
        <w:pStyle w:val="ConsPlusNormal0"/>
        <w:sectPr w:rsidR="00911FA1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701"/>
        <w:gridCol w:w="1304"/>
        <w:gridCol w:w="1144"/>
        <w:gridCol w:w="1144"/>
        <w:gridCol w:w="1144"/>
        <w:gridCol w:w="1144"/>
        <w:gridCol w:w="850"/>
      </w:tblGrid>
      <w:tr w:rsidR="00911FA1">
        <w:tc>
          <w:tcPr>
            <w:tcW w:w="6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</w:t>
            </w:r>
          </w:p>
          <w:p w:rsidR="00911FA1" w:rsidRDefault="005248D8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мероприятия/источник финансового обеспечения</w:t>
            </w:r>
          </w:p>
        </w:tc>
        <w:tc>
          <w:tcPr>
            <w:tcW w:w="13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5426" w:type="dxa"/>
            <w:gridSpan w:val="5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Ведомственный проект 1 "Строительство и реконструкция автомобильных дорог общего пользования и сооружений на них" (всего), в том числе: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2367570,0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1576979,7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1346454,0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1273138,2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2367570,0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1576979,7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1346454,0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1273138,2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1 "</w:t>
            </w:r>
            <w:r>
              <w:t>Реконструкция автомобильной дороги Могильный Мыс - Парабель - Каргасок на участке км 30 - км 45 в Колпашевском районе Томской области"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410591,9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</w:t>
            </w:r>
            <w:r>
              <w:lastRenderedPageBreak/>
              <w:t>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410591,9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2 "Строительство автомобильной дороги Малое транспортное кольцо г. Томска на участке км 0 - км 5"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1449806,8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1425579,0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1346454,0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1449806,8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1425579,0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1346454,0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3 "</w:t>
            </w:r>
            <w:r>
              <w:t>Реконструкция автомобильной дороги Томск - Каргала - Колпашево на участке км 308 - км 310 в Колпашевском районе Томской области"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293984,0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или в Федеральном </w:t>
            </w:r>
            <w:r>
              <w:lastRenderedPageBreak/>
              <w:t>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293984,0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4 "Реконструкция автомобильной дороги Томск - Каргала - Колпашево на участке км 5+976 - км 7+880 в Томской области"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</w:t>
            </w:r>
            <w:r>
              <w:lastRenderedPageBreak/>
              <w:t>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5 "</w:t>
            </w:r>
            <w:r>
              <w:t>Реконструкция автомобильной дороги Могильный Мыс - Парабель - Каргасок на участке км 65 + 110 - км 81 + 691 в Парабельском и Колпашевском районах Томской области"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15800,0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</w:t>
            </w:r>
            <w:r>
              <w:lastRenderedPageBreak/>
              <w:t>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15800,0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6 "</w:t>
            </w:r>
            <w:r>
              <w:t>Строительство мостового перехода через р. Аленин Еган на км 25 автомобильной дороги Стрежевой - Нижневартовск примыкание к Самотлорскому кольцу в Александровском районе"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5513,5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 xml:space="preserve">федеральный бюджет (по </w:t>
            </w:r>
            <w:r>
              <w:lastRenderedPageBreak/>
              <w:t>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5513,5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7 "</w:t>
            </w:r>
            <w:r>
              <w:t>Строительство мостового перехода через р. Ручей на км 29 автомобильной дороги Стрежевой - Нижневартовск примыкание к Самотлорскому кольцу в Александровск</w:t>
            </w:r>
            <w:r>
              <w:lastRenderedPageBreak/>
              <w:t>ом районе Томской области"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7252,0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7252,0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8 "</w:t>
            </w:r>
            <w:r>
              <w:t xml:space="preserve">Строительство мостового перехода через р. Мишкин Сайм на км 19 автомобильной </w:t>
            </w:r>
            <w:r>
              <w:lastRenderedPageBreak/>
              <w:t>дороги Стрежевой - Нижневартовск примыкание к Самотлорскому кольцу в Александровском районе Томской области"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6756,0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6756,0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1.9.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9 "</w:t>
            </w:r>
            <w:r>
              <w:t>Строительство мостового перехода через р. Ларьеган на км 19 + 600 автомобильной дороги Александровское - 35 км в Александровском районе Томской области"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9126,8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9126,8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 xml:space="preserve">внебюджетные </w:t>
            </w:r>
            <w:r>
              <w:lastRenderedPageBreak/>
              <w:t>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1.10.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10 "Строительство третьего моста через р. Томь в г. Томске"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98999,1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98999,1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1.11.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11 "Реконструкция моста через р. Шегарка на км 135+300 автомобильной дороги Томск - Каргала - Колпашево в Кривошеинском районе Томской области"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8968,0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8968,0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 xml:space="preserve">внебюджетные </w:t>
            </w:r>
            <w:r>
              <w:lastRenderedPageBreak/>
              <w:t>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1.12.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12 "</w:t>
            </w:r>
            <w:r>
              <w:t>Реконструкция автомобильной дороги Томск - Самусь на участке км 20+000 - км 22+000 с устройством примыкания в Томском районе Томской области"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83608,2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85081,4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83608,2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85081,4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13 "Реконструкция автомобильной дороги Камаевка - Асино - Первомайское на участке км 0 - км 53 в Томской области"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580,0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580,0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14 "</w:t>
            </w:r>
            <w:r>
              <w:t>Строительство мостового перехода через р. Северный на км 38 автомобильной дороги Томск - Аникино - Ярское с подъездом к д.о. "Синий утес" и базе ТГАСУ в Томском районе Томской области" (ПСД)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6200,0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получателям </w:t>
            </w:r>
            <w:r>
              <w:lastRenderedPageBreak/>
              <w:t>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6200,0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15 "</w:t>
            </w:r>
            <w:r>
              <w:t>Строительство мостового перехода через р. Северный на км 38 автомобильной дороги Томск - Аникино - Ярское с подъездом к д.о. "Синий утес" и базе ТГАСУ в Томском районе Томской области"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316016,8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 xml:space="preserve">федеральный бюджет (по согласованию) </w:t>
            </w:r>
            <w:r>
              <w:lastRenderedPageBreak/>
              <w:t>(прогноз), в т.ч.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316016,8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16 "</w:t>
            </w:r>
            <w:r>
              <w:t xml:space="preserve">Строительство мостового перехода через р. Тугояковка на км 26 автомобильной дороги Томск - Аникино - Ярское с подъездом к д.о. "Синий Утес" и базе ТГАСУ в Томском </w:t>
            </w:r>
            <w:r>
              <w:lastRenderedPageBreak/>
              <w:t>районе Томской области" (ПСД) (всего), в том числе: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6703,0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6703,0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17 "</w:t>
            </w:r>
            <w:r>
              <w:t xml:space="preserve">Строительство мостового перехода через р. Тугояковка на км 26 </w:t>
            </w:r>
            <w:r>
              <w:lastRenderedPageBreak/>
              <w:t>автомобильной дороги Томск - Аникино - Ярское с подъездом к д.о. "Синий Утес" и базе ТГАСУ в Томском районе Томской области" (всего), в том числе:</w:t>
            </w:r>
          </w:p>
        </w:tc>
        <w:tc>
          <w:tcPr>
            <w:tcW w:w="1304" w:type="dxa"/>
            <w:vMerge w:val="restart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957121,4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957121,4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 xml:space="preserve">внебюджетные источники (по согласованию) </w:t>
            </w:r>
            <w:r>
              <w:lastRenderedPageBreak/>
              <w:t>(прогноз)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План исполнения бюджета Томской области в части бюджетных</w:t>
      </w:r>
    </w:p>
    <w:p w:rsidR="00911FA1" w:rsidRDefault="005248D8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911FA1" w:rsidRDefault="005248D8">
      <w:pPr>
        <w:pStyle w:val="ConsPlusTitle0"/>
        <w:jc w:val="center"/>
      </w:pPr>
      <w:r>
        <w:t>реализации ведомственного проекта в 2025 году</w:t>
      </w: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sectPr w:rsidR="00911FA1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163"/>
        <w:gridCol w:w="602"/>
        <w:gridCol w:w="753"/>
        <w:gridCol w:w="1135"/>
        <w:gridCol w:w="1135"/>
        <w:gridCol w:w="1135"/>
        <w:gridCol w:w="1135"/>
        <w:gridCol w:w="1268"/>
        <w:gridCol w:w="1268"/>
        <w:gridCol w:w="1268"/>
        <w:gridCol w:w="1268"/>
        <w:gridCol w:w="1268"/>
        <w:gridCol w:w="1268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2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1024" w:type="dxa"/>
            <w:gridSpan w:val="11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11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Всего на конец 2025 года (тыс. рублей)</w:t>
            </w:r>
          </w:p>
        </w:tc>
      </w:tr>
      <w:tr w:rsidR="00911FA1">
        <w:tc>
          <w:tcPr>
            <w:tcW w:w="0" w:type="auto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0" w:type="auto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4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>Реконструкция автомобильной дороги Могильный Мыс - Парабель - Каргасок на участке км 65 + 110 - км 81+691 в Колпашевском и Парабельском районах Томской области"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15800,0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15800,0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24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>Строительство автомобильной дороги Малое транспортное кольцо г. Томска на участке км 0 - км 5"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130000,0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330000,0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580000,0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830000,0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1030000,0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1180000,0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1280000,0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1380000,0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1425579,0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1425579,0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24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 xml:space="preserve">Строительство мостового перехода через р. Аленин Еган на км 25 автомобильной </w:t>
            </w:r>
            <w:r>
              <w:lastRenderedPageBreak/>
              <w:t>дороги Стрежевой - Нижневартовск примыкание к Самотлорскому кольцу в Александровском районе"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0,0,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5513,5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5513,5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924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>Строительство мостового перехода через р. Ручей на км 29 автомобильной дороги Стрежевой Нижневартовск примыкание к Самотлорскому кольцу в Александровском районе Томской области"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7252,0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7252,0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24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 xml:space="preserve">Строительство мостового перехода через р. Мишкин Сайм на км 19 автомобильной дороги Стрежевой - Нижневартовск </w:t>
            </w:r>
            <w:r>
              <w:lastRenderedPageBreak/>
              <w:t>примыкание к Самотлорскому кольцу в Александровском районе Томской области"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6756,0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6756,0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924" w:type="dxa"/>
          </w:tcPr>
          <w:p w:rsidR="00911FA1" w:rsidRDefault="005248D8">
            <w:pPr>
              <w:pStyle w:val="ConsPlusNormal0"/>
            </w:pPr>
            <w:r>
              <w:t xml:space="preserve">Мероприятие </w:t>
            </w:r>
            <w:r>
              <w:t>"Строительство мостового перехода через р. Ларьеган на км 19 + 600 автомобильной дороги Александровское 35 км в Александровском районе Томской области"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9126,8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9126,8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924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 xml:space="preserve">Реконструкция моста через р. Шегарка на км 135 + 300 автомобильной дороги Томск - Каргала - Колпашево в Кривошеинском районе Томской </w:t>
            </w:r>
            <w:r>
              <w:lastRenderedPageBreak/>
              <w:t>области"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8968,0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8968,8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1924" w:type="dxa"/>
          </w:tcPr>
          <w:p w:rsidR="00911FA1" w:rsidRDefault="005248D8">
            <w:pPr>
              <w:pStyle w:val="ConsPlusNormal0"/>
            </w:pPr>
            <w:r>
              <w:t>Реконструкция автомобильной дороги Томск - Самусь на участке км 20+000 - км 22 + 000 с устройством примыкания в Томском районе Томской области"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85081,4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85081,4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85081,4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85081,4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924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>Строительство мостового перехода через р. Северный на км 38 автомобильной дороги Томск - Аникино - Ярское с подъездом к д.о. "Синий Утес" и базе ТГАСУ в Томском районе Томской области" (ПСД)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6200,0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6200,0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924" w:type="dxa"/>
          </w:tcPr>
          <w:p w:rsidR="00911FA1" w:rsidRDefault="005248D8">
            <w:pPr>
              <w:pStyle w:val="ConsPlusNormal0"/>
            </w:pPr>
            <w:r>
              <w:t xml:space="preserve">Мероприятие "Строительство мостового перехода через р. Тугояковка на км </w:t>
            </w:r>
            <w:r>
              <w:lastRenderedPageBreak/>
              <w:t>26 автомобильной дороги Томск - Аникино - Ярское с подъездом к д.о. "Синий Утес" и базе ТГАСУ в Томском районе Томской области" (ПСД)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6703,0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6703,0</w:t>
            </w:r>
          </w:p>
        </w:tc>
      </w:tr>
      <w:tr w:rsidR="00911FA1">
        <w:tc>
          <w:tcPr>
            <w:tcW w:w="2378" w:type="dxa"/>
            <w:gridSpan w:val="2"/>
          </w:tcPr>
          <w:p w:rsidR="00911FA1" w:rsidRDefault="005248D8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130000,0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330000,0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580000,0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830000,0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1030000,0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1180000,0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1365081,4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1380000,0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1576979,7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1576979,7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701"/>
        <w:gridCol w:w="1204"/>
        <w:gridCol w:w="1204"/>
        <w:gridCol w:w="1474"/>
        <w:gridCol w:w="1020"/>
        <w:gridCol w:w="624"/>
        <w:gridCol w:w="1144"/>
        <w:gridCol w:w="680"/>
        <w:gridCol w:w="1361"/>
        <w:gridCol w:w="1304"/>
        <w:gridCol w:w="1191"/>
      </w:tblGrid>
      <w:tr w:rsidR="00911FA1">
        <w:tc>
          <w:tcPr>
            <w:tcW w:w="66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47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644" w:type="dxa"/>
            <w:gridSpan w:val="2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36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13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Реализация муниципальными образованиями</w:t>
            </w:r>
          </w:p>
        </w:tc>
        <w:tc>
          <w:tcPr>
            <w:tcW w:w="119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911FA1">
        <w:tc>
          <w:tcPr>
            <w:tcW w:w="66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2408" w:type="dxa"/>
            <w:gridSpan w:val="2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gridSpan w:val="2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24" w:type="dxa"/>
            <w:gridSpan w:val="2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да/нет</w:t>
            </w:r>
          </w:p>
        </w:tc>
        <w:tc>
          <w:tcPr>
            <w:tcW w:w="119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47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2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11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8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361" w:type="dxa"/>
            <w:vMerge w:val="restart"/>
            <w:vAlign w:val="center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  <w:vMerge w:val="restart"/>
            <w:vAlign w:val="center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  <w:vMerge w:val="restart"/>
            <w:vAlign w:val="center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0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36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907" w:type="dxa"/>
            <w:gridSpan w:val="11"/>
          </w:tcPr>
          <w:p w:rsidR="00911FA1" w:rsidRDefault="005248D8">
            <w:pPr>
              <w:pStyle w:val="ConsPlusNormal0"/>
            </w:pPr>
            <w:r>
              <w:t>Задача "Развитие и увеличение пропускной способности сети автомобильных дорог общего пользования"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"</w:t>
            </w:r>
            <w:r>
              <w:t>Реконструкция автомобильной дороги Могильный Мыс - Парабель - Каргасок на участке км 30 - км 45 в Колпашевском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"Томскавтодор"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410591,9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Мероприятие (результат) Реконструкция автомобильной дороги Могильный Мыс - Парабель - Каргасок на участке км 30 - км 45 в Колпашевском районе Томской области" в 2024 году </w:t>
            </w:r>
            <w:r>
              <w:lastRenderedPageBreak/>
              <w:t>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410591,9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28.06.2024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Контрольная точка "Строительно-монтажные работы </w:t>
            </w:r>
            <w:r>
              <w:lastRenderedPageBreak/>
              <w:t>завершены, подписан акт приемки выполненных работ"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Иной документ (акт выполненных работ </w:t>
            </w:r>
            <w:r>
              <w:lastRenderedPageBreak/>
              <w:t>КС-11)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1.1. К.5.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01.12.2024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</w:t>
            </w:r>
          </w:p>
          <w:p w:rsidR="00911FA1" w:rsidRDefault="005248D8">
            <w:pPr>
              <w:pStyle w:val="ConsPlusNormal0"/>
              <w:jc w:val="center"/>
            </w:pPr>
            <w:r>
              <w:t>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"Строительство автомобильной дороги Малое транспортное кольцо г. Томска на участке км 0 - км 5"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4221839,8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"Строительство автомобильной дороги Малое транспортное кольцо г. Томска на участке км 0 - км 5"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1449806,8</w:t>
            </w: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30.06.2024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2.1. </w:t>
            </w:r>
            <w:r>
              <w:lastRenderedPageBreak/>
              <w:t>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Контрольная </w:t>
            </w:r>
            <w:r>
              <w:lastRenderedPageBreak/>
              <w:t>точка "</w:t>
            </w:r>
            <w:r>
              <w:t>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27.12.2024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</w:t>
            </w:r>
            <w:r>
              <w:lastRenderedPageBreak/>
              <w:t>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"Строительство автомобильной дороги Малое транспортное кольцо г. Томска на участке км 0 - км 5"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1425579,0</w:t>
            </w: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2.2.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31.03.2025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2.2.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2.2.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Контрольная точка </w:t>
            </w:r>
            <w:r>
              <w:lastRenderedPageBreak/>
              <w:t>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2.2.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>Строительство автомобильной дороги Малое транспортное кольцо г. Томска на участке км 0 - км 5"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1346454,0</w:t>
            </w: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2.3.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31.03.2026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2.3.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Контрольная точка "Техническая </w:t>
            </w:r>
            <w:r>
              <w:lastRenderedPageBreak/>
              <w:t>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30.06.2026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2.3.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14.08.2026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2.3.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01.09.2026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Мероприятие (результат) "Реконструкция автомобильной дороги Томск - Каргала - Колпашево на </w:t>
            </w:r>
            <w:r>
              <w:lastRenderedPageBreak/>
              <w:t>участке км 308 - км 310 в Колпашевском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"Томскавтодор"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1,87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293984,0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3.1.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"Реконструкция автомобильной дороги Томск - Каргала - Колпашево на участке км 308 - км 310 в Колпашевском районе Томской области"</w:t>
            </w:r>
            <w:r>
              <w:t xml:space="preserve"> в 2024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293984,00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3.1.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13.02.2024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3.1.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Контрольная точка "Контракт на </w:t>
            </w:r>
            <w:r>
              <w:lastRenderedPageBreak/>
              <w:t>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19.04.2024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3.1.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30.05.2024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3.1.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30.10.2024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3.1. К.5.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 xml:space="preserve">Произведена оплата поставленных товаров, </w:t>
            </w:r>
            <w:r>
              <w:lastRenderedPageBreak/>
              <w:t>выполненных работ, оказанных услуг по государственному контракту"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15.11.2024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>Строительство третьего моста через р. Томь в г. Томске"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Тихонов Д.А. - начальник Департамента капитального строительства администрации Города Томска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Обоснование инвестиций</w:t>
            </w: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98999,1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>Строительство третьего моста через р. Томь в г. Томске" в 2024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98999,1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4.1. </w:t>
            </w:r>
            <w:r>
              <w:lastRenderedPageBreak/>
              <w:t>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Контрольная </w:t>
            </w:r>
            <w:r>
              <w:lastRenderedPageBreak/>
              <w:t>точка "</w:t>
            </w:r>
            <w:r>
              <w:t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15.02.2024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Соглашени</w:t>
            </w:r>
            <w:r>
              <w:lastRenderedPageBreak/>
              <w:t>е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</w:t>
            </w:r>
            <w:r>
              <w:lastRenderedPageBreak/>
              <w:t>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4.1.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Мероприятия, предусмотренные соглашением, проведены"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11.11.2024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(заключение по результатам проведения 1-го этапа публичного технологического и ценового аудита)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4.1. </w:t>
            </w:r>
            <w:r>
              <w:lastRenderedPageBreak/>
              <w:t>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Контрольная </w:t>
            </w:r>
            <w:r>
              <w:lastRenderedPageBreak/>
              <w:t>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Платежное </w:t>
            </w:r>
            <w:r>
              <w:lastRenderedPageBreak/>
              <w:t>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</w:t>
            </w:r>
            <w:r>
              <w:lastRenderedPageBreak/>
              <w:t>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4.1.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"Предоставлен отчет о выполнении соглашения о предоставлении субсидии юридическому лицу"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27.12.2024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(отчет о выполнении соглашения)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"Реконструкция автомобильной дороги Томск - Каргала - Колпашево на участке км 5 + 976 - км 7 + 880 в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"Томскавтодор"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Мероприятие (результат) "Реконструкция </w:t>
            </w:r>
            <w:r>
              <w:lastRenderedPageBreak/>
              <w:t>автомобильной дороги Томск - Каргала - Колпашево на участке км 5+976 - км 7 + 880 в Томской области" в 2024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5.1.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Получены положительные заключения по результатам государственных/негосударственных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</w:pPr>
            <w:r>
              <w:t>ГИС ЕГРЗ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5.1.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30.10.2024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Мероприятие (результат) "Реконструкция автомобильной </w:t>
            </w:r>
            <w:r>
              <w:lastRenderedPageBreak/>
              <w:t>дороги Камаевка - Асино - Первомайское на участке км 0 - 53 в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</w:t>
            </w:r>
            <w:r>
              <w:t>Томскавтод</w:t>
            </w:r>
            <w:r>
              <w:lastRenderedPageBreak/>
              <w:t>ор"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580,0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</w:pPr>
            <w:r>
              <w:t>-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6.1.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"Реконструкция автомобильной дороги Камаевка - Асино - Первомайское на участке км 0 - 53 в Томской области" в 2024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580,0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6.1.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27.06.2024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(пояснительная записка)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6.1. </w:t>
            </w:r>
            <w:r>
              <w:lastRenderedPageBreak/>
              <w:t>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Контрольная </w:t>
            </w:r>
            <w:r>
              <w:lastRenderedPageBreak/>
              <w:t>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27.09.2024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Иной </w:t>
            </w:r>
            <w:r>
              <w:lastRenderedPageBreak/>
              <w:t>документ (пояснительная записка)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</w:t>
            </w:r>
            <w:r>
              <w:lastRenderedPageBreak/>
              <w:t>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6.1.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30.11.2024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 xml:space="preserve">Реконструкция автомобильной дороги Томск - Самусь на участке км 20 + 000 - км 22 + 000 с устройством примыкания в Томском </w:t>
            </w:r>
            <w:r>
              <w:lastRenderedPageBreak/>
              <w:t>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168689,6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7.1.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"Реконструкция автомобильной дороги Томск - Самусь на участке км 20 + 000 - км 22 + 000 с устройством примыкания в Томском районе Томской области"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"Томск</w:t>
            </w:r>
            <w:r>
              <w:t>автодор"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3889,5</w:t>
            </w: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7.1.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25.06.2024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7.1.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Контрольная точка "Заключен контракт на </w:t>
            </w:r>
            <w:r>
              <w:lastRenderedPageBreak/>
              <w:t>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08.07.2024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7.1.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"Получены положительные заключения по результатам государственных/негосударственных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12.09.2024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Положительное заключение государственной экспертизы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</w:pPr>
            <w:r>
              <w:t>ГИС ЕГРЗ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7.1.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29.10.2024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Платежные поручения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 xml:space="preserve">Реконструкция автомобильной дороги Томск - Самусь на участке км 20 + 000 - км 22 + 000 с устройством примыкания в </w:t>
            </w:r>
            <w:r>
              <w:lastRenderedPageBreak/>
              <w:t>Томском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0,212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164800,1</w:t>
            </w: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7.2.1.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"Реконструкция автомобильной дороги Томск - Самусь на участке км 20 + 000 - км 22 + 000 с устройством примыкания в Томском районе Томской области"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79718,7</w:t>
            </w: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7.2.1.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25.11.2024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7.2.1.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Контрольная точка "Контракт на </w:t>
            </w:r>
            <w:r>
              <w:lastRenderedPageBreak/>
              <w:t>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24.12.2024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7.2.1.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"Произведена оплата поставленных товаров, выполненных работ, оказанных услуг по государственному контракту"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27.12.2024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Платежные поручения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 xml:space="preserve">Реконструкция автомобильной дороги Томск - Самусь на участке км 20 + 000 - км 22 + 000 с устройством примыкания в Томском </w:t>
            </w:r>
            <w:r>
              <w:lastRenderedPageBreak/>
              <w:t>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85081,4</w:t>
            </w: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7.3.1.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19.03.2025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7.3.1.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27.06.2025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7.3.1.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"Объект недвижимого имущества введен в эксплуатацию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15.09.2025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7.3.1.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Контрольная точка "Произведена оплата поставленных товаров, выполненных работ, </w:t>
            </w:r>
            <w:r>
              <w:lastRenderedPageBreak/>
              <w:t>оказанных услуг по государственному контракту"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</w:t>
            </w:r>
          </w:p>
          <w:p w:rsidR="00911FA1" w:rsidRDefault="005248D8">
            <w:pPr>
              <w:pStyle w:val="ConsPlusNormal0"/>
              <w:jc w:val="center"/>
            </w:pPr>
            <w:r>
              <w:t>(результат) "Реконструкция автомобильной дороги Могильный Мыс - Парабель - Каргасок на участке км 65 + 110 - км 81 + 691 в Парабельском районе и Колпашевском районах Томской области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15800,0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 xml:space="preserve">Реконструкция автомобильной дороги </w:t>
            </w:r>
            <w:r>
              <w:lastRenderedPageBreak/>
              <w:t>Могильный Мыс - Парабель - Каргасок на участке км 65 +110 - км 81 + 691 в Парабельском районе и Колпашевском районах Томской области в 2025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15800,0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8.1.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03.03.2025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8.1.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02.06.2025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8.1.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 xml:space="preserve">Получены </w:t>
            </w:r>
            <w:r>
              <w:lastRenderedPageBreak/>
              <w:t>положительные заключения по результатам государственных/негосударственных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14.11.2025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</w:t>
            </w:r>
            <w:r>
              <w:lastRenderedPageBreak/>
              <w:t>ьное заключение государственной экспертизы)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8.1.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28.11.2025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"Строительство мостового перехода через р. Аленин Еган на км 25 автомобильной дороги Стрежевой - Нижневартовск примыкание к Самотлорскому кольцу в Александровском районе"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</w:t>
            </w:r>
          </w:p>
          <w:p w:rsidR="00911FA1" w:rsidRDefault="005248D8">
            <w:pPr>
              <w:pStyle w:val="ConsPlusNormal0"/>
              <w:jc w:val="center"/>
            </w:pPr>
            <w:r>
              <w:t>директор ОГКУ "Томскавтодор"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5513,5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9.1.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Мероприятие </w:t>
            </w:r>
            <w:r>
              <w:lastRenderedPageBreak/>
              <w:t>(результат) "</w:t>
            </w:r>
            <w:r>
              <w:t>Строительство мостового перехода через р. Аленин Еган на км 25 автомобильной дороги Стрежевой - Нижневартовск примыкание к Самотлорскому кольцу в Александровском районе" в 2025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5513,5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9.1.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03.02.2025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9.1.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05.03.2025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9.1.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Получены положительные заключения по результатам государственных/негосударственных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12.12.2025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9.1.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>Строительство мостового перехода через р. Ручей на км 29 автомобильной дороги Стрежевой - Нижневартовск примыкание к Самотлорскому кольцу в Александровск</w:t>
            </w:r>
            <w:r>
              <w:lastRenderedPageBreak/>
              <w:t>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7252,0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10.1.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"Строительство мостового перехода через р. Ручей на км 29 автомобильной дороги Стрежевой - Нижневартовск примыкание к Самотлорскому кольцу в Александровском 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7252,0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10.1.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03.02.2025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10.1. </w:t>
            </w:r>
            <w:r>
              <w:lastRenderedPageBreak/>
              <w:t>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Контрольная </w:t>
            </w:r>
            <w:r>
              <w:lastRenderedPageBreak/>
              <w:t>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05.03.2025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</w:t>
            </w:r>
            <w:r>
              <w:lastRenderedPageBreak/>
              <w:t>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</w:t>
            </w:r>
            <w:r>
              <w:t>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10.1.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"Получены положительные заключения по результатам государственных/негосударственных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12.12.2025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10.1.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 xml:space="preserve">Строительство мостового перехода через р. Мишкин Сайм на км 19 автомобильной дороги </w:t>
            </w:r>
            <w:r>
              <w:lastRenderedPageBreak/>
              <w:t>Стрежевой - Нижневартовск примыкание к Самотлорскому кольцу в Александровском районе Томской области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6756,0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11.1.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"Строительство мостового перехода через р. Мишкин Сайм на км 19 автомобильной дороги Стрежевой - Нижневартовск примыкание к Самотлорскому кольцу в Александровском районе Томской области в 2025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6756,0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11.1.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03.02.2025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11.1.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05.03.2025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11.1.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"Получены положительные заключения по результатам государственных/негосударственных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12.12.2025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11.1.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Платежные поручения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 xml:space="preserve">Строительство мостового </w:t>
            </w:r>
            <w:r>
              <w:lastRenderedPageBreak/>
              <w:t>перехода через р. Ларьеган на км 19 + 600 автомобильной дороги Александровское - 35 км в Александровском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директора ОГКУ "Томскавтод</w:t>
            </w:r>
            <w:r>
              <w:lastRenderedPageBreak/>
              <w:t>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9126,8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12.1.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"Строительство мостового перехода через р. Ларьеган на км 19 + 600 автомобильной дороги Александровское - 35 км в Александровском 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9126,8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12.1.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 xml:space="preserve">Закупка </w:t>
            </w:r>
            <w:r>
              <w:lastRenderedPageBreak/>
              <w:t>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03.02.2025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План-график </w:t>
            </w:r>
            <w:r>
              <w:lastRenderedPageBreak/>
              <w:t>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12.1.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05.03.2025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12.1.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"Получены положительные заключения по результатам государственных/негосударственных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12.12.2025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Положительное заключение государственной экспертизы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12.1.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Платежные поручения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"Реконструкция моста через р. Шегарка на км 135 + 300 </w:t>
            </w:r>
            <w:r>
              <w:lastRenderedPageBreak/>
              <w:t>автомобильной дороги Томск - Каргала - Колпашево в Кривошеинском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8968,0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13.1.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</w:pPr>
            <w:r>
              <w:t>Мероприятие (результат) "Реконструкция моста через р. Шегарка на км 135 + 300 автомобильной дороги Томск - Каргала - Колпашево в Кривошеинском 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8968,0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13.1.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03.02.2025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13.1. </w:t>
            </w:r>
            <w:r>
              <w:lastRenderedPageBreak/>
              <w:t>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Контрольная </w:t>
            </w:r>
            <w:r>
              <w:lastRenderedPageBreak/>
              <w:t>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05.03.2025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</w:t>
            </w:r>
            <w:r>
              <w:lastRenderedPageBreak/>
              <w:t>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13.1.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"Получены положительные заключения по результатам государственных/негосударственных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12.11.2025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Положительное заключение государственной экспертизы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13.1.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Платежные поручения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 xml:space="preserve">Строительство мостового перехода через р. Северный на км 38 автомобильной дороги Томск - </w:t>
            </w:r>
            <w:r>
              <w:lastRenderedPageBreak/>
              <w:t>Аникино - Ярское с подъездом к д.о. "Синий утес" и базе ТГАСУ в Томском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322216,8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14.1.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"Строительство мостового перехода через р. Северный на км 38 автомобильной дороги Томск - Аникино - Ярское с подъездом к д.о. "Синий утес" и базе ТГАСУ в Томском 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6200,0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14.1.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03.02.2025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14.1.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05.03.2025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14.1.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"Получены положительные заключения по результатам государственных/негосударственных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12.12.2025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14.1.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14.2.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 xml:space="preserve">Строительство мостового </w:t>
            </w:r>
            <w:r>
              <w:lastRenderedPageBreak/>
              <w:t>перехода через р. Северный на км 38 автомобильной дороги Томск - Аникино - Ярское с подъездом к д.о. "Синий утес" и базе ТГАСУ в Томском районе Томской области" в 2027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01.01.2027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</w:t>
            </w:r>
            <w:r>
              <w:t>У "Томскавтод</w:t>
            </w:r>
            <w:r>
              <w:lastRenderedPageBreak/>
              <w:t>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316016,8</w:t>
            </w: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14.2.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03.02.2027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14.2.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05.03.2027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14.2. </w:t>
            </w:r>
            <w:r>
              <w:lastRenderedPageBreak/>
              <w:t>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Контрольная </w:t>
            </w:r>
            <w:r>
              <w:lastRenderedPageBreak/>
              <w:t>точка "Произведена оплата поставленных товаров, выполненных работ, оказанных услуг"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07.06.2027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Платежное </w:t>
            </w:r>
            <w:r>
              <w:lastRenderedPageBreak/>
              <w:t>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14.2.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30.07.2027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14.2. К.5.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29.10.2027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14.2. К.6.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27.12.2027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Мероприятие (результат) "Строительство мостового </w:t>
            </w:r>
            <w:r>
              <w:lastRenderedPageBreak/>
              <w:t>перехода через р. Тугояковка на км 26 автомобильной дороги Томск - Аникино - Ярское с подъездом к д.о. "Синий утес"</w:t>
            </w:r>
            <w:r>
              <w:t xml:space="preserve"> и базе ТГАСУ в Томском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</w:t>
            </w:r>
            <w:r>
              <w:lastRenderedPageBreak/>
              <w:t>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963824,4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15.1.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 xml:space="preserve">Строительство мостового перехода через р. Тугояковка на км 26 + 000 автомобильной дороги Томск - Аникино - Ярское с подъездом к д.о. "Синий утес" и базе ТГАСУ в Томском </w:t>
            </w:r>
            <w:r>
              <w:lastRenderedPageBreak/>
              <w:t>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6703,0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15.1.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03.02.2025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15.1.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05.03.2025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15.1.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"Получены положительные заключения по результатам государственных/негосударственных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12.12.2025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15.1.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 xml:space="preserve">Выплаты </w:t>
            </w:r>
            <w:r>
              <w:lastRenderedPageBreak/>
              <w:t>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Платежное поручение (платежный </w:t>
            </w:r>
            <w:r>
              <w:lastRenderedPageBreak/>
              <w:t>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15.2.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"</w:t>
            </w:r>
            <w:r>
              <w:t>Строительство мостового перехода через р. Тугояковка на км 26 + 000 автомобильной дороги Томск - Аникино - Ярское с подъездом к д.о. "Синий утес" и базе ТГАСУ в Томском районе Томской области" в 2027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957121,4</w:t>
            </w: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15.2. К.1.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03.02.2027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15.2. К.2.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Контрольная точка "Контракт на </w:t>
            </w:r>
            <w:r>
              <w:lastRenderedPageBreak/>
              <w:t>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05.03.2027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15.2. К.3.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"Произведена оплата поставленных товаров, выполненных работ, оказанных услуг"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07.06.2027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15.2. К.4.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30.07.2027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15.2. К.5.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 объекта"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29.10.2027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15.2. К.6.</w:t>
            </w:r>
          </w:p>
        </w:tc>
        <w:tc>
          <w:tcPr>
            <w:tcW w:w="1701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 xml:space="preserve">Объект недвижимого имущества введен в </w:t>
            </w:r>
            <w:r>
              <w:lastRenderedPageBreak/>
              <w:t>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24.12.2027</w:t>
            </w:r>
          </w:p>
        </w:tc>
        <w:tc>
          <w:tcPr>
            <w:tcW w:w="147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Иной документ (акт выполненных работ </w:t>
            </w:r>
            <w:r>
              <w:lastRenderedPageBreak/>
              <w:t>КС-11)</w:t>
            </w: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</w:tbl>
    <w:p w:rsidR="00911FA1" w:rsidRDefault="00911FA1">
      <w:pPr>
        <w:pStyle w:val="ConsPlusNormal0"/>
        <w:sectPr w:rsidR="00911FA1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Normal0"/>
        <w:jc w:val="right"/>
        <w:outlineLvl w:val="0"/>
      </w:pPr>
      <w:r>
        <w:t>Приложение N 2</w:t>
      </w: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Normal0"/>
        <w:jc w:val="right"/>
      </w:pPr>
      <w:r>
        <w:t>Утвержден</w:t>
      </w:r>
    </w:p>
    <w:p w:rsidR="00911FA1" w:rsidRDefault="005248D8">
      <w:pPr>
        <w:pStyle w:val="ConsPlusNormal0"/>
        <w:jc w:val="right"/>
      </w:pPr>
      <w:r>
        <w:t>распоряжением</w:t>
      </w:r>
    </w:p>
    <w:p w:rsidR="00911FA1" w:rsidRDefault="005248D8">
      <w:pPr>
        <w:pStyle w:val="ConsPlusNormal0"/>
        <w:jc w:val="right"/>
      </w:pPr>
      <w:r>
        <w:t>Администрации Томской области</w:t>
      </w:r>
    </w:p>
    <w:p w:rsidR="00911FA1" w:rsidRDefault="005248D8">
      <w:pPr>
        <w:pStyle w:val="ConsPlusNormal0"/>
        <w:jc w:val="right"/>
      </w:pPr>
      <w:r>
        <w:t>от 01.04.2024 N 245-ра</w:t>
      </w: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</w:pPr>
      <w:bookmarkStart w:id="2" w:name="P2894"/>
      <w:bookmarkEnd w:id="2"/>
      <w:r>
        <w:t>ПАСПОРТ</w:t>
      </w:r>
    </w:p>
    <w:p w:rsidR="00911FA1" w:rsidRDefault="005248D8">
      <w:pPr>
        <w:pStyle w:val="ConsPlusTitle0"/>
        <w:jc w:val="center"/>
      </w:pPr>
      <w:r>
        <w:t>ВЕДОМСТВЕННОГО ПРОЕКТА "СТРОИТЕЛЬСТВО И РЕКОНСТРУКЦИЯ ЛИНИЙ</w:t>
      </w:r>
    </w:p>
    <w:p w:rsidR="00911FA1" w:rsidRDefault="005248D8">
      <w:pPr>
        <w:pStyle w:val="ConsPlusTitle0"/>
        <w:jc w:val="center"/>
      </w:pPr>
      <w:r>
        <w:t>ЭЛЕКТРООСВЕЩЕНИЯ НА АВТОМОБИЛЬНЫХ ДОРОГАХ ОБЩЕГО</w:t>
      </w:r>
    </w:p>
    <w:p w:rsidR="00911FA1" w:rsidRDefault="005248D8">
      <w:pPr>
        <w:pStyle w:val="ConsPlusTitle0"/>
        <w:jc w:val="center"/>
      </w:pPr>
      <w:r>
        <w:t>ПОЛЬЗОВАНИЯ"</w:t>
      </w:r>
    </w:p>
    <w:p w:rsidR="00911FA1" w:rsidRDefault="00911F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1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Администрации Томской области</w:t>
            </w:r>
          </w:p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от 30.09.2025 N 666-ра)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</w:tr>
    </w:tbl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911FA1">
        <w:tc>
          <w:tcPr>
            <w:tcW w:w="3685" w:type="dxa"/>
          </w:tcPr>
          <w:p w:rsidR="00911FA1" w:rsidRDefault="005248D8">
            <w:pPr>
              <w:pStyle w:val="ConsPlusNormal0"/>
            </w:pPr>
            <w:r>
              <w:t>Ответственный за выполнение ведомственного проекта</w:t>
            </w:r>
          </w:p>
        </w:tc>
        <w:tc>
          <w:tcPr>
            <w:tcW w:w="5386" w:type="dxa"/>
          </w:tcPr>
          <w:p w:rsidR="00911FA1" w:rsidRDefault="005248D8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11FA1">
        <w:tc>
          <w:tcPr>
            <w:tcW w:w="3685" w:type="dxa"/>
          </w:tcPr>
          <w:p w:rsidR="00911FA1" w:rsidRDefault="005248D8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386" w:type="dxa"/>
          </w:tcPr>
          <w:p w:rsidR="00911FA1" w:rsidRDefault="005248D8">
            <w:pPr>
              <w:pStyle w:val="ConsPlusNormal0"/>
            </w:pPr>
            <w:r>
              <w:t>Государственная программа "Развитие транспортной инфраструктуры в Томской области"</w:t>
            </w:r>
          </w:p>
        </w:tc>
      </w:tr>
      <w:tr w:rsidR="00911FA1">
        <w:tc>
          <w:tcPr>
            <w:tcW w:w="3685" w:type="dxa"/>
          </w:tcPr>
          <w:p w:rsidR="00911FA1" w:rsidRDefault="005248D8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386" w:type="dxa"/>
          </w:tcPr>
          <w:p w:rsidR="00911FA1" w:rsidRDefault="005248D8">
            <w:pPr>
              <w:pStyle w:val="ConsPlusNormal0"/>
            </w:pPr>
            <w:r>
              <w:t>Подпрограмма (направление) 2 "</w:t>
            </w:r>
            <w:r>
              <w:t>Сохранение и развитие автомобильных дорог Томской области"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sectPr w:rsidR="00911FA1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680"/>
        <w:gridCol w:w="1744"/>
        <w:gridCol w:w="850"/>
        <w:gridCol w:w="624"/>
        <w:gridCol w:w="604"/>
        <w:gridCol w:w="604"/>
        <w:gridCol w:w="604"/>
        <w:gridCol w:w="604"/>
        <w:gridCol w:w="604"/>
        <w:gridCol w:w="964"/>
        <w:gridCol w:w="1134"/>
        <w:gridCol w:w="794"/>
        <w:gridCol w:w="1304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680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7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776" w:type="dxa"/>
            <w:gridSpan w:val="4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  <w:tc>
          <w:tcPr>
            <w:tcW w:w="113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79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3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  <w:tc>
          <w:tcPr>
            <w:tcW w:w="113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911FA1" w:rsidRDefault="005248D8">
            <w:pPr>
              <w:pStyle w:val="ConsPlusNormal0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911FA1" w:rsidRDefault="005248D8">
            <w:pPr>
              <w:pStyle w:val="ConsPlusNormal0"/>
            </w:pPr>
            <w:r>
              <w:t>Количество разработанных проектно-сметных документаций (далее по тексту - ПСД)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План достижения показателей ведомственного проекта</w:t>
      </w:r>
    </w:p>
    <w:p w:rsidR="00911FA1" w:rsidRDefault="005248D8">
      <w:pPr>
        <w:pStyle w:val="ConsPlusTitle0"/>
        <w:jc w:val="center"/>
      </w:pPr>
      <w:r>
        <w:t>в 2025 году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84"/>
        <w:gridCol w:w="121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8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 конец 2025 года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22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1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12409" w:type="dxa"/>
            <w:gridSpan w:val="16"/>
          </w:tcPr>
          <w:p w:rsidR="00911FA1" w:rsidRDefault="005248D8">
            <w:pPr>
              <w:pStyle w:val="ConsPlusNormal0"/>
            </w:pPr>
            <w:r>
              <w:t>Развитие и увеличение протяженности линий электроосвещения на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84" w:type="dxa"/>
          </w:tcPr>
          <w:p w:rsidR="00911FA1" w:rsidRDefault="005248D8">
            <w:pPr>
              <w:pStyle w:val="ConsPlusNormal0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  <w:tc>
          <w:tcPr>
            <w:tcW w:w="1219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24" w:type="dxa"/>
          </w:tcPr>
          <w:p w:rsidR="00911FA1" w:rsidRDefault="005248D8">
            <w:pPr>
              <w:pStyle w:val="ConsPlusNormal0"/>
              <w:jc w:val="center"/>
            </w:pPr>
            <w:r>
              <w:t>5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84" w:type="dxa"/>
          </w:tcPr>
          <w:p w:rsidR="00911FA1" w:rsidRDefault="005248D8">
            <w:pPr>
              <w:pStyle w:val="ConsPlusNormal0"/>
            </w:pPr>
            <w:r>
              <w:t>Количество разработанных ПСД</w:t>
            </w:r>
          </w:p>
        </w:tc>
        <w:tc>
          <w:tcPr>
            <w:tcW w:w="1219" w:type="dxa"/>
          </w:tcPr>
          <w:p w:rsidR="00911FA1" w:rsidRDefault="005248D8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911FA1" w:rsidRDefault="005248D8">
            <w:pPr>
              <w:pStyle w:val="ConsPlusNormal0"/>
              <w:jc w:val="center"/>
            </w:pPr>
            <w:r>
              <w:t>5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1361"/>
        <w:gridCol w:w="907"/>
        <w:gridCol w:w="624"/>
        <w:gridCol w:w="604"/>
        <w:gridCol w:w="664"/>
        <w:gridCol w:w="604"/>
        <w:gridCol w:w="664"/>
        <w:gridCol w:w="604"/>
        <w:gridCol w:w="1020"/>
        <w:gridCol w:w="1361"/>
        <w:gridCol w:w="1191"/>
        <w:gridCol w:w="1644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7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36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6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892" w:type="dxa"/>
            <w:gridSpan w:val="4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36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19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6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90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6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  <w:tc>
          <w:tcPr>
            <w:tcW w:w="136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Строительство линии </w:t>
            </w:r>
            <w:r>
              <w:lastRenderedPageBreak/>
              <w:t>электроосвещения на автомобильной дороге Томск - Каргала - Колпашево на участке км 260+700 - км 261+700 в Колпашевском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Протяженность сети </w:t>
            </w:r>
            <w:r>
              <w:lastRenderedPageBreak/>
              <w:t>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Построено 1,0 км </w:t>
            </w:r>
            <w:r>
              <w:lastRenderedPageBreak/>
              <w:t>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Количество построенных </w:t>
            </w:r>
            <w:r>
              <w:lastRenderedPageBreak/>
              <w:t>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871" w:type="dxa"/>
            <w:vMerge w:val="restart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Первомайское - Белый Яр на участке км 187+300 - км 192+440 в Верхнекетском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Разработана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</w:t>
            </w:r>
            <w:r>
              <w:t>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5,14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 2025 году построено 5,14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</w:t>
            </w:r>
            <w:r>
              <w:lastRenderedPageBreak/>
              <w:t>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Количество построенных и реконструированных линий электроосвещения на </w:t>
            </w:r>
            <w:r>
              <w:lastRenderedPageBreak/>
              <w:t>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871" w:type="dxa"/>
            <w:vMerge w:val="restart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Томск - Каргала - Колпашево на участке км 159 + 400 - км 164 + 790 в Кривошеинском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Разработана</w:t>
            </w:r>
          </w:p>
          <w:p w:rsidR="00911FA1" w:rsidRDefault="005248D8">
            <w:pPr>
              <w:pStyle w:val="ConsPlusNormal0"/>
              <w:jc w:val="center"/>
            </w:pPr>
            <w:r>
              <w:t>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 2025 году построено 5,4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871" w:type="dxa"/>
            <w:vMerge w:val="restart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Михайловка - Александровское - Итатка с подъездом к с. Малиновка на участке км 21 + 000 - км 22 + 175 в Томском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Разработана</w:t>
            </w:r>
          </w:p>
          <w:p w:rsidR="00911FA1" w:rsidRDefault="005248D8">
            <w:pPr>
              <w:pStyle w:val="ConsPlusNormal0"/>
              <w:jc w:val="center"/>
            </w:pPr>
            <w:r>
              <w:t>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</w:t>
            </w:r>
            <w:r>
              <w:t>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1,17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 2025 году построено 1,17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Строительство линии электроосвещения на автомобильной дороге </w:t>
            </w:r>
            <w:r>
              <w:lastRenderedPageBreak/>
              <w:t>Александровское - 35 км в с. Александровское на участке км 0+880 - км 3+050 в Александровском 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2025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</w:t>
            </w:r>
            <w:r>
              <w:lastRenderedPageBreak/>
              <w:t>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Александровское - 35 км в с. Александровское на участке км 0+880 - км 3+050 в Александровском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 2026 году построено 2,0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Строительство линии электроосвещения на </w:t>
            </w:r>
            <w:r>
              <w:lastRenderedPageBreak/>
              <w:t>автомобильной дороге Камаевка - Асино - Первомайское на участке км 49+400 - км 50+650 в Асиновском 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В 2025 году запланирована к разработке </w:t>
            </w:r>
            <w:r>
              <w:lastRenderedPageBreak/>
              <w:t>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Строительс</w:t>
            </w:r>
            <w:r>
              <w:t>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</w:t>
            </w:r>
            <w:r>
              <w:lastRenderedPageBreak/>
              <w:t>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Камаевка - Асино - Первомайское на участке км 49+400 - км 50+650 в Асиновском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 2026 году построено 1,1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871" w:type="dxa"/>
            <w:vMerge w:val="restart"/>
          </w:tcPr>
          <w:p w:rsidR="00911FA1" w:rsidRDefault="005248D8">
            <w:pPr>
              <w:pStyle w:val="ConsPlusNormal0"/>
            </w:pPr>
            <w:r>
              <w:t xml:space="preserve">Строительство линии электроосвещения на автомобильной дороге </w:t>
            </w:r>
            <w:r>
              <w:lastRenderedPageBreak/>
              <w:t>Первомайское - Орехово на участке км 3+830 - км 6+260 в Первомайском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Разработана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</w:t>
            </w:r>
            <w:r>
              <w:t>анных линий электроосвещ</w:t>
            </w:r>
            <w:r>
              <w:lastRenderedPageBreak/>
              <w:t>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2,43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Построено 2,43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Строительство линии электроосвещения на автомобильной дороге Томск - Каргала - Колпашево на участке км 57+852 - км 58+845 в Шегарском </w:t>
            </w:r>
            <w:r>
              <w:lastRenderedPageBreak/>
              <w:t>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2025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</w:t>
            </w:r>
            <w:r>
              <w:t>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Томск - Каргала - Колпашево на участке км 57+852 - км 58+845 в Шегарском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0,99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 2026 году построено 0,990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12</w:t>
            </w:r>
            <w:r>
              <w:t>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Подъезд к п. Ключи на участке км 0+000 - км 1+219 в Томском 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2025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Подъезд к п. Ключи на участке км 0+000 - км 1+219 в Томском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 2026 году построено 1,2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Томск - Предтеченск на участке км 2+000 - км 2+822 в Томском 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2025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</w:t>
            </w:r>
            <w:r>
              <w:t>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Строительство линии электроосвещения на </w:t>
            </w:r>
            <w:r>
              <w:lastRenderedPageBreak/>
              <w:t>автомобильной дороге Томск - Предтеченск на участке км 2+000 - км 2+822 в Томском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0,822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К 2026 году построено 0,822 км линии </w:t>
            </w:r>
            <w:r>
              <w:lastRenderedPageBreak/>
              <w:t>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Строительство (реконструкция, </w:t>
            </w:r>
            <w:r>
              <w:lastRenderedPageBreak/>
              <w:t>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построенных и реконструиро</w:t>
            </w:r>
            <w:r>
              <w:lastRenderedPageBreak/>
              <w:t>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1871" w:type="dxa"/>
            <w:vMerge w:val="restart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Первомайское - Белый Яр на участке км 0+000 - км 1+130 в Первомайском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Разработана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</w:t>
            </w:r>
            <w:r>
              <w:t>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1,13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 2025 году построено 1,13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</w:t>
            </w:r>
            <w:r>
              <w:lastRenderedPageBreak/>
              <w:t>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Количество построенных и реконструированных линий электроосвещения на автомобильных дорогах общего </w:t>
            </w:r>
            <w:r>
              <w:lastRenderedPageBreak/>
              <w:t>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Мельниково - Кожевниково - Изовка на участке км 0+000 - км 2+000 в Шегарском 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2026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Строительство линии электроосвещения на автомобильной дороге Мельниково - Кожевниково - Изовка на участке км 0+000 - км 2+000 в </w:t>
            </w:r>
            <w:r>
              <w:lastRenderedPageBreak/>
              <w:t>Шегарском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 2027 году построено 2,0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</w:t>
            </w:r>
            <w:r>
              <w:lastRenderedPageBreak/>
              <w:t>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19.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Подъезд к с. Копылово на участке км 0+000 - км 3+580 в Томском 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2026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Количество </w:t>
            </w:r>
            <w:r>
              <w:t>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Подъезд к с. Копылово на участке км 0+000 - км 3+580 в Томском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3,58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 2027 году построено 3,58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21.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Река Обь - Мельниково на участке км 2+800 - км 6+850 в Шегарском 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2026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Река Обь - Мельниково на участке км 2+800 - км 6+850 в Шегарском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4,05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 2027 году построено 4,05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1871" w:type="dxa"/>
            <w:vMerge w:val="restart"/>
          </w:tcPr>
          <w:p w:rsidR="00911FA1" w:rsidRDefault="005248D8">
            <w:pPr>
              <w:pStyle w:val="ConsPlusNormal0"/>
            </w:pPr>
            <w:r>
              <w:t xml:space="preserve">Строительство линии электроосвещения на </w:t>
            </w:r>
            <w:r>
              <w:lastRenderedPageBreak/>
              <w:t>автомобильной дороге общего пользования Кудринский участок - Моряковский Затон на участках км 3+800 - км 6+650, км 17+100 - км 17+775 в Томском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Разработана 1</w:t>
            </w:r>
            <w:r>
              <w:t xml:space="preserve">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Строительство (реконструкция, </w:t>
            </w:r>
            <w:r>
              <w:lastRenderedPageBreak/>
              <w:t>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построенных и реконструиро</w:t>
            </w:r>
            <w:r>
              <w:lastRenderedPageBreak/>
              <w:t>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2,175</w:t>
            </w:r>
          </w:p>
        </w:tc>
        <w:tc>
          <w:tcPr>
            <w:tcW w:w="6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Построено 2,175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1871" w:type="dxa"/>
            <w:vMerge w:val="restart"/>
          </w:tcPr>
          <w:p w:rsidR="00911FA1" w:rsidRDefault="005248D8">
            <w:pPr>
              <w:pStyle w:val="ConsPlusNormal0"/>
            </w:pPr>
            <w:r>
              <w:t xml:space="preserve">Строительство линии электроосвещения на автомобильной дороге Колпашево - Тогур на участке </w:t>
            </w:r>
            <w:r>
              <w:lastRenderedPageBreak/>
              <w:t>км 0+000 - км 3+201 в Колпашевском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Разработана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Строительство (реконструкция, техническое перевооружение) </w:t>
            </w:r>
            <w:r>
              <w:lastRenderedPageBreak/>
              <w:t>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построенных и реконструированных линий электроосвещения на автомобильны</w:t>
            </w:r>
            <w:r>
              <w:lastRenderedPageBreak/>
              <w:t>х дорогах общего пользования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3,201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Построено 3,201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1871" w:type="dxa"/>
            <w:vMerge w:val="restart"/>
          </w:tcPr>
          <w:p w:rsidR="00911FA1" w:rsidRDefault="005248D8">
            <w:pPr>
              <w:pStyle w:val="ConsPlusNormal0"/>
            </w:pPr>
            <w:r>
              <w:t xml:space="preserve">Строительство линии электроосвещения на автомобильной дороге Мельниково - Кожевниково - Изовка на участке км 41+380 - км 44+350 (с. </w:t>
            </w:r>
            <w:r>
              <w:lastRenderedPageBreak/>
              <w:t>Кожевниково) в Кожевниковском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Разработана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</w:t>
            </w:r>
            <w:r>
              <w:t>кция, техническое перевооружение) объекта недвижимого имуществ</w:t>
            </w:r>
            <w:r>
              <w:lastRenderedPageBreak/>
              <w:t>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2,97</w:t>
            </w:r>
          </w:p>
        </w:tc>
        <w:tc>
          <w:tcPr>
            <w:tcW w:w="6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Построено 2,97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1871" w:type="dxa"/>
            <w:vMerge w:val="restart"/>
          </w:tcPr>
          <w:p w:rsidR="00911FA1" w:rsidRDefault="005248D8">
            <w:pPr>
              <w:pStyle w:val="ConsPlusNormal0"/>
            </w:pPr>
            <w:r>
              <w:t xml:space="preserve">Строительство линии электроосвещения на автомобильной дороге Мельниково - Кожевниково - Изовка на участке км 117+720 - км 120+550 (с. Базой) в Кожевниковском районе Томской </w:t>
            </w:r>
            <w:r>
              <w:lastRenderedPageBreak/>
              <w:t>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Разработана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 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Протяженность сети </w:t>
            </w:r>
            <w:r>
              <w:lastRenderedPageBreak/>
              <w:t>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2,83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Построено 2,83 км </w:t>
            </w:r>
            <w:r>
              <w:lastRenderedPageBreak/>
              <w:t>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Строительство </w:t>
            </w:r>
            <w:r>
              <w:lastRenderedPageBreak/>
              <w:t>(реконструкция, техническое перевооружение) 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Количество построенных </w:t>
            </w:r>
            <w:r>
              <w:lastRenderedPageBreak/>
              <w:t>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27.</w:t>
            </w:r>
          </w:p>
        </w:tc>
        <w:tc>
          <w:tcPr>
            <w:tcW w:w="1871" w:type="dxa"/>
            <w:vMerge w:val="restart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Подъезд к с. Корнилово, д. Аркашево на участке км 0+000 - км 7+481 в Томском районе Томской области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Разработана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</w:t>
            </w:r>
            <w:r>
              <w:t>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7,48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 2026 году построено 7,481 км линии электроосвещения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Строительство (реконструкция, техническое перевооружение) </w:t>
            </w:r>
            <w:r>
              <w:lastRenderedPageBreak/>
              <w:t>объекта недвижимого имущества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построенных и реконструированных линий электроосвещения на автомобильны</w:t>
            </w:r>
            <w:r>
              <w:lastRenderedPageBreak/>
              <w:t>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28.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Богашево - Лучаново - Стеклозавод на участке км 0+000 - км 2+190 в Томском 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2027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Строительство линии электроосвещения на автомобильной дороге Богашево - Лучаново - Стеклозавод на участке км 4+620 - км 6+810 в </w:t>
            </w:r>
            <w:r>
              <w:lastRenderedPageBreak/>
              <w:t>Томском 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2027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30.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Тегульдет - Белый Яр на участке км 0+000 - км 1+270 в Тегульдетском 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2027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</w:t>
            </w:r>
            <w:r>
              <w:t>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Строительство линии электроосвещения на автомобильной дороге Тегульдет - Покровский Яр на участке км 0+000 - км 1+150 в Тегульдетском районе Томской </w:t>
            </w:r>
            <w:r>
              <w:lastRenderedPageBreak/>
              <w:t>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2027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32.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Подъезд к с. Зоркальцево на участке км 0+000 - км 2+525 в Томском 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2027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</w:t>
            </w:r>
            <w:r>
              <w:t>во построенных и реконструированных линий электроосвещения на автомобильных дорогах общего пользования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Строительство линии электроосвещения на автомобильной дороге Асино - Батурино км 0+000 - км 2+590 в Асиновском районе Томской области (ПСД)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ПСД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11FA1" w:rsidRDefault="005248D8">
            <w:pPr>
              <w:pStyle w:val="ConsPlusNormal0"/>
              <w:jc w:val="center"/>
            </w:pPr>
            <w:r>
              <w:t>--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 2026 году запланирована к разработке 1 ПСД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Строительство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</w:t>
            </w:r>
          </w:p>
        </w:tc>
      </w:tr>
    </w:tbl>
    <w:p w:rsidR="00911FA1" w:rsidRDefault="00911FA1">
      <w:pPr>
        <w:pStyle w:val="ConsPlusNormal0"/>
        <w:sectPr w:rsidR="00911FA1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999"/>
        <w:gridCol w:w="1489"/>
        <w:gridCol w:w="1024"/>
        <w:gridCol w:w="1024"/>
        <w:gridCol w:w="1024"/>
        <w:gridCol w:w="904"/>
        <w:gridCol w:w="964"/>
      </w:tblGrid>
      <w:tr w:rsidR="00911FA1">
        <w:tc>
          <w:tcPr>
            <w:tcW w:w="6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99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мероприятия/ источник финансового обеспечения</w:t>
            </w:r>
          </w:p>
        </w:tc>
        <w:tc>
          <w:tcPr>
            <w:tcW w:w="1489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4940" w:type="dxa"/>
            <w:gridSpan w:val="5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48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Ведомственный проект 2 "Строительство и реконструкция линий электроосвещения на автомобильных дорогах общего пользования" (всего), в том числе:</w:t>
            </w:r>
          </w:p>
        </w:tc>
        <w:tc>
          <w:tcPr>
            <w:tcW w:w="1489" w:type="dxa"/>
            <w:vMerge w:val="restart"/>
            <w:tcBorders>
              <w:bottom w:val="nil"/>
            </w:tcBorders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124321,8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135054,6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125583,6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88111,7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124321,8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135054,6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125583,6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88111,7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местные бюджеты (по </w:t>
            </w:r>
            <w:r>
              <w:lastRenderedPageBreak/>
              <w:t>согласованию)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1 "</w:t>
            </w:r>
            <w:r>
              <w:t>Строительство линии электроосвещения на автомобильной дороге Томск - Каргала - Колпашево на участке км 260+700 - км 261+700 в Колпашевском районе Томской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8335,2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8335,2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местные </w:t>
            </w:r>
            <w:r>
              <w:lastRenderedPageBreak/>
              <w:t>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2 "</w:t>
            </w:r>
            <w:r>
              <w:t>Строительство линии электроосвещения на автомобильной дороге Первомайское - Белый Яр на участке км 187+300 - км 192+440 в Верхнекетском районе Томской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1990,0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43172,2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1990,0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43172,2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3 "</w:t>
            </w:r>
            <w:r>
              <w:t>Строительство линии электроосвещения на автомобильной дороге Томск - Каргала - Колпашево на участке км 159 + 400 - км 164 + 790 в Кривошеинском районе Томской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1560,0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45272,0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1560,0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45272,0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4 "</w:t>
            </w:r>
            <w:r>
              <w:t>Строительство линии электроосвещения на автомобильной дороге Михайловка - Александровское - Итатка с подъездом к с. Малиновка на участке км 21 + 000 - км 22 + 175 в Томском районе Томской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868,0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9869,2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868,0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9869,2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5 "</w:t>
            </w:r>
            <w:r>
              <w:t>Строительство линии электроосвещения на автомобильной дороге Александровское - 35 км в с. Александровское на участке км 0+880 - км 3+050 в Александровском районе Томской области" (ПСД)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1770,0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или в Федеральном </w:t>
            </w:r>
            <w:r>
              <w:lastRenderedPageBreak/>
              <w:t>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1770,0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6. "</w:t>
            </w:r>
            <w:r>
              <w:t>Строительство линии электроосвещения на автомобильной дороге Александровское - 35 км в с. Александровское на участке км 0+880 - км 3+050 в Александровском районе Томской области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17834,0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получателям на счета, открытые в кредитных </w:t>
            </w:r>
            <w:r>
              <w:lastRenderedPageBreak/>
              <w:t>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17834,0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7 "</w:t>
            </w:r>
            <w:r>
              <w:t>Строительство линии электроосвещения на автомобильной дороге Камаевка - Асино - Первомайское на участке км 49+400 - км 50+650 в Асиновском районе Томской области" (ПСД)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990,0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получателям на </w:t>
            </w:r>
            <w:r>
              <w:lastRenderedPageBreak/>
              <w:t>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990,0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8 "</w:t>
            </w:r>
            <w:r>
              <w:t>Строительство линии электроосвещения на автомобильной дороге Камаевка - Асино - Первомайское на участке км 49+550 - км 50+650 в Асиновском районе Томской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9664,2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</w:t>
            </w:r>
            <w:r>
              <w:lastRenderedPageBreak/>
              <w:t>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9664,2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9 "</w:t>
            </w:r>
            <w:r>
              <w:t>Строительство линии электроосвещения на автомобильной дороге Первомайское - Орехово на участке км 3+830 - км 6+260 в Первомайском районе Томской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1305,0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20410,2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</w:t>
            </w:r>
            <w:r>
              <w:lastRenderedPageBreak/>
              <w:t>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1305,0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20410,2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10 "</w:t>
            </w:r>
            <w:r>
              <w:t>Строительство линии электроосвещения на автомобильной дороге Томск - Каргала - Колпашево на участке км 57+852 - км 58+845 в Шегарском районе Томской области" (ПСД)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830,0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</w:t>
            </w:r>
            <w:r>
              <w:lastRenderedPageBreak/>
              <w:t>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830,0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2.11.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11 "</w:t>
            </w:r>
            <w:r>
              <w:t>Строительство линии электроосвещения на автомобильной дороге Томск - Каргала - Колпашево на участке км 57+852 - км 58+845 в Шегарском районе Томской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8724,1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</w:t>
            </w:r>
            <w:r>
              <w:lastRenderedPageBreak/>
              <w:t>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8724,1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12. "Строительство линии электроосвещения на автомобильной дороге Подъезд к п. Ключи на участке км 0+000 - км 1+219 в Томском районе Томской области"</w:t>
            </w:r>
            <w:r>
              <w:t xml:space="preserve"> (ПСД)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1850,0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</w:t>
            </w:r>
            <w:r>
              <w:lastRenderedPageBreak/>
              <w:t>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1850,0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2.13.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13 "Строительство линии электроосвещения на автомобильной дороге Подъезд к п. Ключи на участке км 0+000 - км 1+219 в Томском районе Томской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10709,7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</w:t>
            </w:r>
            <w:r>
              <w:lastRenderedPageBreak/>
              <w:t>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10709,7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2.14.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14 "</w:t>
            </w:r>
            <w:r>
              <w:t>Строительство линии электроосвещения на автомобильной дороге Томск - Предтеченск на участке км 2+000 - км 2+822 в Томском районе Томской области" (ПСД)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1400,0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</w:t>
            </w:r>
            <w:r>
              <w:lastRenderedPageBreak/>
              <w:t>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1400,0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2.15.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15 "Строительство линии электроосвещения на автомобильной дороге Томск - Предтеченск на участке км 2+000 - км 2+822 в Томском районе Томской области" (всего), в том числе: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7221,8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получателям на </w:t>
            </w:r>
            <w:r>
              <w:lastRenderedPageBreak/>
              <w:t>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7221,8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2.16.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16 "</w:t>
            </w:r>
            <w:r>
              <w:t>Строительство линии электроосвещения на автомобильной дороге Первомайское - Белый Яр на участке км 0+000 - км 1+130 в Первомайском районе Томской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885,0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9491,0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получателям на </w:t>
            </w:r>
            <w:r>
              <w:lastRenderedPageBreak/>
              <w:t>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885,0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9491,0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2.17.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17 "</w:t>
            </w:r>
            <w:r>
              <w:t>Строительство линии электроосвещения на автомобильной дороге Мельниково - Кожевниково - Изовка на участке км 0+000 - км 2+000 в Шегарском районе Томской области" (ПСД)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878,5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</w:t>
            </w:r>
            <w:r>
              <w:lastRenderedPageBreak/>
              <w:t>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878,5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2.18.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18 "</w:t>
            </w:r>
            <w:r>
              <w:t>Строительство линии электроосвещения на автомобильной дороге Мельниково - Кожевниково - Изовка на участке км 0+000 - км 2+000 в Шегарском районе Томской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18379,5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</w:t>
            </w:r>
            <w:r>
              <w:lastRenderedPageBreak/>
              <w:t>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18379,5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2.19.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19 "</w:t>
            </w:r>
            <w:r>
              <w:t>Строительство линии электроосвещения на автомобильной дороге Подъезд к с. Копылово на участке км 0+000 - км 3+580 в Томском районе Томской области" (ПСД)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1572,6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</w:t>
            </w:r>
            <w:r>
              <w:lastRenderedPageBreak/>
              <w:t>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1572,6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2.20.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20 "Строительство линии электроосвещения на автомобильной дороге Подъезд к с. Копылово на участке км 0+000 - км 3+580 в Томском районе Томской области"</w:t>
            </w:r>
            <w:r>
              <w:t xml:space="preserve">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30834,2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</w:t>
            </w:r>
            <w:r>
              <w:lastRenderedPageBreak/>
              <w:t>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30834,2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2.21.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Мероприятие 21 "Строительство линии электроосвещения на автомобильной дороге Река Обь - Мельниково на участке км 2+800 - км 6+850 в Шегарском районе Томской области" (ПСД) (всего), в том </w:t>
            </w:r>
            <w:r>
              <w:t>числе:</w:t>
            </w:r>
          </w:p>
        </w:tc>
        <w:tc>
          <w:tcPr>
            <w:tcW w:w="1489" w:type="dxa"/>
            <w:vMerge w:val="restart"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1753,4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</w:t>
            </w:r>
            <w:r>
              <w:lastRenderedPageBreak/>
              <w:t>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1753,4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2.22.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22 "</w:t>
            </w:r>
            <w:r>
              <w:t>Строительство линии электроосвещения на автомобильной дороге Река Обь - Мельниково на участке км 2+800 - км 6+850 в Шегарском районе Томской области" (всего), в том числе:</w:t>
            </w:r>
          </w:p>
        </w:tc>
        <w:tc>
          <w:tcPr>
            <w:tcW w:w="1489" w:type="dxa"/>
            <w:vMerge w:val="restart"/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34882,3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получателям на </w:t>
            </w:r>
            <w:r>
              <w:lastRenderedPageBreak/>
              <w:t>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34882,3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2.23.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23 "</w:t>
            </w:r>
            <w:r>
              <w:t>Строительство линии электроосвещения на автомобильной дороге общего пользования Кудринский участок - Моряковский Затон на участках км 3+800 - км 6+650, км 17+100 - км 17+775 в Томском районе Томской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23150,6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</w:t>
            </w:r>
            <w:r>
              <w:lastRenderedPageBreak/>
              <w:t>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23150,6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2.24.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24 "</w:t>
            </w:r>
            <w:r>
              <w:t>Строительство линии электроосвещения на автомобильной дороге Колпашево - Тогур на участке км 0+000 - км 3+201 в Колпашевском районе Томской области" (всего), в том числе: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28960,0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</w:t>
            </w:r>
            <w:r>
              <w:lastRenderedPageBreak/>
              <w:t>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28960,0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2.25.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25 "Строительство линии электроосвещения на автомобильной дороге Мельниково - Кожевниково - Изовка на участке км 41+380 - км 44+350 (с. Кожевниково) в Кожевниковском районе Т</w:t>
            </w:r>
            <w:r>
              <w:t>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25694,5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25694,5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2.26.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26 "</w:t>
            </w:r>
            <w:r>
              <w:t>Строительство линии электроосвещения на автомобильной дороге Мельниково - Кожевниково - Изовка на участке км 117+720 - км 120+550 (с. Базой) в Кожевниковском районе Томской области" (всего), в том числе:</w:t>
            </w:r>
          </w:p>
        </w:tc>
        <w:tc>
          <w:tcPr>
            <w:tcW w:w="1489" w:type="dxa"/>
            <w:vMerge w:val="restart"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25476,2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федеральный бюджет (по согласованию) </w:t>
            </w:r>
            <w:r>
              <w:lastRenderedPageBreak/>
              <w:t>(прогноз), в т.ч.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25476,2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2.27.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27 "</w:t>
            </w:r>
            <w:r>
              <w:t>Строительство линии электроосвещения на автомобильной дороге Подъезд к с. Корнилово, д. Аркашево на участке км 0+000 - км 7+481 в Томском районе Томской области" (всего), в том числе: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6097,3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65725,3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федеральный бюджет (по согласованию) </w:t>
            </w:r>
            <w:r>
              <w:lastRenderedPageBreak/>
              <w:t>(прогноз), в т.ч.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6097,3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65725,3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2.28.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28 "</w:t>
            </w:r>
            <w:r>
              <w:t>Строительство линии электроосвещения на автомобильной дороге Богашево - Лучаново - Стеклозавод на участке км 0+000 - км 2+190 в Томском районе Томской области" (ПСД)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943,1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федеральный бюджет (по согласованию) </w:t>
            </w:r>
            <w:r>
              <w:lastRenderedPageBreak/>
              <w:t>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943,1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2.29.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29 "</w:t>
            </w:r>
            <w:r>
              <w:t>Строительство линии электроосвещения на автомобильной дороге Богашево - Лучаново - Стеклозавод на участке км 4+620 - км 6+810 в Томском районе Томской области" (ПСД) (всего), в том числе: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943,1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федеральный бюджет (по согласованию) </w:t>
            </w:r>
            <w:r>
              <w:lastRenderedPageBreak/>
              <w:t>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943,1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2.30.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30 "</w:t>
            </w:r>
            <w:r>
              <w:t>Строительство линии электроосвещения на автомобильной дороге Тегульдет - Белый Яр на участке км 0+000 - км 1+270 в Тегульдетском районе Томской области" (ПСД)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546,9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федеральный бюджет (по согласованию) </w:t>
            </w:r>
            <w:r>
              <w:lastRenderedPageBreak/>
              <w:t>(прогноз), в т.ч.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546,9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2.31.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31 "Строительство линии электроосвещения на автомобильной дороге Тегульдет - Покровский Яр на участке км 0+000 км 1+150 в Тегульдетском районе Томской области"</w:t>
            </w:r>
            <w:r>
              <w:t xml:space="preserve"> (ПСД)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495,2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федеральный бюджет (по согласованию) </w:t>
            </w:r>
            <w:r>
              <w:lastRenderedPageBreak/>
              <w:t>(прогноз), в т.ч.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495,2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2.32.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32 "Строительство линии электроосвещения на автомобильной дороге Подъезд к с. Зоркальцево на участке км 0+000 - км 2+525 в Томском районе Томской области" (ПСД) (всего), в том</w:t>
            </w:r>
            <w:r>
              <w:t xml:space="preserve"> числе:</w:t>
            </w:r>
          </w:p>
        </w:tc>
        <w:tc>
          <w:tcPr>
            <w:tcW w:w="1489" w:type="dxa"/>
            <w:vMerge w:val="restart"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1087,4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1087,4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bottom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2.33.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33 "</w:t>
            </w:r>
            <w:r>
              <w:t>Строительство линии электроосвещения на автомобильной дороге Асино - Батурино на участке км 0+000 - км 2+590 в Асиновском районе Томской области" ПСД) (всего), в том числе:</w:t>
            </w:r>
          </w:p>
        </w:tc>
        <w:tc>
          <w:tcPr>
            <w:tcW w:w="1489" w:type="dxa"/>
            <w:vMerge w:val="restart"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1500,0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1500,0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План исполнения бюджета Томской области в части бюджетных</w:t>
      </w:r>
    </w:p>
    <w:p w:rsidR="00911FA1" w:rsidRDefault="005248D8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911FA1" w:rsidRDefault="005248D8">
      <w:pPr>
        <w:pStyle w:val="ConsPlusTitle0"/>
        <w:jc w:val="center"/>
      </w:pPr>
      <w:r>
        <w:t>реализации ведомственного проекта в 2025 году</w:t>
      </w: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sectPr w:rsidR="00911FA1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9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784"/>
        <w:gridCol w:w="1024"/>
        <w:gridCol w:w="1024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N</w:t>
            </w:r>
          </w:p>
          <w:p w:rsidR="00911FA1" w:rsidRDefault="005248D8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999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7154" w:type="dxa"/>
            <w:gridSpan w:val="11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102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Всего на конец 2025 года (тыс. рублей)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9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78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1024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"Строительство линии электроосвещения на автомобильной дороге Томск - Каргала - Колпашево на участке км 159+400 - км 164+790 в Кривошеинском районе Томской области"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45272,0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45272,0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Мероприятие "Строительство линии электроосвещения на автомобильной дороге Михайловка - Александровское </w:t>
            </w:r>
            <w:r>
              <w:lastRenderedPageBreak/>
              <w:t>- Итатка с подъездом к с. Малиновка на участке км 21+000 - км 22+175 в Томском районе Томской области"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9869,2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9869,2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"Строительство линии электроосвещения на автомобильной дороге Первомайское - Белый Яр на участке км 187+300 - км 192+440 в Верхнекетском районе Томской области"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43172,2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43172,2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 xml:space="preserve">Мероприятие "Строительство линии электроосвещения на автомобильной Первомайское - </w:t>
            </w:r>
            <w:r>
              <w:lastRenderedPageBreak/>
              <w:t>Белый Яр на участке км 0+000 км 1+130 в Первомайском районе Томской области"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911FA1" w:rsidRDefault="005248D8">
            <w:pPr>
              <w:pStyle w:val="ConsPlusNormal0"/>
              <w:jc w:val="center"/>
            </w:pPr>
            <w:r>
              <w:t>9491,0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9491,0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9491,0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"Строительство линии электроосвещения на автомобильной дороге Первомайское - Орехово на участке км 3+830 - км 6+260 в Первомайском районе Томской области"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20410,2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20410,2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 xml:space="preserve">Строительство линии электроосвещения на автомобильной Александровское - 35 км в с. Александровское на участке км </w:t>
            </w:r>
            <w:r>
              <w:lastRenderedPageBreak/>
              <w:t>0+880 - км 3+050 в Александровском районе Томской области" (ПСД)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1770,0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>Строительство линии электроосвещения на автомобильной дороге Камаевка - Асино - Первомайское на участке км 49+550 - км 50+650 в Асиновском районе Томской области" (ПСД)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990,0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 xml:space="preserve">Строительство линии электроосвещения на автомобильной дороге Томск - Каргала - Колпашево на участке км </w:t>
            </w:r>
            <w:r>
              <w:lastRenderedPageBreak/>
              <w:t>57+852 - км 58+845 в Шегарском районе Томской области" (ПСД)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830,0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>Строительство линии электроосвещения на автомобильной дороге Подъезд к п. Ключи на участке км 0+000 - км 1+219 в Томском районе Томской области" (ПСД)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1850,0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999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 xml:space="preserve">Строительство линии электроосвещения на автомобильной дороге Томск - Предтеченск на участке км 2+000 - км 2+822 в Томском районе Томской области" </w:t>
            </w:r>
            <w:r>
              <w:lastRenderedPageBreak/>
              <w:t>(ПСД)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1400,0</w:t>
            </w:r>
          </w:p>
        </w:tc>
      </w:tr>
      <w:tr w:rsidR="00911FA1">
        <w:tc>
          <w:tcPr>
            <w:tcW w:w="2453" w:type="dxa"/>
            <w:gridSpan w:val="2"/>
          </w:tcPr>
          <w:p w:rsidR="00911FA1" w:rsidRDefault="005248D8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911FA1" w:rsidRDefault="005248D8">
            <w:pPr>
              <w:pStyle w:val="ConsPlusNormal0"/>
              <w:jc w:val="center"/>
            </w:pPr>
            <w:r>
              <w:t>9491,0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135054,6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135054,6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98"/>
        <w:gridCol w:w="1204"/>
        <w:gridCol w:w="1204"/>
        <w:gridCol w:w="1744"/>
        <w:gridCol w:w="850"/>
        <w:gridCol w:w="737"/>
        <w:gridCol w:w="904"/>
        <w:gridCol w:w="850"/>
        <w:gridCol w:w="1247"/>
        <w:gridCol w:w="964"/>
        <w:gridCol w:w="1191"/>
      </w:tblGrid>
      <w:tr w:rsidR="00911FA1">
        <w:tc>
          <w:tcPr>
            <w:tcW w:w="6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98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587" w:type="dxa"/>
            <w:gridSpan w:val="2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24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9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Реализация муниципальными образованиями</w:t>
            </w:r>
          </w:p>
        </w:tc>
        <w:tc>
          <w:tcPr>
            <w:tcW w:w="119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911FA1">
        <w:trPr>
          <w:trHeight w:val="276"/>
        </w:trPr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2098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2408" w:type="dxa"/>
            <w:gridSpan w:val="2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87" w:type="dxa"/>
            <w:gridSpan w:val="2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54" w:type="dxa"/>
            <w:gridSpan w:val="2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да/нет</w:t>
            </w:r>
          </w:p>
        </w:tc>
        <w:tc>
          <w:tcPr>
            <w:tcW w:w="119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2098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7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73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85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24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2098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993" w:type="dxa"/>
            <w:gridSpan w:val="11"/>
          </w:tcPr>
          <w:p w:rsidR="00911FA1" w:rsidRDefault="005248D8">
            <w:pPr>
              <w:pStyle w:val="ConsPlusNormal0"/>
              <w:jc w:val="center"/>
            </w:pPr>
            <w:r>
              <w:t>Задача "</w:t>
            </w:r>
            <w:r>
              <w:t>Улучшение условий безопасного движения транспортных средств по автомобильным дорогам общего пользования регионального или межмуниципального значения"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линии электроосвещения </w:t>
            </w:r>
            <w:r>
              <w:lastRenderedPageBreak/>
              <w:t>на автомобильной дороге общего пользования Томск - Каргала - Колпашево на участке км 260+700 - км 261+700 в Колпашевском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п. </w:t>
            </w:r>
            <w:r>
              <w:t>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8335,2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общего пользования Томск - Каргала - Колпашево на участке км 260+700 - км 261+700 в Колпашевском районе Томской области"</w:t>
            </w:r>
            <w:r>
              <w:t xml:space="preserve">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895,0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Контрольная точка "Получены </w:t>
            </w:r>
            <w:r>
              <w:lastRenderedPageBreak/>
              <w:t>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04.04.2024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Иной документ </w:t>
            </w:r>
            <w:r>
              <w:lastRenderedPageBreak/>
              <w:t>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10.04.2024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линии электроосвещения на автомобильной дороге общего пользования Томск - Каргала - Колпашево на участке км 260+700 - км 261+700 в Колпашевском районе Томской области" в 2024 </w:t>
            </w:r>
            <w:r>
              <w:lastRenderedPageBreak/>
              <w:t>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7440,2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31.05.2024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22.07.2024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линии электроосвещения на автомобильной дороге </w:t>
            </w:r>
            <w:r>
              <w:lastRenderedPageBreak/>
              <w:t>Первомайское - Белый Яр на участке км 187+300 - км 192+440 в Верхнекетском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</w:t>
            </w:r>
          </w:p>
          <w:p w:rsidR="00911FA1" w:rsidRDefault="005248D8">
            <w:pPr>
              <w:pStyle w:val="ConsPlusNormal0"/>
              <w:jc w:val="center"/>
            </w:pPr>
            <w:r>
              <w:t>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5,14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45162,2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Первомайское - Белый Яр на участке км 187+300 - км 192+440 в Верхнекетском районе Томской области"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1990,0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15.03.2024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Контрольная точка "Заключен </w:t>
            </w:r>
            <w:r>
              <w:lastRenderedPageBreak/>
              <w:t>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Государственный </w:t>
            </w:r>
            <w:r>
              <w:lastRenderedPageBreak/>
              <w:t>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20.12.2024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линии электроосвещения на автомобильной дороге Первомайское - Белый Яр на </w:t>
            </w:r>
            <w:r>
              <w:lastRenderedPageBreak/>
              <w:t>участке км 187+300 - км 192+440 в Верхнекетском 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</w:t>
            </w:r>
          </w:p>
          <w:p w:rsidR="00911FA1" w:rsidRDefault="005248D8">
            <w:pPr>
              <w:pStyle w:val="ConsPlusNormal0"/>
              <w:jc w:val="center"/>
            </w:pPr>
            <w:r>
              <w:t>ОГКУ "Томскавтодор"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43172,2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14.04.2025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</w:t>
            </w:r>
            <w:r>
              <w:t>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14.11.2025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28.11.2025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</w:t>
            </w:r>
            <w:r>
              <w:lastRenderedPageBreak/>
              <w:t>(результат) "Строительство линии электроосвещения на автомобильной дороге Первомайское - Орехово на участке км 3+830 - км 6+260 в Первомайском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</w:t>
            </w:r>
            <w:r>
              <w:t>2025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Акулов П.А. - </w:t>
            </w:r>
            <w:r>
              <w:lastRenderedPageBreak/>
              <w:t>директор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2,43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21715,2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3.1.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Первомайское - Орехово на участке км 3+830 - км 6+260 в Первомайском районе Томской области"</w:t>
            </w:r>
            <w:r>
              <w:t xml:space="preserve">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</w:t>
            </w:r>
          </w:p>
          <w:p w:rsidR="00911FA1" w:rsidRDefault="005248D8">
            <w:pPr>
              <w:pStyle w:val="ConsPlusNormal0"/>
              <w:jc w:val="center"/>
            </w:pPr>
            <w:r>
              <w:t>ОГКУ "Томскавтодор"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1305,0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3.1.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Контрольная точка "Закупка включена </w:t>
            </w:r>
            <w:r>
              <w:lastRenderedPageBreak/>
              <w:t>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15.03.2024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План-график </w:t>
            </w:r>
            <w:r>
              <w:lastRenderedPageBreak/>
              <w:t>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3.1.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</w:t>
            </w:r>
          </w:p>
          <w:p w:rsidR="00911FA1" w:rsidRDefault="005248D8">
            <w:pPr>
              <w:pStyle w:val="ConsPlusNormal0"/>
              <w:jc w:val="center"/>
            </w:pPr>
            <w:r>
              <w:t>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3.1.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20.12.2024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3.1.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линии электроосвещения на автомобильной </w:t>
            </w:r>
            <w:r>
              <w:lastRenderedPageBreak/>
              <w:t>дороге Первомайское - Орехово на участке км 3+830 - км 6+260 в Первомайском 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</w:t>
            </w:r>
          </w:p>
          <w:p w:rsidR="00911FA1" w:rsidRDefault="005248D8">
            <w:pPr>
              <w:pStyle w:val="ConsPlusNormal0"/>
              <w:jc w:val="center"/>
            </w:pPr>
            <w:r>
              <w:t>ОГКУ "Томскавтодор"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20410,2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3.2.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3.2.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14.05.2025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3.2.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30.10.2025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3.2.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14.11.2025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Первомайское - Белый Яр на участке км 0+000 - км 1+130 в Первомайском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</w:t>
            </w:r>
          </w:p>
          <w:p w:rsidR="00911FA1" w:rsidRDefault="005248D8">
            <w:pPr>
              <w:pStyle w:val="ConsPlusNormal0"/>
              <w:jc w:val="center"/>
            </w:pPr>
            <w:r>
              <w:t>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1,13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10376,0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Первомайское - Белый Яр на участке км 0+000 - км 1+130 в Первомайском районе Томской области"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885,0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4.1. </w:t>
            </w:r>
            <w:r>
              <w:lastRenderedPageBreak/>
              <w:t>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lastRenderedPageBreak/>
              <w:t xml:space="preserve">Контрольная точка </w:t>
            </w:r>
            <w:r>
              <w:lastRenderedPageBreak/>
              <w:t>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15.03.2024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</w:t>
            </w:r>
            <w:r>
              <w:lastRenderedPageBreak/>
              <w:t>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4.1.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</w:t>
            </w:r>
          </w:p>
          <w:p w:rsidR="00911FA1" w:rsidRDefault="005248D8">
            <w:pPr>
              <w:pStyle w:val="ConsPlusNormal0"/>
              <w:jc w:val="center"/>
            </w:pPr>
            <w:r>
              <w:t>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4.1.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20.12.2024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4.1.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линии электроосвещения </w:t>
            </w:r>
            <w:r>
              <w:lastRenderedPageBreak/>
              <w:t>на автомобильной дороге Первомайское - Белый Яр на участке км 0+000 - км 1+130 в Первомайском районе Томской области"</w:t>
            </w:r>
            <w:r>
              <w:t xml:space="preserve">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9491,0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4.2.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4.2.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14.05.2025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4.2.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4.2.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Платежное поручение (платежный </w:t>
            </w:r>
            <w:r>
              <w:lastRenderedPageBreak/>
              <w:t>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Томск - Каргала - Колпашево на участке км 159+400 - км 164+790 в Кривошеинском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</w:t>
            </w:r>
          </w:p>
          <w:p w:rsidR="00911FA1" w:rsidRDefault="005248D8">
            <w:pPr>
              <w:pStyle w:val="ConsPlusNormal0"/>
              <w:jc w:val="center"/>
            </w:pPr>
            <w:r>
              <w:t>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5,39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46832,0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линии электроосвещения на автомобильной дороге Томск - Каргала - Колпашево на участке км 159+400 - км 164+790 в Кривошеинском районе Томской </w:t>
            </w:r>
            <w:r>
              <w:lastRenderedPageBreak/>
              <w:t>области"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1560,0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5.1.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30.06.2024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23.07.2024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линии электроосвещения на автомобильной дороге Томск - Каргала - Колпашево на участке км 159+400 - км </w:t>
            </w:r>
            <w:r>
              <w:lastRenderedPageBreak/>
              <w:t>164+790 в Кривошеинском 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45272,0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5.2.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14.05.2025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17.11.2025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28.11.2025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</w:t>
            </w:r>
            <w:r>
              <w:lastRenderedPageBreak/>
              <w:t>линии электроосвещения на автомобильной дороге Михайловка - Александровское - Итатка с подъездом к с. Малиновка на участке км 21+000 - км 22+175 в Томском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</w:t>
            </w:r>
            <w:r>
              <w:t>иректор</w:t>
            </w:r>
          </w:p>
          <w:p w:rsidR="00911FA1" w:rsidRDefault="005248D8">
            <w:pPr>
              <w:pStyle w:val="ConsPlusNormal0"/>
              <w:jc w:val="center"/>
            </w:pPr>
            <w:r>
              <w:t xml:space="preserve">ОГКУ </w:t>
            </w:r>
            <w:r>
              <w:lastRenderedPageBreak/>
              <w:t>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2,17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10737,2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6.1.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Михайловка - Александровское - Итатка с подъездом к с. Малиновка на участке км 21+000 - км 22+175 в Томском районе Томской области"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868,0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6.1.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15.03.2024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20.12.2024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линии </w:t>
            </w:r>
            <w:r>
              <w:lastRenderedPageBreak/>
              <w:t>электроосвещения на автомобильной дороге Михайловка - Александровское - Итатка с подъездом к с. Малиновка на участке км 21+000 - км 22+175 в Томском 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9869,2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6.2.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14.05.2025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17.11.2025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6.2. </w:t>
            </w:r>
            <w:r>
              <w:lastRenderedPageBreak/>
              <w:t>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lastRenderedPageBreak/>
              <w:t xml:space="preserve">Контрольная точка </w:t>
            </w:r>
            <w:r>
              <w:lastRenderedPageBreak/>
              <w:t>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28.11.2025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</w:t>
            </w:r>
            <w:r>
              <w:lastRenderedPageBreak/>
              <w:t>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Александровское - 35 км в с. Александровское на участке км 0+880 - км 3+050 в Александровском районе Томской о</w:t>
            </w:r>
            <w:r>
              <w:t>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</w:t>
            </w:r>
          </w:p>
          <w:p w:rsidR="00911FA1" w:rsidRDefault="005248D8">
            <w:pPr>
              <w:pStyle w:val="ConsPlusNormal0"/>
              <w:jc w:val="center"/>
            </w:pPr>
            <w:r>
              <w:t>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2,17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19604,0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линии электроосвещения на автомобильной дороге Александровское - 35 км в с. Александровское </w:t>
            </w:r>
            <w:r>
              <w:lastRenderedPageBreak/>
              <w:t>на участке км 0+880 - км 3+000 в Александровском 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1770,0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7.1.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7.1.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7.1.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19.12.2025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7.1.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</w:t>
            </w:r>
            <w:r>
              <w:lastRenderedPageBreak/>
              <w:t>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7.2.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Александровское - 35 км в с. Александровское на участке км 0+880 - км 3+050 в Александровском районе Томской области"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17834,0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7.2.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13.03.2026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7.2.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14.05.2026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7.2.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Контрольная точка "Объект недвижимого </w:t>
            </w:r>
            <w:r>
              <w:lastRenderedPageBreak/>
              <w:t>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Иной документ (акт </w:t>
            </w:r>
            <w:r>
              <w:lastRenderedPageBreak/>
              <w:t>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7.2.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Камаевка - Асино - Первомайское на участке км 49+400 - км 50+650 в Асиновском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</w:t>
            </w:r>
          </w:p>
          <w:p w:rsidR="00911FA1" w:rsidRDefault="005248D8">
            <w:pPr>
              <w:pStyle w:val="ConsPlusNormal0"/>
              <w:jc w:val="center"/>
            </w:pPr>
            <w:r>
              <w:t>ОГК</w:t>
            </w:r>
            <w:r>
              <w:t>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1,25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10654,2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линии электроосвещения на автомобильной </w:t>
            </w:r>
            <w:r>
              <w:lastRenderedPageBreak/>
              <w:t>дороге Камаевка - Асино - Первомайское на участке км 49+400 - км 50+650 в Асиновском районе Томской области"</w:t>
            </w:r>
            <w:r>
              <w:t xml:space="preserve">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990,0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8.1.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8.1.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</w:t>
            </w:r>
            <w:r>
              <w:t>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8.1.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19.12.2025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8.1. </w:t>
            </w:r>
            <w:r>
              <w:lastRenderedPageBreak/>
              <w:t>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lastRenderedPageBreak/>
              <w:t xml:space="preserve">Контрольная точка </w:t>
            </w:r>
            <w:r>
              <w:lastRenderedPageBreak/>
              <w:t>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</w:t>
            </w:r>
            <w:r>
              <w:lastRenderedPageBreak/>
              <w:t>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8.2.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Камаевка - Асино - Первомайское на участке км 49+400 - км 50+650 в Асиновском районе Томской области"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9664,2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8.2.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13.03.2026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8.2.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14.05.2026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8.2. </w:t>
            </w:r>
            <w:r>
              <w:lastRenderedPageBreak/>
              <w:t>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lastRenderedPageBreak/>
              <w:t xml:space="preserve">Контрольная точка </w:t>
            </w:r>
            <w:r>
              <w:lastRenderedPageBreak/>
              <w:t>"</w:t>
            </w:r>
            <w:r>
              <w:t>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Иной </w:t>
            </w:r>
            <w:r>
              <w:lastRenderedPageBreak/>
              <w:t>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8.2.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Томск - Каргала - Колпашево на участке км 57+852 - км 58+845 в Шегарском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</w:t>
            </w:r>
          </w:p>
          <w:p w:rsidR="00911FA1" w:rsidRDefault="005248D8">
            <w:pPr>
              <w:pStyle w:val="ConsPlusNormal0"/>
              <w:jc w:val="center"/>
            </w:pPr>
            <w:r>
              <w:t>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0,99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9554,1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9.1.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линии электроосвещения </w:t>
            </w:r>
            <w:r>
              <w:lastRenderedPageBreak/>
              <w:t>на автомобильной дороге Томск - Каргала - Колпашево на участке км 57+852 - км 58+845 в Шегарском 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830,0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9.1.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9.1.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t>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9.1.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19.12.2025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9.1.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9.2.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Томск - Каргала - Колпашево на участке км 57+852 - км 58+845 в Шегарском районе Томской области"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8724,1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9.2.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13.03.2026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9.2.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14.05.2026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9.2.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9.2.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Подъезд к п. Ключи на участке км 0+000 - км 1+219 в Томском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</w:t>
            </w:r>
          </w:p>
          <w:p w:rsidR="00911FA1" w:rsidRDefault="005248D8">
            <w:pPr>
              <w:pStyle w:val="ConsPlusNormal0"/>
              <w:jc w:val="center"/>
            </w:pPr>
            <w:r>
              <w:t>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1,219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12559,7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линии электроосвещения </w:t>
            </w:r>
            <w:r>
              <w:lastRenderedPageBreak/>
              <w:t>на автомобильной дороге Подъезд к п. Ключи на участке км 0+000 - км 1+219 в Томском районе Томской области"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1850,0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10.1.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</w:t>
            </w:r>
            <w:r>
              <w:t>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10.1. </w:t>
            </w:r>
            <w:r>
              <w:lastRenderedPageBreak/>
              <w:t>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lastRenderedPageBreak/>
              <w:t xml:space="preserve">Контрольная точка </w:t>
            </w:r>
            <w:r>
              <w:lastRenderedPageBreak/>
              <w:t>"Выплаты осуществлены"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</w:t>
            </w:r>
            <w:r>
              <w:lastRenderedPageBreak/>
              <w:t>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10.2.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Подъезд к п. Ключи на участке км 0+000 - км 1+219 в Томском районе Томской области"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10709,7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13.03.2026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14.05.2026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10.2.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 xml:space="preserve">Объект </w:t>
            </w:r>
            <w:r>
              <w:lastRenderedPageBreak/>
              <w:t>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Иной документ </w:t>
            </w:r>
            <w:r>
              <w:lastRenderedPageBreak/>
              <w:t>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10.2.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Томск - Предтеченск на участке км 2+000 - км 2+822 в Томском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</w:t>
            </w:r>
          </w:p>
          <w:p w:rsidR="00911FA1" w:rsidRDefault="005248D8">
            <w:pPr>
              <w:pStyle w:val="ConsPlusNormal0"/>
              <w:jc w:val="center"/>
            </w:pPr>
            <w:r>
              <w:t>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2,822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8621,8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11.1.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линии электроосвещения на автомобильной дороге Томск - </w:t>
            </w:r>
            <w:r>
              <w:lastRenderedPageBreak/>
              <w:t>Предтеченск на участке км 2+000 - км 2+822 в Томском районе Томской области" в 2025 году реализации"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1400,0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11.1.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11.1.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11.1.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19.12.2025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11.1.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Платежное поручение </w:t>
            </w:r>
            <w:r>
              <w:lastRenderedPageBreak/>
              <w:t>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11.2.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Томск - Предтеченск на участке км 2+000 - км 2+822 в Томском районе Томской области"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7221,8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11.2.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13.03.2026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11.2.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14.05.2026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11.2.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 xml:space="preserve">Объект недвижимого имущества введен </w:t>
            </w:r>
            <w:r>
              <w:lastRenderedPageBreak/>
              <w:t>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</w:t>
            </w:r>
            <w:r>
              <w:lastRenderedPageBreak/>
              <w:t>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11.2.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Мельниково - Кожевниково - Изовка на участке км 0+000 - км 2+000 в Шегарском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19258,0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12.1.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линии электроосвещения на автомобильной дороге </w:t>
            </w:r>
            <w:r>
              <w:lastRenderedPageBreak/>
              <w:t>Мельниково - Кожевниково - Изовка на участке км 0+000 - км 2+000 в Шегарском районе Томской области"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878,5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12.1.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12.1.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12.1.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18.12.2026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12.1. </w:t>
            </w:r>
            <w:r>
              <w:lastRenderedPageBreak/>
              <w:t>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lastRenderedPageBreak/>
              <w:t xml:space="preserve">Контрольная точка </w:t>
            </w:r>
            <w:r>
              <w:lastRenderedPageBreak/>
              <w:t>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</w:t>
            </w:r>
            <w:r>
              <w:lastRenderedPageBreak/>
              <w:t>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12.2.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Мельниково - Кожевниково - Изовка на участке км 0+000 - км 2+000 в Шегарском районе Томской области" в 2027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18379,5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12.2.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25.02.2027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12.2.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26.04.2027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12.2.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04.10.2027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12.2.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18.10.2027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Подъезд к с. Копылово на участке км 0+000 - км 3+580 в Томском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3,58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3240</w:t>
            </w:r>
            <w:r>
              <w:t>6,8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13.1.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линии электроосвещения </w:t>
            </w:r>
            <w:r>
              <w:lastRenderedPageBreak/>
              <w:t>на автомобильной дороге Подъезд к с. Копылово на участке км 0+000 - км 3+580 в Томском районе Томской области"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1572,6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13.1.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13.03.2026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13.1.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14.04.2026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13.1.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18.12.2026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13.1. </w:t>
            </w:r>
            <w:r>
              <w:lastRenderedPageBreak/>
              <w:t>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lastRenderedPageBreak/>
              <w:t xml:space="preserve">Контрольная точка </w:t>
            </w:r>
            <w:r>
              <w:lastRenderedPageBreak/>
              <w:t>"</w:t>
            </w:r>
            <w:r>
              <w:t>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</w:t>
            </w:r>
            <w:r>
              <w:lastRenderedPageBreak/>
              <w:t>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13.2.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Подъезд к с. Копылово на участке км 0+000 - км 3+580 в Томском районе Томской области" в 2027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30834,2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13.2.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25.02.2027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13.2.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26.04.2027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13.2.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 xml:space="preserve">Объект </w:t>
            </w:r>
            <w:r>
              <w:lastRenderedPageBreak/>
              <w:t>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04.10.2027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Иной документ </w:t>
            </w:r>
            <w:r>
              <w:lastRenderedPageBreak/>
              <w:t>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13.2.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18.10.2027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Река Обь - Мельниково на участке км 2+800 - км 6+850 в Шегарском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4,05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36</w:t>
            </w:r>
            <w:r>
              <w:t>635,7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14.1.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линии электроосвещения на автомобильной дороге Река Обь - </w:t>
            </w:r>
            <w:r>
              <w:lastRenderedPageBreak/>
              <w:t>Мельниково на участке км 2+800 - км 6+850 в Шегарском районе Томской области"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1753,4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14.1.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13.03.2026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14.1.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14.1.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21.12.2026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14.1.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Платежное поручение </w:t>
            </w:r>
            <w:r>
              <w:lastRenderedPageBreak/>
              <w:t>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14.2.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Река Обь - Мельниково на участке км 2+800 - км 6+850 в Шегарском районе Томской области" в 2027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34882,3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14.2.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25.02.2027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14.2.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26.04.2027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14.2.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 xml:space="preserve">Объект недвижимого имущества введен </w:t>
            </w:r>
            <w:r>
              <w:lastRenderedPageBreak/>
              <w:t>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04.10.2027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</w:t>
            </w:r>
            <w:r>
              <w:lastRenderedPageBreak/>
              <w:t>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14.2.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18.10.2027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общего пользования Кудринский участок - Моряковский Затон на участках км 3+800 - км 6+650, км 17+100 - км 17+775 в Томском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</w:t>
            </w:r>
            <w:r>
              <w:t>24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2,175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23150,6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15.1.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линии </w:t>
            </w:r>
            <w:r>
              <w:lastRenderedPageBreak/>
              <w:t>электроосвещения на автомобильной дороге общего пользования Кудринский участок - Моряковский Затон на участках км 3+800 - км 6+650, км 17+100 - км 17+775 в Томском районе Томской области" в 2024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23150,6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15.1.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19.04.2024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15.1.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20.05.2024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15.1.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15.1.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Колпашево - Тогур на участке км 0+000 - км 3+201 в Колпашевском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3,201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28960,0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16.1.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линии электроосвещения на автомобильной дороге Колпашево - Тогур на участке км 0+000 - км 3+201 в Колпашевском </w:t>
            </w:r>
            <w:r>
              <w:lastRenderedPageBreak/>
              <w:t>районе Томской области" в 2024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1960,0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16.1.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16.1.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14.04.2024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16.1.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27.06.2024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16.1.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30.07.2024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16.2.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Колпашево - Тогур на участке км 0+000 - км 3+201 в Колпашевском районе Томской области" в 2024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3,201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27000,0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16.2.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19.07.2024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16.2.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20.09.2024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16.2.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16.2. </w:t>
            </w:r>
            <w:r>
              <w:lastRenderedPageBreak/>
              <w:t>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lastRenderedPageBreak/>
              <w:t xml:space="preserve">Контрольная точка </w:t>
            </w:r>
            <w:r>
              <w:lastRenderedPageBreak/>
              <w:t>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16.12.2024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</w:t>
            </w:r>
            <w:r>
              <w:lastRenderedPageBreak/>
              <w:t>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Мельниково - Кожевниково - Изовка на участке км 41+380 - км 44+350 (с. Кожевниково) в Кожевниковском районе Т</w:t>
            </w:r>
            <w:r>
              <w:t>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2,97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25694,6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17.1.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линии электроосвещения на автомобильной дороге Мельниково - Кожевниково - </w:t>
            </w:r>
            <w:r>
              <w:lastRenderedPageBreak/>
              <w:t>Изовка на участке км 41+380 - км 44+350 (с. Кожевниково) в Кожевниковском районе Томской области" в 2024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1094,6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17.1.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17.1.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14.04.2024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17.1.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27.06.2024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(положительное заключение 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17.1.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 xml:space="preserve">Выплаты </w:t>
            </w:r>
            <w:r>
              <w:lastRenderedPageBreak/>
              <w:t>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30.07.2024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Платежное </w:t>
            </w:r>
            <w:r>
              <w:lastRenderedPageBreak/>
              <w:t>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17.2.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Мельниково - Кожевниково - Изовка на участке км 41+380 - км 44+350 (с. Кожевниково) в Кожевниковском районе Томской области"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2,97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24600,0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17.2.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27.06.2024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17.2.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30.07.2024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17.2.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17.2.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17.12.2024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Мельниково - Кожевниково - Изовка на участке км 117+720 - км 120+550 (с. Базой) в Кожевниковском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2,83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25476,2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18.1.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</w:t>
            </w:r>
            <w:r>
              <w:lastRenderedPageBreak/>
              <w:t xml:space="preserve">"Строительство линии электроосвещения на автомобильной дороге Мельниково - Кожевниково - Изовка на участке км 117+720 - км 120+550 (с. Базой) в Кожевниковском районе Томской области" в 2024 году </w:t>
            </w:r>
            <w:r>
              <w:t>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1076,2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18.1.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14.03.2024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18.1.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14.04.2024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18.1.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Контрольная точка "Получены положительные заключения по результатам государственных/ </w:t>
            </w:r>
            <w:r>
              <w:lastRenderedPageBreak/>
              <w:t>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27.06.2024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Иной документ (положительное заключение </w:t>
            </w:r>
            <w:r>
              <w:lastRenderedPageBreak/>
              <w:t>государственной экспертизы)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ГИС ЕГРЗ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18.1.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30.07.2024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18.2.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Мельниково - Кожевниково - Изовка на участке км 117+720 - км 120+550 (с. Базой) в Кожевниковском районе Томской области"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24400,0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18.2.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27.06.2024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18.2.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30.07.2024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18.2.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03.12.2024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18.2.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17.12.2024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линии электроосвещения на автомобильной дороге Подъезд к с. Корнилово, д. Аркашево на участке км 0+000 - км 7+481 в Томском районе </w:t>
            </w:r>
            <w:r>
              <w:lastRenderedPageBreak/>
              <w:t>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</w:t>
            </w:r>
            <w:r>
              <w:t>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71822,6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19.1.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Подъезд к с. Корнилово, д. Аркашево на участке км 0+000 - км 7+481 в Томском районе Томской области"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6097,3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19.1.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19.04.2024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19.1.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20.05.2024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19.1.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Контрольная точка "Получены положительные заключения по </w:t>
            </w:r>
            <w:r>
              <w:lastRenderedPageBreak/>
              <w:t>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</w:t>
            </w:r>
            <w:r>
              <w:lastRenderedPageBreak/>
              <w:t>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19.1.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19.2.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Подъезд к с. Корнилово, д. Аркашево на участке км 0+000 - км 7+481 в Томском районе Томской области"</w:t>
            </w:r>
            <w:r>
              <w:t xml:space="preserve">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65725,3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19.2.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12.03.2026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19.2. </w:t>
            </w:r>
            <w:r>
              <w:lastRenderedPageBreak/>
              <w:t>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lastRenderedPageBreak/>
              <w:t xml:space="preserve">Контрольная точка </w:t>
            </w:r>
            <w:r>
              <w:lastRenderedPageBreak/>
              <w:t>"</w:t>
            </w:r>
            <w:r>
              <w:t>Контракт на строительно-монтажные работы заключен"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14.05.2026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</w:t>
            </w:r>
            <w:r>
              <w:lastRenderedPageBreak/>
              <w:t>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ЕИС </w:t>
            </w:r>
            <w:r>
              <w:lastRenderedPageBreak/>
              <w:t>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19.2.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"Объект недвижимого имущества введен в эксплуатацию"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19.2.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28.12.2026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>Строительство линии электроосвещения на автомобильной дороге Богашево - Лучаново - Стеклозавод на участке км 0+000 - км 2+190 в Томском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2,19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943,1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20.1.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Богашево - Лучаново - Стеклозавод на участке км 0+000 - км 2+190 в Томском районе Томской области" в 2027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25.02.2027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Контрольная точка "Получены положительные заключения по результатам </w:t>
            </w:r>
            <w:r>
              <w:lastRenderedPageBreak/>
              <w:t>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Иной документ (акт выполненных работ </w:t>
            </w:r>
            <w:r>
              <w:lastRenderedPageBreak/>
              <w:t>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20.1.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Богашево - Лучаново - Стеклозавод на участке км 4+620 - км 6+810 в Томском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2,19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943,1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21.1.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линии электроосвещения на автомобильной дороге Богашево - </w:t>
            </w:r>
            <w:r>
              <w:lastRenderedPageBreak/>
              <w:t>Лучаново - Стеклозавод на участке км 4+620 - км 6+810 в Томском районе Томской области" в 2027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21.1.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25.02.2027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21.1.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21.1.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21.1.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</w:t>
            </w:r>
            <w:r>
              <w:lastRenderedPageBreak/>
              <w:t>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Тегульдет - Белый Яр на участке км 0+000 км 1+270 в Тегульдетском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1,27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546,9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22.1.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Тегульдет - Белый Яр на участке км 0+000 км 1+270 в Тегульдетском районе Томской области"</w:t>
            </w:r>
            <w:r>
              <w:t xml:space="preserve"> в 2027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22.1.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25.02.2027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22.1.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22.1.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22.1.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линии электроосвещения на автомобильной </w:t>
            </w:r>
            <w:r>
              <w:lastRenderedPageBreak/>
              <w:t>дороге Тегульдет - Покровский Яр на участке км 0+000 - км 1+150 в Тегульдетском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01.01.2027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1,15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495,2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23.1.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Тегульдет - Покровский Яр на участке км 0+000 - км 1+150 в Тегульдетском районе Томской области" в 2027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23.1.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25.02.2027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23.1.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Контрольная точка "Заключен контракт на проведение инженерных </w:t>
            </w:r>
            <w:r>
              <w:lastRenderedPageBreak/>
              <w:t>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23.1.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23.1.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Подъезд к с. Зоркальцево на участке км 0+000 - км 2+525 в Томском районе" Томской области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31.01.2027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2,525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1087,4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24.1.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</w:t>
            </w:r>
            <w:r>
              <w:lastRenderedPageBreak/>
              <w:t>"</w:t>
            </w:r>
            <w:r>
              <w:t>Строительство линии электроосвещения на автомобильной дороге Подъезд к с. Зоркальцево на участке км 0+000 - км 2+525 в Томском районе Томской области" в 2027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24.1.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25.02.2027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24.1.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24.1.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</w:t>
            </w:r>
            <w:r>
              <w:t>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24.1.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15.10.2027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Мероприятие (результат) "Строительство линии электроосвещения на автомобильной дороге Асино - Батурино на участке км 0+000 км 2+590 в Асиновском районе Томской области"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30.04.2026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п. м</w:t>
            </w:r>
          </w:p>
        </w:tc>
        <w:tc>
          <w:tcPr>
            <w:tcW w:w="737" w:type="dxa"/>
          </w:tcPr>
          <w:p w:rsidR="00911FA1" w:rsidRDefault="005248D8">
            <w:pPr>
              <w:pStyle w:val="ConsPlusNormal0"/>
              <w:jc w:val="center"/>
            </w:pPr>
            <w:r>
              <w:t>2,590</w:t>
            </w:r>
          </w:p>
        </w:tc>
        <w:tc>
          <w:tcPr>
            <w:tcW w:w="904" w:type="dxa"/>
          </w:tcPr>
          <w:p w:rsidR="00911FA1" w:rsidRDefault="005248D8">
            <w:pPr>
              <w:pStyle w:val="ConsPlusNormal0"/>
              <w:jc w:val="center"/>
            </w:pPr>
            <w:r>
              <w:t>1500,0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25.1.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 xml:space="preserve">Мероприятие (результат) "Строительство линии электроосвещения на автомобильной дороге Асино - Батурино на участке км 0+000 - км 2+590 в Асиновском </w:t>
            </w:r>
            <w:r>
              <w:lastRenderedPageBreak/>
              <w:t>районе Томской области"</w:t>
            </w:r>
            <w:r>
              <w:t xml:space="preserve"> в 2026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25.1. К.1.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"Закупка включена в план закупок"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15.01.2026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25.1. К.2.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"Заключен контракт на проведение инженерных изысканий"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16.02.2026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25.1. К.3.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"Получены положительные заключения по результатам государственных/ негосударственных экспертиз"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31.03.2026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(акт выполненных работ КС-11)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  <w:tr w:rsidR="00911FA1"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25.1. К.4.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Контрольная точка "Выплаты осуществлены"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15.04.2026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3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9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91" w:type="dxa"/>
          </w:tcPr>
          <w:p w:rsidR="00911FA1" w:rsidRDefault="005248D8">
            <w:pPr>
              <w:pStyle w:val="ConsPlusNormal0"/>
              <w:jc w:val="center"/>
            </w:pPr>
            <w:r>
              <w:t>ЕИС "Закупки"</w:t>
            </w:r>
          </w:p>
        </w:tc>
      </w:tr>
    </w:tbl>
    <w:p w:rsidR="00911FA1" w:rsidRDefault="00911FA1">
      <w:pPr>
        <w:pStyle w:val="ConsPlusNormal0"/>
        <w:sectPr w:rsidR="00911FA1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Normal0"/>
        <w:jc w:val="right"/>
        <w:outlineLvl w:val="0"/>
      </w:pPr>
      <w:r>
        <w:t>Приложение N 3</w:t>
      </w: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Normal0"/>
        <w:jc w:val="right"/>
      </w:pPr>
      <w:r>
        <w:t>Утвержден</w:t>
      </w:r>
    </w:p>
    <w:p w:rsidR="00911FA1" w:rsidRDefault="005248D8">
      <w:pPr>
        <w:pStyle w:val="ConsPlusNormal0"/>
        <w:jc w:val="right"/>
      </w:pPr>
      <w:r>
        <w:t>распоряжением</w:t>
      </w:r>
    </w:p>
    <w:p w:rsidR="00911FA1" w:rsidRDefault="005248D8">
      <w:pPr>
        <w:pStyle w:val="ConsPlusNormal0"/>
        <w:jc w:val="right"/>
      </w:pPr>
      <w:r>
        <w:t>Администрации Томской области</w:t>
      </w:r>
    </w:p>
    <w:p w:rsidR="00911FA1" w:rsidRDefault="005248D8">
      <w:pPr>
        <w:pStyle w:val="ConsPlusNormal0"/>
        <w:jc w:val="right"/>
      </w:pPr>
      <w:r>
        <w:t>от 01.04.2024 N 245-ра</w:t>
      </w: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</w:pPr>
      <w:bookmarkStart w:id="3" w:name="P7972"/>
      <w:bookmarkEnd w:id="3"/>
      <w:r>
        <w:t>ПАСПОРТ</w:t>
      </w:r>
    </w:p>
    <w:p w:rsidR="00911FA1" w:rsidRDefault="005248D8">
      <w:pPr>
        <w:pStyle w:val="ConsPlusTitle0"/>
        <w:jc w:val="center"/>
      </w:pPr>
      <w:r>
        <w:t>ВЕДОМСТВЕННОГО ПРОЕКТА "СОДЕРЖАНИЕ, РЕМОНТ И КАПИТАЛЬНЫЙ</w:t>
      </w:r>
    </w:p>
    <w:p w:rsidR="00911FA1" w:rsidRDefault="005248D8">
      <w:pPr>
        <w:pStyle w:val="ConsPlusTitle0"/>
        <w:jc w:val="center"/>
      </w:pPr>
      <w:r>
        <w:t>РЕМОНТ АВТОМОБИЛЬНЫХ ДОРОГ ОБЩЕГО ПОЛЬЗОВАНИЯ РЕГИОНАЛЬНОГО</w:t>
      </w:r>
    </w:p>
    <w:p w:rsidR="00911FA1" w:rsidRDefault="005248D8">
      <w:pPr>
        <w:pStyle w:val="ConsPlusTitle0"/>
        <w:jc w:val="center"/>
      </w:pPr>
      <w:r>
        <w:t>ИЛИ МЕЖМУНИЦИПАЛЬНОГО ЗНАЧЕНИЯ И СООРУЖЕНИЙ НА НИХ"</w:t>
      </w:r>
    </w:p>
    <w:p w:rsidR="00911FA1" w:rsidRDefault="00911F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1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Администрации Томской области</w:t>
            </w:r>
          </w:p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от 15.07.2025 N 488-ра)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</w:tr>
    </w:tbl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932"/>
      </w:tblGrid>
      <w:tr w:rsidR="00911FA1">
        <w:tc>
          <w:tcPr>
            <w:tcW w:w="4139" w:type="dxa"/>
            <w:vAlign w:val="center"/>
          </w:tcPr>
          <w:p w:rsidR="00911FA1" w:rsidRDefault="005248D8">
            <w:pPr>
              <w:pStyle w:val="ConsPlusNormal0"/>
            </w:pPr>
            <w:r>
              <w:t>Ответственный за выполнение ведомственного проекта</w:t>
            </w:r>
          </w:p>
        </w:tc>
        <w:tc>
          <w:tcPr>
            <w:tcW w:w="4932" w:type="dxa"/>
            <w:vAlign w:val="center"/>
          </w:tcPr>
          <w:p w:rsidR="00911FA1" w:rsidRDefault="005248D8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11FA1">
        <w:tc>
          <w:tcPr>
            <w:tcW w:w="4139" w:type="dxa"/>
            <w:vAlign w:val="center"/>
          </w:tcPr>
          <w:p w:rsidR="00911FA1" w:rsidRDefault="005248D8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4932" w:type="dxa"/>
            <w:vAlign w:val="center"/>
          </w:tcPr>
          <w:p w:rsidR="00911FA1" w:rsidRDefault="005248D8">
            <w:pPr>
              <w:pStyle w:val="ConsPlusNormal0"/>
            </w:pPr>
            <w:r>
              <w:t>Государственная программа "Развитие транспортной инфраструктуры в Томской области"</w:t>
            </w:r>
          </w:p>
        </w:tc>
      </w:tr>
      <w:tr w:rsidR="00911FA1">
        <w:tc>
          <w:tcPr>
            <w:tcW w:w="4139" w:type="dxa"/>
            <w:vAlign w:val="center"/>
          </w:tcPr>
          <w:p w:rsidR="00911FA1" w:rsidRDefault="005248D8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4932" w:type="dxa"/>
            <w:vAlign w:val="center"/>
          </w:tcPr>
          <w:p w:rsidR="00911FA1" w:rsidRDefault="005248D8">
            <w:pPr>
              <w:pStyle w:val="ConsPlusNormal0"/>
            </w:pPr>
            <w:r>
              <w:t>Подпрограмма (направление) 2 "Сохранение и развитие автомобильных дорог Томской области"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sectPr w:rsidR="00911FA1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680"/>
        <w:gridCol w:w="1417"/>
        <w:gridCol w:w="850"/>
        <w:gridCol w:w="624"/>
        <w:gridCol w:w="604"/>
        <w:gridCol w:w="604"/>
        <w:gridCol w:w="604"/>
        <w:gridCol w:w="604"/>
        <w:gridCol w:w="604"/>
        <w:gridCol w:w="907"/>
        <w:gridCol w:w="1361"/>
        <w:gridCol w:w="850"/>
        <w:gridCol w:w="1474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28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680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719" w:type="dxa"/>
            <w:gridSpan w:val="4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  <w:tc>
          <w:tcPr>
            <w:tcW w:w="1361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85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47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928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  <w:tc>
          <w:tcPr>
            <w:tcW w:w="1361" w:type="dxa"/>
            <w:vAlign w:val="center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11FA1" w:rsidRDefault="00911FA1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</w:tcPr>
          <w:p w:rsidR="00911FA1" w:rsidRDefault="005248D8">
            <w:pPr>
              <w:pStyle w:val="ConsPlusNormal0"/>
            </w:pPr>
            <w:r>
              <w:t>Доля отремонтированных автомобильных дорог общего пользования регионального или межмуниципального значения в общей протяженности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417" w:type="dxa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</w:t>
            </w:r>
            <w:r>
              <w:t>тельности и связи Томской области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6,35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361" w:type="dxa"/>
          </w:tcPr>
          <w:p w:rsidR="00911FA1" w:rsidRDefault="005248D8">
            <w:pPr>
              <w:pStyle w:val="ConsPlusNormal0"/>
              <w:jc w:val="center"/>
            </w:pPr>
            <w:r>
              <w:t>возрастание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74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lastRenderedPageBreak/>
        <w:t>План достижения показателей ведомственного</w:t>
      </w:r>
    </w:p>
    <w:p w:rsidR="00911FA1" w:rsidRDefault="005248D8">
      <w:pPr>
        <w:pStyle w:val="ConsPlusTitle0"/>
        <w:jc w:val="center"/>
      </w:pPr>
      <w:r>
        <w:t>проекта в 2025 году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58"/>
        <w:gridCol w:w="121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58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 конец 2025 года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3458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1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3129" w:type="dxa"/>
            <w:gridSpan w:val="15"/>
          </w:tcPr>
          <w:p w:rsidR="00911FA1" w:rsidRDefault="005248D8">
            <w:pPr>
              <w:pStyle w:val="ConsPlusNormal0"/>
            </w:pPr>
            <w:r>
              <w:t>Задача "</w:t>
            </w:r>
            <w:r>
              <w:t>Улучшение условий безопасного движения транспортных средств по автомобильным дорогам общего пользования регионального или межмуниципального значения"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911FA1" w:rsidRDefault="005248D8">
            <w:pPr>
              <w:pStyle w:val="ConsPlusNormal0"/>
            </w:pPr>
            <w:r>
              <w:t>Доля отремонтированных автомобильных дорог общего пользования регионального или межмуниципального значения в общей протяженности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219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911FA1" w:rsidRDefault="005248D8">
            <w:pPr>
              <w:pStyle w:val="ConsPlusNormal0"/>
              <w:jc w:val="center"/>
            </w:pPr>
            <w:r>
              <w:t>0,5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587"/>
        <w:gridCol w:w="850"/>
        <w:gridCol w:w="680"/>
        <w:gridCol w:w="604"/>
        <w:gridCol w:w="604"/>
        <w:gridCol w:w="604"/>
        <w:gridCol w:w="604"/>
        <w:gridCol w:w="604"/>
        <w:gridCol w:w="907"/>
        <w:gridCol w:w="1077"/>
        <w:gridCol w:w="1247"/>
        <w:gridCol w:w="2098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58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84" w:type="dxa"/>
            <w:gridSpan w:val="2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719" w:type="dxa"/>
            <w:gridSpan w:val="4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07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24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2098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8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  <w:tc>
          <w:tcPr>
            <w:tcW w:w="107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2098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Сохранение существующей сети автомобильных дорог общего пользования регионального или межмуниципального значения и сооружений на них</w:t>
            </w:r>
          </w:p>
        </w:tc>
        <w:tc>
          <w:tcPr>
            <w:tcW w:w="1587" w:type="dxa"/>
          </w:tcPr>
          <w:p w:rsidR="00911FA1" w:rsidRDefault="005248D8">
            <w:pPr>
              <w:pStyle w:val="ConsPlusNormal0"/>
            </w:pPr>
            <w:r>
              <w:t>Протяженность отремонтированных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</w:t>
            </w:r>
            <w:r>
              <w:t>023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Отремонтировано 20 км дорог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Оказание услуг (выполнение работ)</w:t>
            </w:r>
          </w:p>
        </w:tc>
        <w:tc>
          <w:tcPr>
            <w:tcW w:w="2098" w:type="dxa"/>
          </w:tcPr>
          <w:p w:rsidR="00911FA1" w:rsidRDefault="005248D8">
            <w:pPr>
              <w:pStyle w:val="ConsPlusNormal0"/>
            </w:pPr>
            <w:r>
              <w:t>Доля отремонтированных автомобильных дорог общего пользования регионального или межмуниципального значения в общей протяженности автомобильных дорог общего пользования регионального или межмуниципального значения</w:t>
            </w:r>
          </w:p>
        </w:tc>
      </w:tr>
    </w:tbl>
    <w:p w:rsidR="00911FA1" w:rsidRDefault="00911FA1">
      <w:pPr>
        <w:pStyle w:val="ConsPlusNormal0"/>
        <w:sectPr w:rsidR="00911FA1">
          <w:headerReference w:type="default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531"/>
        <w:gridCol w:w="1304"/>
        <w:gridCol w:w="1144"/>
        <w:gridCol w:w="1144"/>
        <w:gridCol w:w="1144"/>
        <w:gridCol w:w="1144"/>
        <w:gridCol w:w="1134"/>
      </w:tblGrid>
      <w:tr w:rsidR="00911FA1">
        <w:tc>
          <w:tcPr>
            <w:tcW w:w="48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мероприятия/источник финансового обеспечения</w:t>
            </w:r>
          </w:p>
        </w:tc>
        <w:tc>
          <w:tcPr>
            <w:tcW w:w="13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5710" w:type="dxa"/>
            <w:gridSpan w:val="5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</w:tr>
      <w:tr w:rsidR="00911FA1">
        <w:tc>
          <w:tcPr>
            <w:tcW w:w="48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>Ведомственный проект 3 "</w:t>
            </w:r>
            <w:r>
              <w:t>Содержание, ремонт и капитальный ремонт автомобильных дорог общего пользования регионального или межмуниципального значения и сооружений на них" (всего), в том числе:</w:t>
            </w:r>
          </w:p>
        </w:tc>
        <w:tc>
          <w:tcPr>
            <w:tcW w:w="130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4523998,8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3254800,9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3738424,8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3722013,2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2540085,0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или в </w:t>
            </w:r>
            <w:r>
              <w:lastRenderedPageBreak/>
              <w:t>Федеральном казначействе (прогноз)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4523998,8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3254800,9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3738424,8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3722013,2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2540085,0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>Мероприятие 1 "</w:t>
            </w:r>
            <w:r>
              <w:t>Сохранение существующей сети автомобильных дорог общего пользования регионального или межмуниципального значения и сооружений на них" (всего), в том числе: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4523998,8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3254800,9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3738424,8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3722013,2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2540085,0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 xml:space="preserve">средства федерального бюджета, </w:t>
            </w:r>
            <w:r>
              <w:lastRenderedPageBreak/>
              <w:t>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4523998,8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3254800,9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3738424,8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3722013,2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2540085,0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План исполнения бюджета Томской области в части бюджетных</w:t>
      </w:r>
    </w:p>
    <w:p w:rsidR="00911FA1" w:rsidRDefault="005248D8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911FA1" w:rsidRDefault="005248D8">
      <w:pPr>
        <w:pStyle w:val="ConsPlusTitle0"/>
        <w:jc w:val="center"/>
      </w:pPr>
      <w:r>
        <w:t>реализации ведомственного проекта в 2025 году</w:t>
      </w: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sectPr w:rsidR="00911FA1">
          <w:headerReference w:type="default" r:id="rId50"/>
          <w:footerReference w:type="default" r:id="rId51"/>
          <w:headerReference w:type="first" r:id="rId52"/>
          <w:footerReference w:type="first" r:id="rId5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2444"/>
        <w:gridCol w:w="844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232"/>
        <w:gridCol w:w="1232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69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1144" w:type="dxa"/>
            <w:gridSpan w:val="11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11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Всего на конец 2025 года (тыс. рублей)</w:t>
            </w:r>
          </w:p>
        </w:tc>
      </w:tr>
      <w:tr w:rsidR="00911FA1">
        <w:tc>
          <w:tcPr>
            <w:tcW w:w="0" w:type="auto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0" w:type="auto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9" w:type="dxa"/>
          </w:tcPr>
          <w:p w:rsidR="00911FA1" w:rsidRDefault="005248D8">
            <w:pPr>
              <w:pStyle w:val="ConsPlusNormal0"/>
            </w:pPr>
            <w:r>
              <w:t>Сохранение существующей сети автомобильных дорог общего пользования регионального или межмуниципального значения и сооружений на них</w:t>
            </w:r>
          </w:p>
        </w:tc>
        <w:tc>
          <w:tcPr>
            <w:tcW w:w="78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2160,0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261734,3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178884,3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</w:pPr>
            <w:r>
              <w:t>262668,0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</w:pPr>
            <w:r>
              <w:t>178384,3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183334,3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</w:pPr>
            <w:r>
              <w:t>258934,3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</w:pPr>
            <w:r>
              <w:t>184023,6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188384,3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</w:pPr>
            <w:r>
              <w:t>308389,8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</w:pPr>
            <w:r>
              <w:t>2920660,9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3254800,9</w:t>
            </w:r>
          </w:p>
        </w:tc>
      </w:tr>
      <w:tr w:rsidR="00911FA1">
        <w:tc>
          <w:tcPr>
            <w:tcW w:w="2723" w:type="dxa"/>
            <w:gridSpan w:val="2"/>
            <w:vAlign w:val="center"/>
          </w:tcPr>
          <w:p w:rsidR="00911FA1" w:rsidRDefault="005248D8">
            <w:pPr>
              <w:pStyle w:val="ConsPlusNormal0"/>
            </w:pPr>
            <w:r>
              <w:t>Итого</w:t>
            </w:r>
          </w:p>
        </w:tc>
        <w:tc>
          <w:tcPr>
            <w:tcW w:w="78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2160,0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261734,3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178884,3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</w:pPr>
            <w:r>
              <w:t>262668,0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</w:pPr>
            <w:r>
              <w:t>178384,3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183334,3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</w:pPr>
            <w:r>
              <w:t>258934,3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</w:pPr>
            <w:r>
              <w:t>184023,6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188384,3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</w:pPr>
            <w:r>
              <w:t>308389,8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</w:pPr>
            <w:r>
              <w:t>2920660,9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3254800,9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1644"/>
        <w:gridCol w:w="1204"/>
        <w:gridCol w:w="1204"/>
        <w:gridCol w:w="1744"/>
        <w:gridCol w:w="850"/>
        <w:gridCol w:w="907"/>
        <w:gridCol w:w="1264"/>
        <w:gridCol w:w="850"/>
        <w:gridCol w:w="1077"/>
        <w:gridCol w:w="1247"/>
        <w:gridCol w:w="1077"/>
      </w:tblGrid>
      <w:tr w:rsidR="00911FA1">
        <w:tc>
          <w:tcPr>
            <w:tcW w:w="529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2114" w:type="dxa"/>
            <w:gridSpan w:val="2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07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124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Реализация муниципальными образованиями</w:t>
            </w:r>
          </w:p>
        </w:tc>
        <w:tc>
          <w:tcPr>
            <w:tcW w:w="107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911FA1">
        <w:trPr>
          <w:trHeight w:val="276"/>
        </w:trPr>
        <w:tc>
          <w:tcPr>
            <w:tcW w:w="52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2408" w:type="dxa"/>
            <w:gridSpan w:val="2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57" w:type="dxa"/>
            <w:gridSpan w:val="2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2114" w:type="dxa"/>
            <w:gridSpan w:val="2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7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да/нет</w:t>
            </w:r>
          </w:p>
        </w:tc>
        <w:tc>
          <w:tcPr>
            <w:tcW w:w="1077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7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 xml:space="preserve">единица измерения </w:t>
            </w:r>
            <w:r>
              <w:lastRenderedPageBreak/>
              <w:t>(по ОКЕИ)</w:t>
            </w:r>
          </w:p>
        </w:tc>
        <w:tc>
          <w:tcPr>
            <w:tcW w:w="90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значение</w:t>
            </w:r>
          </w:p>
        </w:tc>
        <w:tc>
          <w:tcPr>
            <w:tcW w:w="126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85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07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77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90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6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07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77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3068" w:type="dxa"/>
            <w:gridSpan w:val="11"/>
          </w:tcPr>
          <w:p w:rsidR="00911FA1" w:rsidRDefault="005248D8">
            <w:pPr>
              <w:pStyle w:val="ConsPlusNormal0"/>
            </w:pPr>
            <w:r>
              <w:t>Задача "Улучшение условий безопасного движения транспортных средств по автомобильным дорогам общего пользования регионального или межмуниципального значения"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Мероприятие "</w:t>
            </w:r>
            <w:r>
              <w:t>Содержание, ремонт и капитальный ремонт автомобильных дорог общего пользования регионального или межмуниципального значения и сооружений на них"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4523998,8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7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077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 xml:space="preserve">Мероприятие "Содержание, ремонт и капитальный ремонт автомобильных дорог общего </w:t>
            </w:r>
            <w:r>
              <w:lastRenderedPageBreak/>
              <w:t>пользования регионального или межмуниципального значения и сооружений на них" в 2024 году реализации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и.о. директора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4523998,8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1.1. К.1.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442778,6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К.2.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28.06.2024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624386,6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К.3.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631342,2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К.4.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 xml:space="preserve">Контрольная точка "Услуга оказана (работы </w:t>
            </w:r>
            <w:r>
              <w:lastRenderedPageBreak/>
              <w:t>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27.12.2024</w:t>
            </w:r>
          </w:p>
        </w:tc>
        <w:tc>
          <w:tcPr>
            <w:tcW w:w="17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2825491,4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Мероприятие "Сохранение существующей сети автомобильных дорог общего пользования регионального или межмуниципального значения и сооружений на них"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10715238,9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 xml:space="preserve">Мероприятие "Сохранение существующей сети автомобильных дорог общего пользования регионального или межмуниципального значения и сооружений </w:t>
            </w:r>
            <w:r>
              <w:lastRenderedPageBreak/>
              <w:t>на них"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3254800,9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2.1. К.1.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31.03.2025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442778,6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2.1. К.2.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624386,6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2.1. К.3.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631342,2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2.1. К.4.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29.12.2025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1556293,5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Мероприятие "Сохранение существующей сети автомобильны</w:t>
            </w:r>
            <w:r>
              <w:lastRenderedPageBreak/>
              <w:t>х дорог общего пользования регионального или межмуниципального значения и сооружений на них"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3738424,8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3.1. К.1.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31.03.2026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770778,6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3.1. К.2.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30.06.2026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624386,6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3.1. К.3.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30.09.2026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631342,2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3.1. К.4.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 xml:space="preserve">Контрольная точка "Услуга </w:t>
            </w:r>
            <w:r>
              <w:lastRenderedPageBreak/>
              <w:t>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28.12.2026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1711917,4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Мероприятие "Сохранение существующей сети автомобильных дорог общего пользования регионального или межмуниципального значения и сооружений на них" в 2027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Акулов П.А. - директор ОГКУ "Томскавтодор"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3722013,2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4.1. К.1.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31.03.2027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770778,6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4.1. К.2.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 xml:space="preserve">Контрольная точка "Услуга оказана (работы </w:t>
            </w:r>
            <w:r>
              <w:lastRenderedPageBreak/>
              <w:t>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30.06.2027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624386,6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4.1. К.3.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631342,2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4.1. К.4.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Контрольная точка "Услуга оказана (работы выполнены)"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28.12.2027</w:t>
            </w:r>
          </w:p>
        </w:tc>
        <w:tc>
          <w:tcPr>
            <w:tcW w:w="17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4118,80</w:t>
            </w:r>
          </w:p>
        </w:tc>
        <w:tc>
          <w:tcPr>
            <w:tcW w:w="1264" w:type="dxa"/>
          </w:tcPr>
          <w:p w:rsidR="00911FA1" w:rsidRDefault="005248D8">
            <w:pPr>
              <w:pStyle w:val="ConsPlusNormal0"/>
              <w:jc w:val="center"/>
            </w:pPr>
            <w:r>
              <w:t>1695505,8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911FA1" w:rsidRDefault="00911FA1">
      <w:pPr>
        <w:pStyle w:val="ConsPlusNormal0"/>
        <w:sectPr w:rsidR="00911FA1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Normal0"/>
        <w:jc w:val="right"/>
        <w:outlineLvl w:val="0"/>
      </w:pPr>
      <w:r>
        <w:t>Приложение N 4</w:t>
      </w: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Normal0"/>
        <w:jc w:val="right"/>
      </w:pPr>
      <w:r>
        <w:t>Утвержден</w:t>
      </w:r>
    </w:p>
    <w:p w:rsidR="00911FA1" w:rsidRDefault="005248D8">
      <w:pPr>
        <w:pStyle w:val="ConsPlusNormal0"/>
        <w:jc w:val="right"/>
      </w:pPr>
      <w:r>
        <w:t>распоряжением</w:t>
      </w:r>
    </w:p>
    <w:p w:rsidR="00911FA1" w:rsidRDefault="005248D8">
      <w:pPr>
        <w:pStyle w:val="ConsPlusNormal0"/>
        <w:jc w:val="right"/>
      </w:pPr>
      <w:r>
        <w:t>Администрации Томской области</w:t>
      </w:r>
    </w:p>
    <w:p w:rsidR="00911FA1" w:rsidRDefault="005248D8">
      <w:pPr>
        <w:pStyle w:val="ConsPlusNormal0"/>
        <w:jc w:val="right"/>
      </w:pPr>
      <w:r>
        <w:t>от 01.04.2024 N 245-ра</w:t>
      </w: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</w:pPr>
      <w:bookmarkStart w:id="4" w:name="P8528"/>
      <w:bookmarkEnd w:id="4"/>
      <w:r>
        <w:t>ПАСПОРТ</w:t>
      </w:r>
    </w:p>
    <w:p w:rsidR="00911FA1" w:rsidRDefault="005248D8">
      <w:pPr>
        <w:pStyle w:val="ConsPlusTitle0"/>
        <w:jc w:val="center"/>
      </w:pPr>
      <w:r>
        <w:t>ВЕДОМСТВЕННОГО ПРОЕКТА "КАПИТАЛЬНЫЙ РЕМОНТ И (ИЛИ) РЕМОНТ</w:t>
      </w:r>
    </w:p>
    <w:p w:rsidR="00911FA1" w:rsidRDefault="005248D8">
      <w:pPr>
        <w:pStyle w:val="ConsPlusTitle0"/>
        <w:jc w:val="center"/>
      </w:pPr>
      <w:r>
        <w:t>АВТОМОБИЛЬНЫХ ДОРОГ ОБЩЕГО ПОЛЬЗОВАНИЯ МЕСТНОГО ЗНАЧЕНИЯ"</w:t>
      </w:r>
    </w:p>
    <w:p w:rsidR="00911FA1" w:rsidRDefault="00911F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1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</w:t>
            </w:r>
            <w:r>
              <w:rPr>
                <w:color w:val="392C69"/>
              </w:rPr>
              <w:t xml:space="preserve"> Администрации Томской области</w:t>
            </w:r>
          </w:p>
          <w:p w:rsidR="00911FA1" w:rsidRDefault="005248D8">
            <w:pPr>
              <w:pStyle w:val="ConsPlusNormal0"/>
              <w:jc w:val="center"/>
            </w:pPr>
            <w:r>
              <w:rPr>
                <w:color w:val="392C69"/>
              </w:rPr>
              <w:t>от 15.07.2025 N 488-ра)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A1" w:rsidRDefault="00911FA1">
            <w:pPr>
              <w:pStyle w:val="ConsPlusNormal0"/>
            </w:pPr>
          </w:p>
        </w:tc>
      </w:tr>
    </w:tbl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046"/>
      </w:tblGrid>
      <w:tr w:rsidR="00911FA1">
        <w:tc>
          <w:tcPr>
            <w:tcW w:w="4025" w:type="dxa"/>
            <w:vAlign w:val="center"/>
          </w:tcPr>
          <w:p w:rsidR="00911FA1" w:rsidRDefault="005248D8">
            <w:pPr>
              <w:pStyle w:val="ConsPlusNormal0"/>
            </w:pPr>
            <w:r>
              <w:t>Ответственный за выполнение ведомственного проекта</w:t>
            </w:r>
          </w:p>
        </w:tc>
        <w:tc>
          <w:tcPr>
            <w:tcW w:w="5046" w:type="dxa"/>
            <w:vAlign w:val="center"/>
          </w:tcPr>
          <w:p w:rsidR="00911FA1" w:rsidRDefault="005248D8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11FA1">
        <w:tc>
          <w:tcPr>
            <w:tcW w:w="4025" w:type="dxa"/>
            <w:vAlign w:val="center"/>
          </w:tcPr>
          <w:p w:rsidR="00911FA1" w:rsidRDefault="005248D8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046" w:type="dxa"/>
            <w:vAlign w:val="center"/>
          </w:tcPr>
          <w:p w:rsidR="00911FA1" w:rsidRDefault="005248D8">
            <w:pPr>
              <w:pStyle w:val="ConsPlusNormal0"/>
            </w:pPr>
            <w:r>
              <w:t>Государственная программа "</w:t>
            </w:r>
            <w:r>
              <w:t>Развитие транспортной инфраструктуры в Томской области"</w:t>
            </w:r>
          </w:p>
        </w:tc>
      </w:tr>
      <w:tr w:rsidR="00911FA1">
        <w:tc>
          <w:tcPr>
            <w:tcW w:w="4025" w:type="dxa"/>
            <w:vAlign w:val="center"/>
          </w:tcPr>
          <w:p w:rsidR="00911FA1" w:rsidRDefault="005248D8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046" w:type="dxa"/>
            <w:vAlign w:val="center"/>
          </w:tcPr>
          <w:p w:rsidR="00911FA1" w:rsidRDefault="005248D8">
            <w:pPr>
              <w:pStyle w:val="ConsPlusNormal0"/>
            </w:pPr>
            <w:r>
              <w:t>Подпрограмма (направление) 2 "Сохранение и развитие автомобильных дорог Томской области"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sectPr w:rsidR="00911FA1">
          <w:headerReference w:type="default" r:id="rId58"/>
          <w:footerReference w:type="default" r:id="rId59"/>
          <w:headerReference w:type="first" r:id="rId60"/>
          <w:footerReference w:type="first" r:id="rId6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964"/>
        <w:gridCol w:w="1587"/>
        <w:gridCol w:w="794"/>
        <w:gridCol w:w="680"/>
        <w:gridCol w:w="604"/>
        <w:gridCol w:w="664"/>
        <w:gridCol w:w="604"/>
        <w:gridCol w:w="604"/>
        <w:gridCol w:w="604"/>
        <w:gridCol w:w="907"/>
        <w:gridCol w:w="1077"/>
        <w:gridCol w:w="907"/>
        <w:gridCol w:w="1247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58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79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84" w:type="dxa"/>
            <w:gridSpan w:val="2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6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719" w:type="dxa"/>
            <w:gridSpan w:val="4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  <w:tc>
          <w:tcPr>
            <w:tcW w:w="107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90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24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96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8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6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  <w:tc>
          <w:tcPr>
            <w:tcW w:w="107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90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47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Доля отремонтированных автомобильных дорог общего пользования местного значения в общей протяженности автомобильных дорог общего пользования местного значения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587" w:type="dxa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1,01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0,96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0,92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0,88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возрастание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Прирост протяженности автомобильных дорог общего пользования местного </w:t>
            </w:r>
            <w:r>
              <w:lastRenderedPageBreak/>
              <w:t>значения на территории муниципального образования, соответствующих нормативным требованиям к эксплуатационному состоянию в результате ремонта автомобильных дорог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ГП, ВП</w:t>
            </w:r>
          </w:p>
        </w:tc>
        <w:tc>
          <w:tcPr>
            <w:tcW w:w="1587" w:type="dxa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</w:t>
            </w:r>
            <w:r>
              <w:t xml:space="preserve">порта, дорожной деятельности и связи Томской </w:t>
            </w:r>
            <w:r>
              <w:lastRenderedPageBreak/>
              <w:t>области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км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79,56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65,5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63,0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60,5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58,0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55,5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возрастание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Прирост протяженности отремонтированных тротуаров (пешеходных дорожек) в результате ремонта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587" w:type="dxa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возрастание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Прирост количества обустроенных пешеходных переходов, соответствующих национальным стандартам, в результате </w:t>
            </w:r>
            <w:r>
              <w:lastRenderedPageBreak/>
              <w:t>обустройства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ГП, ВП</w:t>
            </w:r>
          </w:p>
        </w:tc>
        <w:tc>
          <w:tcPr>
            <w:tcW w:w="1587" w:type="dxa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возрастание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Протяженность улично-дорожной сети, приведенной в нормативное состояние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587" w:type="dxa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80" w:type="dxa"/>
          </w:tcPr>
          <w:p w:rsidR="00911FA1" w:rsidRDefault="005248D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35,19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911FA1" w:rsidRDefault="005248D8">
            <w:pPr>
              <w:pStyle w:val="ConsPlusNormal0"/>
              <w:jc w:val="center"/>
            </w:pPr>
            <w:r>
              <w:t>возрастание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</w:tcPr>
          <w:p w:rsidR="00911FA1" w:rsidRDefault="005248D8">
            <w:pPr>
              <w:pStyle w:val="ConsPlusNormal0"/>
              <w:jc w:val="center"/>
            </w:pPr>
            <w:r>
              <w:t>подсчет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План достижения показателей ведомственного</w:t>
      </w:r>
    </w:p>
    <w:p w:rsidR="00911FA1" w:rsidRDefault="005248D8">
      <w:pPr>
        <w:pStyle w:val="ConsPlusTitle0"/>
        <w:jc w:val="center"/>
      </w:pPr>
      <w:r>
        <w:t>проекта в 2025 году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58"/>
        <w:gridCol w:w="121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58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 конец 2025 года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3458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1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3129" w:type="dxa"/>
            <w:gridSpan w:val="15"/>
            <w:vAlign w:val="center"/>
          </w:tcPr>
          <w:p w:rsidR="00911FA1" w:rsidRDefault="005248D8">
            <w:pPr>
              <w:pStyle w:val="ConsPlusNormal0"/>
            </w:pPr>
            <w:r>
              <w:t>Задача "</w:t>
            </w:r>
            <w:r>
              <w:t>Улучшение условий безопасного движения транспортных средств по автомобильным дорогам общего пользования местного значения в результате капитального ремонта и ремонта"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911FA1" w:rsidRDefault="005248D8">
            <w:pPr>
              <w:pStyle w:val="ConsPlusNormal0"/>
            </w:pPr>
            <w:r>
              <w:t>Доля отремонтированных автомобильных дорог общего пользования местного значения в общей протяженности автомобильных дорог общего пользования местного значения</w:t>
            </w:r>
          </w:p>
        </w:tc>
        <w:tc>
          <w:tcPr>
            <w:tcW w:w="1219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0,96</w:t>
            </w:r>
          </w:p>
        </w:tc>
        <w:tc>
          <w:tcPr>
            <w:tcW w:w="724" w:type="dxa"/>
          </w:tcPr>
          <w:p w:rsidR="00911FA1" w:rsidRDefault="005248D8">
            <w:pPr>
              <w:pStyle w:val="ConsPlusNormal0"/>
              <w:jc w:val="center"/>
            </w:pPr>
            <w:r>
              <w:t>0,96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911FA1" w:rsidRDefault="005248D8">
            <w:pPr>
              <w:pStyle w:val="ConsPlusNormal0"/>
            </w:pPr>
            <w:r>
              <w:t xml:space="preserve">Прирост протяженности автомобильных дорог общего пользования местного значения на территории муниципального </w:t>
            </w:r>
            <w:r>
              <w:lastRenderedPageBreak/>
              <w:t>образования, соответствующих нормативным требованиям к эксплуатационному состоянию в результате ремонта автомобильных дорог</w:t>
            </w:r>
          </w:p>
        </w:tc>
        <w:tc>
          <w:tcPr>
            <w:tcW w:w="1219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ГП, ВП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63,0</w:t>
            </w:r>
          </w:p>
        </w:tc>
        <w:tc>
          <w:tcPr>
            <w:tcW w:w="724" w:type="dxa"/>
          </w:tcPr>
          <w:p w:rsidR="00911FA1" w:rsidRDefault="005248D8">
            <w:pPr>
              <w:pStyle w:val="ConsPlusNormal0"/>
              <w:jc w:val="center"/>
            </w:pPr>
            <w:r>
              <w:t>63,0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458" w:type="dxa"/>
          </w:tcPr>
          <w:p w:rsidR="00911FA1" w:rsidRDefault="005248D8">
            <w:pPr>
              <w:pStyle w:val="ConsPlusNormal0"/>
            </w:pPr>
            <w:r>
              <w:t>Прирост протяженности отремонтированных тротуаров (пешеходных дорожек) в результате ремонта</w:t>
            </w:r>
          </w:p>
        </w:tc>
        <w:tc>
          <w:tcPr>
            <w:tcW w:w="1219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458" w:type="dxa"/>
          </w:tcPr>
          <w:p w:rsidR="00911FA1" w:rsidRDefault="005248D8">
            <w:pPr>
              <w:pStyle w:val="ConsPlusNormal0"/>
            </w:pPr>
            <w:r>
              <w:t>Прирост количества обустроенных пешеходных переходов, соответствующих национальным стандартам, в результате обустройства</w:t>
            </w:r>
          </w:p>
        </w:tc>
        <w:tc>
          <w:tcPr>
            <w:tcW w:w="1219" w:type="dxa"/>
          </w:tcPr>
          <w:p w:rsidR="00911FA1" w:rsidRDefault="005248D8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911FA1" w:rsidRDefault="005248D8">
            <w:pPr>
              <w:pStyle w:val="ConsPlusNormal0"/>
              <w:jc w:val="center"/>
            </w:pPr>
            <w:r>
              <w:t>1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644"/>
        <w:gridCol w:w="907"/>
        <w:gridCol w:w="1054"/>
        <w:gridCol w:w="664"/>
        <w:gridCol w:w="604"/>
        <w:gridCol w:w="604"/>
        <w:gridCol w:w="604"/>
        <w:gridCol w:w="964"/>
        <w:gridCol w:w="1531"/>
        <w:gridCol w:w="1134"/>
        <w:gridCol w:w="1644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5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6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6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776" w:type="dxa"/>
            <w:gridSpan w:val="4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6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5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90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0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6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  <w:tc>
          <w:tcPr>
            <w:tcW w:w="153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644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</w:pPr>
            <w:r>
              <w:t xml:space="preserve">Капитальный ремонт и (или) ремонт автомобильных </w:t>
            </w:r>
            <w:r>
              <w:lastRenderedPageBreak/>
              <w:t>дорог общего пользования местного значения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lastRenderedPageBreak/>
              <w:t>Прирост протяженности автомобильны</w:t>
            </w:r>
            <w:r>
              <w:lastRenderedPageBreak/>
              <w:t>х дорог общего пользования местного значения на территории муниципального образования, соответствующих нормативным требованиям к эксплуатационному состоянию в результате ремонта автомобильных дорог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км</w:t>
            </w:r>
          </w:p>
        </w:tc>
        <w:tc>
          <w:tcPr>
            <w:tcW w:w="1054" w:type="dxa"/>
          </w:tcPr>
          <w:p w:rsidR="00911FA1" w:rsidRDefault="005248D8">
            <w:pPr>
              <w:pStyle w:val="ConsPlusNormal0"/>
              <w:jc w:val="center"/>
            </w:pPr>
            <w:r>
              <w:t>79,56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65,5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60,5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58</w:t>
            </w:r>
            <w:r>
              <w:t>,0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55,5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Предоставление субсидии муниципальным </w:t>
            </w:r>
            <w:r>
              <w:lastRenderedPageBreak/>
              <w:t>образованиям на ремонт дорог, в том числе на ремонт тротуаров (пешеходных дорожек), обустройство пешеходных переходов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Оказание услуг (выполнение </w:t>
            </w:r>
            <w:r>
              <w:lastRenderedPageBreak/>
              <w:t>работ)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Доля отремонтированных автомобильны</w:t>
            </w:r>
            <w:r>
              <w:lastRenderedPageBreak/>
              <w:t>х дорог общего пользования местного значения в общей протяженности автомобильных дорог общего пользования местного значения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</w:pPr>
            <w:r>
              <w:t>Ремонт улично-дорожной сети муниципального образования "Город Томск"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t>Протяженность улично-дор</w:t>
            </w:r>
            <w:r>
              <w:t>ожной сети, приведенной в нормативное состояние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054" w:type="dxa"/>
          </w:tcPr>
          <w:p w:rsidR="00911FA1" w:rsidRDefault="005248D8">
            <w:pPr>
              <w:pStyle w:val="ConsPlusNormal0"/>
              <w:jc w:val="center"/>
            </w:pPr>
            <w:r>
              <w:t>6,045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26,19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Предоставление субсидии муниципальному образованию на ремонт улично-дорожной сети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Оказание услуг (выполнение работ)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t>Протяженность улично-дорожной сети, приведенной в нормативное состояние</w:t>
            </w: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</w:pPr>
            <w:r>
              <w:t>Ремонт улично-</w:t>
            </w:r>
            <w:r>
              <w:lastRenderedPageBreak/>
              <w:t>дорожной сети городского округа закрытого административно-территориального образования "Северск"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</w:pPr>
            <w:r>
              <w:lastRenderedPageBreak/>
              <w:t>Протяженност</w:t>
            </w:r>
            <w:r>
              <w:lastRenderedPageBreak/>
              <w:t>ь улично-дорожной сети, приведенной в нормативное состоян</w:t>
            </w:r>
            <w:r>
              <w:t>ие</w:t>
            </w:r>
          </w:p>
        </w:tc>
        <w:tc>
          <w:tcPr>
            <w:tcW w:w="907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км</w:t>
            </w:r>
          </w:p>
        </w:tc>
        <w:tc>
          <w:tcPr>
            <w:tcW w:w="1054" w:type="dxa"/>
          </w:tcPr>
          <w:p w:rsidR="00911FA1" w:rsidRDefault="005248D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Предоставле</w:t>
            </w:r>
            <w:r>
              <w:lastRenderedPageBreak/>
              <w:t>ние субсидии муниципальному образованию на ремонт улично-дорожной сети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Оказание </w:t>
            </w:r>
            <w:r>
              <w:lastRenderedPageBreak/>
              <w:t>услуг (выполнение работ)</w:t>
            </w:r>
          </w:p>
        </w:tc>
        <w:tc>
          <w:tcPr>
            <w:tcW w:w="164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Протяженност</w:t>
            </w:r>
            <w:r>
              <w:lastRenderedPageBreak/>
              <w:t>ь улично-дорожной сети, приведенной в нормативное состояние</w:t>
            </w:r>
          </w:p>
        </w:tc>
      </w:tr>
    </w:tbl>
    <w:p w:rsidR="00911FA1" w:rsidRDefault="00911FA1">
      <w:pPr>
        <w:pStyle w:val="ConsPlusNormal0"/>
        <w:sectPr w:rsidR="00911FA1">
          <w:headerReference w:type="default" r:id="rId62"/>
          <w:footerReference w:type="default" r:id="rId63"/>
          <w:headerReference w:type="first" r:id="rId64"/>
          <w:footerReference w:type="first" r:id="rId6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871"/>
        <w:gridCol w:w="1417"/>
        <w:gridCol w:w="1144"/>
        <w:gridCol w:w="1024"/>
        <w:gridCol w:w="1024"/>
        <w:gridCol w:w="1024"/>
        <w:gridCol w:w="1077"/>
      </w:tblGrid>
      <w:tr w:rsidR="00911FA1">
        <w:tc>
          <w:tcPr>
            <w:tcW w:w="48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N</w:t>
            </w:r>
          </w:p>
          <w:p w:rsidR="00911FA1" w:rsidRDefault="005248D8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87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мероприятия/источник финансового обеспечения</w:t>
            </w:r>
          </w:p>
        </w:tc>
        <w:tc>
          <w:tcPr>
            <w:tcW w:w="141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5293" w:type="dxa"/>
            <w:gridSpan w:val="5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2028 год (прогнозный период)</w:t>
            </w:r>
          </w:p>
        </w:tc>
      </w:tr>
      <w:tr w:rsidR="00911FA1">
        <w:tc>
          <w:tcPr>
            <w:tcW w:w="484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Ведомственный проект 4 "Капитальный ремонт и (или) ремонт автомобильных дорог общего пользования местного значения" (всего), в том числе:</w:t>
            </w:r>
          </w:p>
        </w:tc>
        <w:tc>
          <w:tcPr>
            <w:tcW w:w="1417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1212266,5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426284,3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426284,3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426284,3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426284,3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1151653,2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местные бюджеты (по </w:t>
            </w:r>
            <w:r>
              <w:lastRenderedPageBreak/>
              <w:t>согласованию) (прогноз)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60613,3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20299,3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20299,3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20299,3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20299,3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 w:val="restart"/>
          </w:tcPr>
          <w:p w:rsidR="00911FA1" w:rsidRDefault="005248D8">
            <w:pPr>
              <w:pStyle w:val="ConsPlusNormal0"/>
            </w:pPr>
            <w:r>
              <w:t>4.1.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Мероприятие 1 "</w:t>
            </w:r>
            <w:r>
              <w:t>Капитальный ремонт и (или) ремонт автомобильных дорог общего пользования местного значения" (всего), в том числе: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454371,8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426284,3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426284,3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426284,3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426284,3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431653,2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22718,6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20299,3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20299,3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20299,3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20299,3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внебюджетные </w:t>
            </w:r>
            <w:r>
              <w:lastRenderedPageBreak/>
              <w:t>источники (по согласованию) (прогноз)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 w:val="restart"/>
          </w:tcPr>
          <w:p w:rsidR="00911FA1" w:rsidRDefault="005248D8">
            <w:pPr>
              <w:pStyle w:val="ConsPlusNormal0"/>
            </w:pPr>
            <w:r>
              <w:lastRenderedPageBreak/>
              <w:t>4.2.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Мероприятие 2 "Ремонт улично-дорожной сети муниципального образования "Город Томск"</w:t>
            </w:r>
            <w:r>
              <w:t xml:space="preserve"> (всего), в том числе:</w:t>
            </w:r>
          </w:p>
        </w:tc>
        <w:tc>
          <w:tcPr>
            <w:tcW w:w="1417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547368,4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520000,0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27368,4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 w:val="restart"/>
          </w:tcPr>
          <w:p w:rsidR="00911FA1" w:rsidRDefault="005248D8">
            <w:pPr>
              <w:pStyle w:val="ConsPlusNormal0"/>
            </w:pPr>
            <w:r>
              <w:t>4.3.</w:t>
            </w: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 xml:space="preserve">Мероприятие 3 Ремонт улично-дорожной сети </w:t>
            </w:r>
            <w:r>
              <w:lastRenderedPageBreak/>
              <w:t>городского округа закрытого административно-территориального образования "Северск" (всего), в том числе:</w:t>
            </w:r>
          </w:p>
        </w:tc>
        <w:tc>
          <w:tcPr>
            <w:tcW w:w="1417" w:type="dxa"/>
            <w:vMerge w:val="restart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 xml:space="preserve">Департамент транспорта, </w:t>
            </w:r>
            <w:r>
              <w:lastRenderedPageBreak/>
              <w:t>дорожной деятельности и связи Томской области</w:t>
            </w: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210526,3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200000,0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10526,3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  <w:tr w:rsidR="00911FA1">
        <w:tc>
          <w:tcPr>
            <w:tcW w:w="48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871" w:type="dxa"/>
          </w:tcPr>
          <w:p w:rsidR="00911FA1" w:rsidRDefault="005248D8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1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План исполнения бюджета Томской области в части бюджетных</w:t>
      </w:r>
    </w:p>
    <w:p w:rsidR="00911FA1" w:rsidRDefault="005248D8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911FA1" w:rsidRDefault="005248D8">
      <w:pPr>
        <w:pStyle w:val="ConsPlusTitle0"/>
        <w:jc w:val="center"/>
      </w:pPr>
      <w:r>
        <w:t>реализации ведомственного проекта в 2025 году</w:t>
      </w:r>
    </w:p>
    <w:p w:rsidR="00911FA1" w:rsidRDefault="00911F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29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1024"/>
        <w:gridCol w:w="1024"/>
      </w:tblGrid>
      <w:tr w:rsidR="00911FA1">
        <w:tc>
          <w:tcPr>
            <w:tcW w:w="45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N</w:t>
            </w:r>
          </w:p>
          <w:p w:rsidR="00911FA1" w:rsidRDefault="005248D8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729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6884" w:type="dxa"/>
            <w:gridSpan w:val="11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102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Всего на конец 2025 года (тыс. рублей)</w:t>
            </w:r>
          </w:p>
        </w:tc>
      </w:tr>
      <w:tr w:rsidR="00911FA1">
        <w:tc>
          <w:tcPr>
            <w:tcW w:w="45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2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1024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1024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454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29" w:type="dxa"/>
          </w:tcPr>
          <w:p w:rsidR="00911FA1" w:rsidRDefault="005248D8">
            <w:pPr>
              <w:pStyle w:val="ConsPlusNormal0"/>
            </w:pPr>
            <w: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3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1024" w:type="dxa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5248D8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sectPr w:rsidR="00911FA1">
          <w:headerReference w:type="default" r:id="rId66"/>
          <w:footerReference w:type="default" r:id="rId67"/>
          <w:headerReference w:type="first" r:id="rId68"/>
          <w:footerReference w:type="first" r:id="rId6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1757"/>
        <w:gridCol w:w="1204"/>
        <w:gridCol w:w="1204"/>
        <w:gridCol w:w="1531"/>
        <w:gridCol w:w="794"/>
        <w:gridCol w:w="624"/>
        <w:gridCol w:w="1144"/>
        <w:gridCol w:w="850"/>
        <w:gridCol w:w="1134"/>
        <w:gridCol w:w="1304"/>
        <w:gridCol w:w="1531"/>
      </w:tblGrid>
      <w:tr w:rsidR="00911FA1">
        <w:tc>
          <w:tcPr>
            <w:tcW w:w="529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57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53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418" w:type="dxa"/>
            <w:gridSpan w:val="2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994" w:type="dxa"/>
            <w:gridSpan w:val="2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13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Реализация муниципа</w:t>
            </w:r>
            <w:r>
              <w:t>льными образованиями да/нет</w:t>
            </w:r>
          </w:p>
        </w:tc>
        <w:tc>
          <w:tcPr>
            <w:tcW w:w="1531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911FA1">
        <w:tc>
          <w:tcPr>
            <w:tcW w:w="52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5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53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2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1144" w:type="dxa"/>
            <w:vMerge w:val="restart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85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13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757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11FA1" w:rsidRDefault="005248D8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  <w:vMerge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  <w:vMerge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13606" w:type="dxa"/>
            <w:gridSpan w:val="12"/>
          </w:tcPr>
          <w:p w:rsidR="00911FA1" w:rsidRDefault="005248D8">
            <w:pPr>
              <w:pStyle w:val="ConsPlusNormal0"/>
            </w:pPr>
            <w:r>
              <w:t>Задача. Улучшение условий безопасного движения транспортных средств по автомобильным дорогам общего пользования местного значения в результате капитального ремонта и ремонта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Начальник Департамента транспорта, дорожной деятельности и связи Томской области - Мильке А.В.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65,5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434653,2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Мероприятие (результат) Капитальный ремонт и (или) ремонт автомобильных </w:t>
            </w:r>
            <w:r>
              <w:lastRenderedPageBreak/>
              <w:t>дорог общего пользования местного значения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431653,2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1.1. К.1.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Утверждены (одобрены, сформированы) документы, необходимые для оказания услуги"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29.02.2024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</w:t>
            </w:r>
          </w:p>
          <w:p w:rsidR="00911FA1" w:rsidRDefault="005248D8">
            <w:pPr>
              <w:pStyle w:val="ConsPlusNormal0"/>
              <w:jc w:val="center"/>
            </w:pPr>
            <w:r>
              <w:t>(соглашения)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К.2.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"Проведен мониторинг исполнения услуги"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28.06.2024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(информационная справка)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К.3.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(информационная справка)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К.4.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 xml:space="preserve">Произведена </w:t>
            </w:r>
            <w:r>
              <w:lastRenderedPageBreak/>
              <w:t>приемка поставленных товаров, выполненных работ, оказанных услуг"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29.11.2024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Иной документ (реестр </w:t>
            </w:r>
            <w:r>
              <w:lastRenderedPageBreak/>
              <w:t>актов выполненных работ)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1.1. К.5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Принят документ о распределении субсидии между муниципальными образованиями"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27.12.2024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(протокол)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1217955,0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 xml:space="preserve">Мероприятие (результат) </w:t>
            </w:r>
            <w:r>
              <w:lastRenderedPageBreak/>
              <w:t>Капитальный ремонт и (или) ремонт автомобильных дорог общего пользования местного значения в 2025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Начальник Департамент</w:t>
            </w:r>
            <w:r>
              <w:lastRenderedPageBreak/>
              <w:t>а транспорта, дорожной деятельности и связи Томской области - Мильке А.В.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63,0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1.1. К.1.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"Утверждены (одобрены, сформированы) документы, необходимые для оказания услуги"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28.02.2025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(информационная справка)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К.2.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"Проведен мониторинг исполнения услуги"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(информационная справка)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К.3.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lastRenderedPageBreak/>
              <w:t>1.1. К.4.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28.11.2025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(реестр актов выполненных работ)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К.5.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"Принят документ о распределении субсидии между муниципальными образованиями"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29.12.2025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(протокол)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Капитальный ремонт и (или) ремонт автомобильных дорог общего пользования местного значения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Начальник Департамента транспорта, дорожной деятельности и связи Томской области - Мильке А.В.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к</w:t>
            </w:r>
            <w:r>
              <w:t>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60,5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"Утверждены (одобрены, сформированы) документы, необходимые для оказания услуги"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27.02.2026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(соглашения)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К.2.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Проведен мониторинг исполнения услуги"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30.06.2026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(информационная справка)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К.3.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30.09.2026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(информационная справка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ЕИС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К.4.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30.11.2026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(реестр актов выполненных работ)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ЕИС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К.5.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Принят документ о распределении субсидии между муниципальными образованиями"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28.12.2026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(протокол)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Капитальный ремонт и (или) ремонт автомобильных дорог общего пользования местного значения в 2026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Начальник Департамента транспорта, дорожной деятельности и связи Томской области - Мильке А.В.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к</w:t>
            </w:r>
            <w:r>
              <w:t>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58,0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"Утверждены (одобрены, сформированы) документы, необходимые для оказания услуги"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25.02.2027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(соглашения)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К.2.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Проведен мониторинг исполнения услуги"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30.06.2027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(информационная справка)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К.3.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30.09.2027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(информационная справка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ЕИС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К.4.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30.11.2027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(реестр актов выполненных работ)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ЕИС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1.1. К.5.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Принят документ о распределении субсидии между муниципальными образованиями"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28.12.2027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(протокол)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Ремонт улично-дорожной сети муниципального образования "Город Томск"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Департамент дорожной деятельности и благоустройства администрации Города Томска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26,19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520000,0</w:t>
            </w: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Ремонт улично-дорожной сети муниципального образования "Город Томск"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-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2.1. К.1.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"Утверждены (одобрены, сформированы) документы, необходимые для оказания услуги"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29.02.2024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(соглашение)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2.1. К.2.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"Проведен мониторинг оказания услуги"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30.06.2024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(информационная справка)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2.1. К.3.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(информационная справка)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2.1. К.4.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29.11.2024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(реестр актов выполненных работ)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Ремонт улично-дорожной сети городского округа закрытого административно-территориального образования "Северск"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Управление капитального строительства ЗАТО Северск</w:t>
            </w:r>
          </w:p>
        </w:tc>
        <w:tc>
          <w:tcPr>
            <w:tcW w:w="794" w:type="dxa"/>
          </w:tcPr>
          <w:p w:rsidR="00911FA1" w:rsidRDefault="005248D8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624" w:type="dxa"/>
          </w:tcPr>
          <w:p w:rsidR="00911FA1" w:rsidRDefault="005248D8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1144" w:type="dxa"/>
          </w:tcPr>
          <w:p w:rsidR="00911FA1" w:rsidRDefault="005248D8">
            <w:pPr>
              <w:pStyle w:val="ConsPlusNormal0"/>
              <w:jc w:val="center"/>
            </w:pPr>
            <w:r>
              <w:t>200000,0</w:t>
            </w:r>
          </w:p>
        </w:tc>
        <w:tc>
          <w:tcPr>
            <w:tcW w:w="850" w:type="dxa"/>
          </w:tcPr>
          <w:p w:rsidR="00911FA1" w:rsidRDefault="005248D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Мероприятие (результат) Ремонт улично-дорожной сети городского округа закрытого административно-территориального образования "Северск" в 2024 году реализации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3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3.1. К.1.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Утверждены (одобрены, сформированы) документы, необходимые для оказания услуги"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29.02.2024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(соглашение)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3.1. К.2.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"Проведен мониторинг исполнения услуги"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28.06.2024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(информационная справка)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3.1. К.3.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"Техническая готовность"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30.09.2024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(информационная справка)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911FA1">
        <w:tc>
          <w:tcPr>
            <w:tcW w:w="529" w:type="dxa"/>
          </w:tcPr>
          <w:p w:rsidR="00911FA1" w:rsidRDefault="005248D8">
            <w:pPr>
              <w:pStyle w:val="ConsPlusNormal0"/>
              <w:jc w:val="center"/>
            </w:pPr>
            <w:r>
              <w:t>3.1. К.4.</w:t>
            </w:r>
          </w:p>
        </w:tc>
        <w:tc>
          <w:tcPr>
            <w:tcW w:w="1757" w:type="dxa"/>
          </w:tcPr>
          <w:p w:rsidR="00911FA1" w:rsidRDefault="005248D8">
            <w:pPr>
              <w:pStyle w:val="ConsPlusNormal0"/>
              <w:jc w:val="center"/>
            </w:pPr>
            <w:r>
              <w:t>Контрольная точка "</w:t>
            </w:r>
            <w:r>
              <w:t>Произведена приемка поставленных товаров, выполненных работ, оказанных услуг"</w:t>
            </w:r>
          </w:p>
        </w:tc>
        <w:tc>
          <w:tcPr>
            <w:tcW w:w="120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204" w:type="dxa"/>
          </w:tcPr>
          <w:p w:rsidR="00911FA1" w:rsidRDefault="005248D8">
            <w:pPr>
              <w:pStyle w:val="ConsPlusNormal0"/>
              <w:jc w:val="center"/>
            </w:pPr>
            <w:r>
              <w:t>29.11.2024</w:t>
            </w:r>
          </w:p>
        </w:tc>
        <w:tc>
          <w:tcPr>
            <w:tcW w:w="1531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79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62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44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850" w:type="dxa"/>
          </w:tcPr>
          <w:p w:rsidR="00911FA1" w:rsidRDefault="00911FA1">
            <w:pPr>
              <w:pStyle w:val="ConsPlusNormal0"/>
            </w:pPr>
          </w:p>
        </w:tc>
        <w:tc>
          <w:tcPr>
            <w:tcW w:w="1134" w:type="dxa"/>
          </w:tcPr>
          <w:p w:rsidR="00911FA1" w:rsidRDefault="005248D8">
            <w:pPr>
              <w:pStyle w:val="ConsPlusNormal0"/>
              <w:jc w:val="center"/>
            </w:pPr>
            <w:r>
              <w:t>Иной документ (реестр актов выполненных работ)</w:t>
            </w:r>
          </w:p>
        </w:tc>
        <w:tc>
          <w:tcPr>
            <w:tcW w:w="1304" w:type="dxa"/>
          </w:tcPr>
          <w:p w:rsidR="00911FA1" w:rsidRDefault="005248D8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</w:tcPr>
          <w:p w:rsidR="00911FA1" w:rsidRDefault="005248D8">
            <w:pPr>
              <w:pStyle w:val="ConsPlusNormal0"/>
              <w:jc w:val="center"/>
            </w:pPr>
            <w:r>
              <w:t>ЕИС</w:t>
            </w:r>
          </w:p>
        </w:tc>
      </w:tr>
    </w:tbl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jc w:val="both"/>
      </w:pPr>
    </w:p>
    <w:p w:rsidR="00911FA1" w:rsidRDefault="00911FA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1FA1">
      <w:headerReference w:type="default" r:id="rId70"/>
      <w:footerReference w:type="default" r:id="rId71"/>
      <w:headerReference w:type="first" r:id="rId72"/>
      <w:footerReference w:type="first" r:id="rId73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D8" w:rsidRDefault="005248D8">
      <w:r>
        <w:separator/>
      </w:r>
    </w:p>
  </w:endnote>
  <w:endnote w:type="continuationSeparator" w:id="0">
    <w:p w:rsidR="005248D8" w:rsidRDefault="0052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84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88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105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105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85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88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143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106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108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213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143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218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217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126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218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223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222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228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223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233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235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233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244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240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244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244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83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83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11F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1464E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F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FA1" w:rsidRDefault="005248D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FA1" w:rsidRDefault="005248D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911FA1" w:rsidRDefault="005248D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11FA1" w:rsidRDefault="005248D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D8" w:rsidRDefault="005248D8">
      <w:r>
        <w:separator/>
      </w:r>
    </w:p>
  </w:footnote>
  <w:footnote w:type="continuationSeparator" w:id="0">
    <w:p w:rsidR="005248D8" w:rsidRDefault="0052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от 01.04.2024 </w:t>
          </w:r>
          <w:r>
            <w:rPr>
              <w:rFonts w:ascii="Tahoma" w:hAnsi="Tahoma" w:cs="Tahoma"/>
              <w:sz w:val="16"/>
              <w:szCs w:val="16"/>
            </w:rPr>
            <w:t>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от 01.04.2024 N </w:t>
          </w:r>
          <w:r>
            <w:rPr>
              <w:rFonts w:ascii="Tahoma" w:hAnsi="Tahoma" w:cs="Tahoma"/>
              <w:sz w:val="16"/>
              <w:szCs w:val="16"/>
            </w:rPr>
            <w:t>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</w:t>
          </w:r>
          <w:r>
            <w:rPr>
              <w:rFonts w:ascii="Tahoma" w:hAnsi="Tahoma" w:cs="Tahoma"/>
              <w:sz w:val="16"/>
              <w:szCs w:val="16"/>
            </w:rPr>
            <w:t xml:space="preserve">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</w:t>
          </w:r>
          <w:r>
            <w:rPr>
              <w:rFonts w:ascii="Tahoma" w:hAnsi="Tahoma" w:cs="Tahoma"/>
              <w:sz w:val="16"/>
              <w:szCs w:val="16"/>
            </w:rPr>
            <w:t>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</w:t>
          </w:r>
          <w:r>
            <w:rPr>
              <w:rFonts w:ascii="Tahoma" w:hAnsi="Tahoma" w:cs="Tahoma"/>
              <w:sz w:val="16"/>
              <w:szCs w:val="16"/>
            </w:rPr>
            <w:t>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</w:t>
          </w:r>
          <w:r>
            <w:rPr>
              <w:rFonts w:ascii="Tahoma" w:hAnsi="Tahoma" w:cs="Tahoma"/>
              <w:sz w:val="16"/>
              <w:szCs w:val="16"/>
            </w:rPr>
            <w:t>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</w:t>
          </w:r>
          <w:r>
            <w:rPr>
              <w:rFonts w:ascii="Tahoma" w:hAnsi="Tahoma" w:cs="Tahoma"/>
              <w:sz w:val="16"/>
              <w:szCs w:val="16"/>
            </w:rPr>
            <w:t xml:space="preserve">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</w:t>
          </w:r>
          <w:r>
            <w:rPr>
              <w:rFonts w:ascii="Tahoma" w:hAnsi="Tahoma" w:cs="Tahoma"/>
              <w:sz w:val="16"/>
              <w:szCs w:val="16"/>
            </w:rPr>
            <w:t xml:space="preserve">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</w:t>
          </w:r>
          <w:r>
            <w:rPr>
              <w:rFonts w:ascii="Tahoma" w:hAnsi="Tahoma" w:cs="Tahoma"/>
              <w:sz w:val="16"/>
              <w:szCs w:val="16"/>
            </w:rPr>
            <w:t>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</w:t>
          </w:r>
          <w:r>
            <w:rPr>
              <w:rFonts w:ascii="Tahoma" w:hAnsi="Tahoma" w:cs="Tahoma"/>
              <w:sz w:val="16"/>
              <w:szCs w:val="16"/>
            </w:rPr>
            <w:t>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11F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</w:t>
          </w:r>
          <w:r>
            <w:rPr>
              <w:rFonts w:ascii="Tahoma" w:hAnsi="Tahoma" w:cs="Tahoma"/>
              <w:sz w:val="16"/>
              <w:szCs w:val="16"/>
            </w:rPr>
            <w:t>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FA1" w:rsidRDefault="005248D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01.04.2024 N 245-ра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911FA1" w:rsidRDefault="005248D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911FA1" w:rsidRDefault="00911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FA1" w:rsidRDefault="00911FA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A1"/>
    <w:rsid w:val="005248D8"/>
    <w:rsid w:val="00911FA1"/>
    <w:rsid w:val="00A1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14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14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63" Type="http://schemas.openxmlformats.org/officeDocument/2006/relationships/footer" Target="footer27.xml"/><Relationship Id="rId68" Type="http://schemas.openxmlformats.org/officeDocument/2006/relationships/header" Target="header30.xml"/><Relationship Id="rId7" Type="http://schemas.openxmlformats.org/officeDocument/2006/relationships/image" Target="media/image1.png"/><Relationship Id="rId71" Type="http://schemas.openxmlformats.org/officeDocument/2006/relationships/footer" Target="footer31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9" Type="http://schemas.openxmlformats.org/officeDocument/2006/relationships/footer" Target="footer10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66" Type="http://schemas.openxmlformats.org/officeDocument/2006/relationships/header" Target="header29.xm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61" Type="http://schemas.openxmlformats.org/officeDocument/2006/relationships/footer" Target="footer2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1.xml"/><Relationship Id="rId72" Type="http://schemas.openxmlformats.org/officeDocument/2006/relationships/header" Target="header32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245</Pages>
  <Words>23841</Words>
  <Characters>135900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01.04.2024 N 245-ра
(ред. от 30.09.2025)
"Об утверждении паспортов ведомственных проектов на 2024 год и на плановый период 2025 и 2026 годов государственной программы "Развитие транспортной инфраструктуры в То</vt:lpstr>
    </vt:vector>
  </TitlesOfParts>
  <Company>КонсультантПлюс Версия 4024.00.50</Company>
  <LinksUpToDate>false</LinksUpToDate>
  <CharactersWithSpaces>159423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01.04.2024 N 245-ра
(ред. от 30.09.2025)
"Об утверждении паспортов ведомственных проектов на 2024 год и на плановый период 2025 и 2026 годов государственной программы "Развитие транспортной инфраструктуры в Томской области"
(вместе с "Паспортом ведомственного проекта "Строительство и реконструкция автомобильных дорог общего пользования и сооружений на них", "Паспортом ведомственного проекта "Строительство и реконструкция линий электроосвещения на автомобильных д</dc:title>
  <dc:creator>Екатерина Сергеевна Белякина</dc:creator>
  <cp:lastModifiedBy>Екатерина Сергеевна Белякина</cp:lastModifiedBy>
  <cp:revision>2</cp:revision>
  <dcterms:created xsi:type="dcterms:W3CDTF">2025-11-25T05:13:00Z</dcterms:created>
  <dcterms:modified xsi:type="dcterms:W3CDTF">2025-11-25T05:13:00Z</dcterms:modified>
</cp:coreProperties>
</file>